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19"/>
        <w:gridCol w:w="2606"/>
        <w:gridCol w:w="39"/>
        <w:gridCol w:w="534"/>
        <w:gridCol w:w="424"/>
        <w:gridCol w:w="2598"/>
        <w:gridCol w:w="817"/>
      </w:tblGrid>
      <w:tr w:rsidR="00215B36" w:rsidRPr="00DA0535" w14:paraId="337C56A4" w14:textId="77777777" w:rsidTr="00A36C31">
        <w:tc>
          <w:tcPr>
            <w:tcW w:w="1919" w:type="dxa"/>
            <w:vMerge w:val="restart"/>
          </w:tcPr>
          <w:p w14:paraId="487EC784" w14:textId="77777777" w:rsidR="003A74AA" w:rsidRPr="00DA0535" w:rsidRDefault="003A74AA">
            <w:pPr>
              <w:rPr>
                <w:rFonts w:ascii="Calibri" w:hAnsi="Calibri" w:cs="Calibri"/>
              </w:rPr>
            </w:pPr>
          </w:p>
          <w:p w14:paraId="42B9018C" w14:textId="5F1CFBBB" w:rsidR="003A74AA" w:rsidRPr="00DA0535" w:rsidRDefault="0064167A" w:rsidP="003A74AA">
            <w:pPr>
              <w:jc w:val="center"/>
              <w:rPr>
                <w:rFonts w:ascii="Calibri" w:hAnsi="Calibri" w:cs="Calibri"/>
              </w:rPr>
            </w:pPr>
            <w:r>
              <w:rPr>
                <w:noProof/>
              </w:rPr>
              <w:drawing>
                <wp:inline distT="0" distB="0" distL="0" distR="0" wp14:anchorId="75F21118" wp14:editId="6286BB0E">
                  <wp:extent cx="822960" cy="807720"/>
                  <wp:effectExtent l="0" t="0" r="0" b="0"/>
                  <wp:docPr id="121187672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1876726" name="Obraz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7D3598" w14:textId="77777777" w:rsidR="003A74AA" w:rsidRPr="00DA0535" w:rsidRDefault="003A74AA">
            <w:pPr>
              <w:rPr>
                <w:rFonts w:ascii="Calibri" w:hAnsi="Calibri" w:cs="Calibri"/>
              </w:rPr>
            </w:pPr>
          </w:p>
        </w:tc>
        <w:tc>
          <w:tcPr>
            <w:tcW w:w="3179" w:type="dxa"/>
            <w:gridSpan w:val="3"/>
          </w:tcPr>
          <w:p w14:paraId="347DEAFA" w14:textId="77777777" w:rsidR="00215B36" w:rsidRPr="00DA0535" w:rsidRDefault="00F41FB3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Wydział</w:t>
            </w:r>
            <w:r w:rsidR="00215B36" w:rsidRPr="00DA0535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3831" w:type="dxa"/>
            <w:gridSpan w:val="3"/>
          </w:tcPr>
          <w:p w14:paraId="5DAC3BBB" w14:textId="77777777" w:rsidR="00215B36" w:rsidRPr="00A36C31" w:rsidRDefault="007654C2">
            <w:pPr>
              <w:rPr>
                <w:rFonts w:ascii="Calibri" w:hAnsi="Calibri" w:cs="Calibri"/>
                <w:bCs/>
              </w:rPr>
            </w:pPr>
            <w:r w:rsidRPr="00A36C31">
              <w:rPr>
                <w:rFonts w:ascii="Calibri" w:hAnsi="Calibri" w:cs="Calibri"/>
                <w:bCs/>
              </w:rPr>
              <w:t>Nauk Technicznych</w:t>
            </w:r>
          </w:p>
        </w:tc>
      </w:tr>
      <w:tr w:rsidR="00215B36" w:rsidRPr="00DA0535" w14:paraId="303A9E18" w14:textId="77777777" w:rsidTr="00A36C31">
        <w:tc>
          <w:tcPr>
            <w:tcW w:w="1919" w:type="dxa"/>
            <w:vMerge/>
          </w:tcPr>
          <w:p w14:paraId="4414A606" w14:textId="77777777" w:rsidR="00215B36" w:rsidRPr="00DA0535" w:rsidRDefault="00215B36">
            <w:pPr>
              <w:rPr>
                <w:rFonts w:ascii="Calibri" w:hAnsi="Calibri" w:cs="Calibri"/>
              </w:rPr>
            </w:pPr>
          </w:p>
        </w:tc>
        <w:tc>
          <w:tcPr>
            <w:tcW w:w="3179" w:type="dxa"/>
            <w:gridSpan w:val="3"/>
          </w:tcPr>
          <w:p w14:paraId="673202DA" w14:textId="4913D6D9" w:rsidR="00215B36" w:rsidRPr="00DA0535" w:rsidRDefault="00215B36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Kierunek</w:t>
            </w:r>
            <w:r w:rsidR="00B37A6F">
              <w:rPr>
                <w:rFonts w:ascii="Calibri" w:hAnsi="Calibri" w:cs="Calibri"/>
                <w:b/>
              </w:rPr>
              <w:t xml:space="preserve"> studiów</w:t>
            </w:r>
            <w:r w:rsidRPr="00DA0535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3831" w:type="dxa"/>
            <w:gridSpan w:val="3"/>
          </w:tcPr>
          <w:p w14:paraId="04A45AC3" w14:textId="77777777" w:rsidR="00215B36" w:rsidRPr="00A36C31" w:rsidRDefault="007654C2">
            <w:pPr>
              <w:rPr>
                <w:rFonts w:ascii="Calibri" w:hAnsi="Calibri" w:cs="Calibri"/>
                <w:bCs/>
              </w:rPr>
            </w:pPr>
            <w:r w:rsidRPr="00A36C31">
              <w:rPr>
                <w:rFonts w:ascii="Calibri" w:hAnsi="Calibri" w:cs="Calibri"/>
                <w:bCs/>
              </w:rPr>
              <w:t>Geodezja i Kartografia</w:t>
            </w:r>
          </w:p>
        </w:tc>
      </w:tr>
      <w:tr w:rsidR="00215B36" w:rsidRPr="00DA0535" w14:paraId="0C9F9FB9" w14:textId="77777777" w:rsidTr="00A36C31">
        <w:tc>
          <w:tcPr>
            <w:tcW w:w="1919" w:type="dxa"/>
            <w:vMerge/>
          </w:tcPr>
          <w:p w14:paraId="53CFBB7C" w14:textId="77777777" w:rsidR="00215B36" w:rsidRPr="00DA0535" w:rsidRDefault="00215B36">
            <w:pPr>
              <w:rPr>
                <w:rFonts w:ascii="Calibri" w:hAnsi="Calibri" w:cs="Calibri"/>
              </w:rPr>
            </w:pPr>
          </w:p>
        </w:tc>
        <w:tc>
          <w:tcPr>
            <w:tcW w:w="3179" w:type="dxa"/>
            <w:gridSpan w:val="3"/>
          </w:tcPr>
          <w:p w14:paraId="635869CC" w14:textId="77777777" w:rsidR="00215B36" w:rsidRPr="00DA0535" w:rsidRDefault="00215B36" w:rsidP="00215B36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Poziom studiów:</w:t>
            </w:r>
          </w:p>
        </w:tc>
        <w:tc>
          <w:tcPr>
            <w:tcW w:w="3831" w:type="dxa"/>
            <w:gridSpan w:val="3"/>
          </w:tcPr>
          <w:p w14:paraId="51DFAA93" w14:textId="066EDA05" w:rsidR="00215B36" w:rsidRPr="00A36C31" w:rsidRDefault="00B37A6F">
            <w:pPr>
              <w:rPr>
                <w:rFonts w:ascii="Calibri" w:hAnsi="Calibri" w:cs="Calibri"/>
                <w:bCs/>
              </w:rPr>
            </w:pPr>
            <w:r w:rsidRPr="00A36C31">
              <w:rPr>
                <w:rFonts w:ascii="Calibri" w:hAnsi="Calibri" w:cs="Calibri"/>
                <w:bCs/>
              </w:rPr>
              <w:t>Studia drugiego stopnia (magisterskie)</w:t>
            </w:r>
          </w:p>
        </w:tc>
      </w:tr>
      <w:tr w:rsidR="00B37A6F" w:rsidRPr="00DA0535" w14:paraId="40A16E9A" w14:textId="77777777" w:rsidTr="00A36C31">
        <w:tc>
          <w:tcPr>
            <w:tcW w:w="1919" w:type="dxa"/>
            <w:vMerge/>
          </w:tcPr>
          <w:p w14:paraId="35D81ADD" w14:textId="77777777" w:rsidR="00B37A6F" w:rsidRPr="00DA0535" w:rsidRDefault="00B37A6F">
            <w:pPr>
              <w:rPr>
                <w:rFonts w:ascii="Calibri" w:hAnsi="Calibri" w:cs="Calibri"/>
              </w:rPr>
            </w:pPr>
          </w:p>
        </w:tc>
        <w:tc>
          <w:tcPr>
            <w:tcW w:w="3179" w:type="dxa"/>
            <w:gridSpan w:val="3"/>
          </w:tcPr>
          <w:p w14:paraId="3E8B5944" w14:textId="202C9F10" w:rsidR="00B37A6F" w:rsidRPr="00DA0535" w:rsidRDefault="00B37A6F" w:rsidP="00215B36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Tryb studiów:</w:t>
            </w:r>
          </w:p>
        </w:tc>
        <w:tc>
          <w:tcPr>
            <w:tcW w:w="3831" w:type="dxa"/>
            <w:gridSpan w:val="3"/>
          </w:tcPr>
          <w:p w14:paraId="02EC5C66" w14:textId="0EB32C8E" w:rsidR="00B37A6F" w:rsidRPr="00A36C31" w:rsidRDefault="00B37A6F">
            <w:pPr>
              <w:rPr>
                <w:rFonts w:ascii="Calibri" w:hAnsi="Calibri" w:cs="Calibri"/>
                <w:bCs/>
              </w:rPr>
            </w:pPr>
            <w:r w:rsidRPr="00A36C31">
              <w:rPr>
                <w:rFonts w:ascii="Calibri" w:hAnsi="Calibri" w:cs="Calibri"/>
                <w:bCs/>
              </w:rPr>
              <w:t>niestacjonarne</w:t>
            </w:r>
          </w:p>
        </w:tc>
      </w:tr>
      <w:tr w:rsidR="00215B36" w:rsidRPr="00DA0535" w14:paraId="488EFBF9" w14:textId="77777777" w:rsidTr="00A36C31">
        <w:tc>
          <w:tcPr>
            <w:tcW w:w="1919" w:type="dxa"/>
            <w:vMerge/>
          </w:tcPr>
          <w:p w14:paraId="62BF3946" w14:textId="77777777" w:rsidR="00215B36" w:rsidRPr="00DA0535" w:rsidRDefault="00215B36">
            <w:pPr>
              <w:rPr>
                <w:rFonts w:ascii="Calibri" w:hAnsi="Calibri" w:cs="Calibri"/>
              </w:rPr>
            </w:pPr>
          </w:p>
        </w:tc>
        <w:tc>
          <w:tcPr>
            <w:tcW w:w="3179" w:type="dxa"/>
            <w:gridSpan w:val="3"/>
          </w:tcPr>
          <w:p w14:paraId="5D050DB1" w14:textId="4BE09B76" w:rsidR="00215B36" w:rsidRPr="00DA0535" w:rsidRDefault="00215B36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Profil</w:t>
            </w:r>
            <w:r w:rsidR="00B37A6F">
              <w:rPr>
                <w:rFonts w:ascii="Calibri" w:hAnsi="Calibri" w:cs="Calibri"/>
                <w:b/>
              </w:rPr>
              <w:t xml:space="preserve"> studiów</w:t>
            </w:r>
            <w:r w:rsidRPr="00DA0535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3831" w:type="dxa"/>
            <w:gridSpan w:val="3"/>
          </w:tcPr>
          <w:p w14:paraId="25EB2248" w14:textId="77777777" w:rsidR="00215B36" w:rsidRPr="00A36C31" w:rsidRDefault="007964F3">
            <w:pPr>
              <w:rPr>
                <w:rFonts w:ascii="Calibri" w:hAnsi="Calibri" w:cs="Calibri"/>
                <w:bCs/>
              </w:rPr>
            </w:pPr>
            <w:r w:rsidRPr="00A36C31">
              <w:rPr>
                <w:rFonts w:ascii="Calibri" w:hAnsi="Calibri" w:cs="Calibri"/>
                <w:bCs/>
              </w:rPr>
              <w:t>praktyczny</w:t>
            </w:r>
          </w:p>
        </w:tc>
      </w:tr>
      <w:tr w:rsidR="00215B36" w:rsidRPr="00DA0535" w14:paraId="3A73120B" w14:textId="77777777" w:rsidTr="00A36C31">
        <w:tc>
          <w:tcPr>
            <w:tcW w:w="8929" w:type="dxa"/>
            <w:gridSpan w:val="7"/>
          </w:tcPr>
          <w:p w14:paraId="306554CD" w14:textId="575A75D7" w:rsidR="00215B36" w:rsidRPr="00DA0535" w:rsidRDefault="006A01AB" w:rsidP="00215B3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SYLABUS DO ZAJĘĆ</w:t>
            </w:r>
          </w:p>
        </w:tc>
      </w:tr>
      <w:tr w:rsidR="00215B36" w:rsidRPr="00DA0535" w14:paraId="59AC8DEB" w14:textId="77777777" w:rsidTr="00A36C31">
        <w:tc>
          <w:tcPr>
            <w:tcW w:w="8929" w:type="dxa"/>
            <w:gridSpan w:val="7"/>
          </w:tcPr>
          <w:p w14:paraId="6B87F41B" w14:textId="77777777" w:rsidR="00215B36" w:rsidRPr="00DA0535" w:rsidRDefault="00215B36" w:rsidP="009F7267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A – informacje ogólne</w:t>
            </w:r>
          </w:p>
        </w:tc>
      </w:tr>
      <w:tr w:rsidR="00215B36" w:rsidRPr="00DA0535" w14:paraId="59E57766" w14:textId="77777777" w:rsidTr="00A36C31">
        <w:tc>
          <w:tcPr>
            <w:tcW w:w="4564" w:type="dxa"/>
            <w:gridSpan w:val="3"/>
          </w:tcPr>
          <w:p w14:paraId="4BCD4F9B" w14:textId="5A2FEAD4" w:rsidR="00215B36" w:rsidRPr="00DA0535" w:rsidRDefault="00B37A6F" w:rsidP="00ED173C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Nazwa zajęć</w:t>
            </w:r>
            <w:r w:rsidR="00215B36" w:rsidRPr="00DA0535">
              <w:rPr>
                <w:rFonts w:ascii="Calibri" w:hAnsi="Calibri" w:cs="Calibri"/>
                <w:b/>
              </w:rPr>
              <w:t>:</w:t>
            </w:r>
            <w:r w:rsidR="007654C2" w:rsidRPr="00DA0535">
              <w:rPr>
                <w:rFonts w:ascii="Calibri" w:hAnsi="Calibri" w:cs="Calibri"/>
                <w:b/>
              </w:rPr>
              <w:t xml:space="preserve"> </w:t>
            </w:r>
            <w:r w:rsidR="000E7260" w:rsidRPr="00DA0535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4365" w:type="dxa"/>
            <w:gridSpan w:val="4"/>
          </w:tcPr>
          <w:p w14:paraId="1E73C1FB" w14:textId="77777777" w:rsidR="00215B36" w:rsidRPr="00A36C31" w:rsidRDefault="00ED173C" w:rsidP="0056280A">
            <w:pPr>
              <w:rPr>
                <w:rFonts w:ascii="Calibri" w:hAnsi="Calibri" w:cs="Calibri"/>
                <w:bCs/>
              </w:rPr>
            </w:pPr>
            <w:r w:rsidRPr="00A36C31">
              <w:rPr>
                <w:rFonts w:ascii="Calibri" w:hAnsi="Calibri" w:cs="Calibri"/>
                <w:bCs/>
              </w:rPr>
              <w:t>Systemy informacji przestrzennej</w:t>
            </w:r>
          </w:p>
        </w:tc>
      </w:tr>
      <w:tr w:rsidR="00215B36" w:rsidRPr="00DA0535" w14:paraId="50602243" w14:textId="77777777" w:rsidTr="00A36C31">
        <w:tc>
          <w:tcPr>
            <w:tcW w:w="4564" w:type="dxa"/>
            <w:gridSpan w:val="3"/>
          </w:tcPr>
          <w:p w14:paraId="53226D41" w14:textId="453DAACD" w:rsidR="00215B36" w:rsidRPr="00DA0535" w:rsidRDefault="00BE19AD" w:rsidP="00C90CC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Punkty ECTS:</w:t>
            </w:r>
          </w:p>
        </w:tc>
        <w:tc>
          <w:tcPr>
            <w:tcW w:w="4365" w:type="dxa"/>
            <w:gridSpan w:val="4"/>
          </w:tcPr>
          <w:p w14:paraId="6AC63159" w14:textId="77B740CC" w:rsidR="00215B36" w:rsidRPr="00A36C31" w:rsidRDefault="00BE19AD" w:rsidP="00BE19AD">
            <w:pPr>
              <w:rPr>
                <w:rFonts w:ascii="Calibri" w:hAnsi="Calibri" w:cs="Calibri"/>
                <w:bCs/>
              </w:rPr>
            </w:pPr>
            <w:r w:rsidRPr="00A36C31">
              <w:rPr>
                <w:rFonts w:ascii="Calibri" w:hAnsi="Calibri" w:cs="Calibri"/>
                <w:bCs/>
              </w:rPr>
              <w:t>2</w:t>
            </w:r>
          </w:p>
        </w:tc>
      </w:tr>
      <w:tr w:rsidR="00215B36" w:rsidRPr="00DA0535" w14:paraId="5E37759C" w14:textId="77777777" w:rsidTr="00A36C31">
        <w:tc>
          <w:tcPr>
            <w:tcW w:w="4564" w:type="dxa"/>
            <w:gridSpan w:val="3"/>
          </w:tcPr>
          <w:p w14:paraId="130F32CB" w14:textId="21DFCC3F" w:rsidR="00215B36" w:rsidRPr="00DA0535" w:rsidRDefault="00215B36" w:rsidP="00C90CC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 xml:space="preserve">Rodzaj </w:t>
            </w:r>
            <w:r w:rsidR="00B37A6F">
              <w:rPr>
                <w:rFonts w:ascii="Calibri" w:hAnsi="Calibri" w:cs="Calibri"/>
                <w:b/>
              </w:rPr>
              <w:t>zajęć</w:t>
            </w:r>
            <w:r w:rsidRPr="00DA0535">
              <w:rPr>
                <w:rFonts w:ascii="Calibri" w:hAnsi="Calibri" w:cs="Calibri"/>
                <w:b/>
              </w:rPr>
              <w:t xml:space="preserve">: </w:t>
            </w:r>
          </w:p>
        </w:tc>
        <w:tc>
          <w:tcPr>
            <w:tcW w:w="4365" w:type="dxa"/>
            <w:gridSpan w:val="4"/>
          </w:tcPr>
          <w:p w14:paraId="491C500A" w14:textId="3D705F91" w:rsidR="00215B36" w:rsidRPr="00A36C31" w:rsidRDefault="00B37A6F" w:rsidP="00B37A6F">
            <w:pPr>
              <w:rPr>
                <w:rFonts w:ascii="Calibri" w:hAnsi="Calibri" w:cs="Calibri"/>
                <w:bCs/>
              </w:rPr>
            </w:pPr>
            <w:r w:rsidRPr="00A36C31">
              <w:rPr>
                <w:rFonts w:ascii="Calibri" w:hAnsi="Calibri" w:cs="Calibri"/>
                <w:bCs/>
              </w:rPr>
              <w:t>obowiązkowy</w:t>
            </w:r>
          </w:p>
        </w:tc>
      </w:tr>
      <w:tr w:rsidR="00B37A6F" w:rsidRPr="00DA0535" w14:paraId="15C3608C" w14:textId="77777777" w:rsidTr="00A36C31">
        <w:tc>
          <w:tcPr>
            <w:tcW w:w="4564" w:type="dxa"/>
            <w:gridSpan w:val="3"/>
          </w:tcPr>
          <w:p w14:paraId="6C460ECB" w14:textId="2B749E81" w:rsidR="00B37A6F" w:rsidRPr="00DA0535" w:rsidRDefault="000864E6" w:rsidP="00C90CC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Język wykładowy:</w:t>
            </w:r>
          </w:p>
        </w:tc>
        <w:tc>
          <w:tcPr>
            <w:tcW w:w="4365" w:type="dxa"/>
            <w:gridSpan w:val="4"/>
          </w:tcPr>
          <w:p w14:paraId="56B26B18" w14:textId="56544C74" w:rsidR="00B37A6F" w:rsidRPr="00A36C31" w:rsidRDefault="000864E6" w:rsidP="00B37A6F">
            <w:pPr>
              <w:rPr>
                <w:rFonts w:ascii="Calibri" w:hAnsi="Calibri" w:cs="Calibri"/>
                <w:bCs/>
              </w:rPr>
            </w:pPr>
            <w:r w:rsidRPr="00A36C31">
              <w:rPr>
                <w:rFonts w:ascii="Calibri" w:hAnsi="Calibri" w:cs="Calibri"/>
                <w:bCs/>
              </w:rPr>
              <w:t>polski</w:t>
            </w:r>
          </w:p>
        </w:tc>
      </w:tr>
      <w:tr w:rsidR="00B37A6F" w:rsidRPr="00DA0535" w14:paraId="4129BFAE" w14:textId="77777777" w:rsidTr="00A36C31">
        <w:tc>
          <w:tcPr>
            <w:tcW w:w="4564" w:type="dxa"/>
            <w:gridSpan w:val="3"/>
          </w:tcPr>
          <w:p w14:paraId="5B3133F2" w14:textId="3EEC26A1" w:rsidR="00B37A6F" w:rsidRPr="00DA0535" w:rsidRDefault="00A36C31" w:rsidP="00C90CC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Rok studiów:</w:t>
            </w:r>
          </w:p>
        </w:tc>
        <w:tc>
          <w:tcPr>
            <w:tcW w:w="4365" w:type="dxa"/>
            <w:gridSpan w:val="4"/>
          </w:tcPr>
          <w:p w14:paraId="09A2AF3F" w14:textId="4D50600E" w:rsidR="00B37A6F" w:rsidRPr="00A36C31" w:rsidRDefault="000864E6" w:rsidP="00B37A6F">
            <w:pPr>
              <w:rPr>
                <w:rFonts w:ascii="Calibri" w:hAnsi="Calibri" w:cs="Calibri"/>
                <w:bCs/>
              </w:rPr>
            </w:pPr>
            <w:r w:rsidRPr="00A36C31">
              <w:rPr>
                <w:rFonts w:ascii="Calibri" w:hAnsi="Calibri" w:cs="Calibri"/>
                <w:bCs/>
              </w:rPr>
              <w:t>Pierwszy</w:t>
            </w:r>
          </w:p>
        </w:tc>
      </w:tr>
      <w:tr w:rsidR="00B37A6F" w:rsidRPr="00DA0535" w14:paraId="763004B7" w14:textId="77777777" w:rsidTr="00A36C31">
        <w:tc>
          <w:tcPr>
            <w:tcW w:w="4564" w:type="dxa"/>
            <w:gridSpan w:val="3"/>
          </w:tcPr>
          <w:p w14:paraId="1EFC3EED" w14:textId="5909B958" w:rsidR="00B37A6F" w:rsidRPr="00DA0535" w:rsidRDefault="00A36C31" w:rsidP="00C90CC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Semestr studiów:</w:t>
            </w:r>
          </w:p>
        </w:tc>
        <w:tc>
          <w:tcPr>
            <w:tcW w:w="4365" w:type="dxa"/>
            <w:gridSpan w:val="4"/>
          </w:tcPr>
          <w:p w14:paraId="4E06CE95" w14:textId="051EFAAD" w:rsidR="000864E6" w:rsidRPr="00A36C31" w:rsidRDefault="000864E6" w:rsidP="000864E6">
            <w:pPr>
              <w:rPr>
                <w:rFonts w:ascii="Calibri" w:hAnsi="Calibri" w:cs="Calibri"/>
                <w:bCs/>
              </w:rPr>
            </w:pPr>
            <w:r w:rsidRPr="00A36C31">
              <w:rPr>
                <w:rFonts w:ascii="Calibri" w:hAnsi="Calibri" w:cs="Calibri"/>
                <w:bCs/>
              </w:rPr>
              <w:t>Pierwszy</w:t>
            </w:r>
          </w:p>
        </w:tc>
      </w:tr>
      <w:tr w:rsidR="00B37A6F" w:rsidRPr="00DA0535" w14:paraId="09485EAB" w14:textId="77777777" w:rsidTr="00A36C31">
        <w:tc>
          <w:tcPr>
            <w:tcW w:w="4564" w:type="dxa"/>
            <w:gridSpan w:val="3"/>
          </w:tcPr>
          <w:p w14:paraId="2E9A3179" w14:textId="3025F1FB" w:rsidR="00B37A6F" w:rsidRPr="00DA0535" w:rsidRDefault="00A36C31" w:rsidP="00C90CC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Godziny w kontakcie bezpośrednim:</w:t>
            </w:r>
          </w:p>
        </w:tc>
        <w:tc>
          <w:tcPr>
            <w:tcW w:w="4365" w:type="dxa"/>
            <w:gridSpan w:val="4"/>
          </w:tcPr>
          <w:p w14:paraId="6C68BDDB" w14:textId="25BFEC8D" w:rsidR="00B37A6F" w:rsidRPr="00A36C31" w:rsidRDefault="000864E6" w:rsidP="00B37A6F">
            <w:pPr>
              <w:rPr>
                <w:rFonts w:ascii="Calibri" w:hAnsi="Calibri" w:cs="Calibri"/>
                <w:bCs/>
              </w:rPr>
            </w:pPr>
            <w:r w:rsidRPr="00A36C31">
              <w:rPr>
                <w:rFonts w:ascii="Calibri" w:hAnsi="Calibri" w:cs="Calibri"/>
                <w:bCs/>
              </w:rPr>
              <w:t>15+15</w:t>
            </w:r>
          </w:p>
        </w:tc>
      </w:tr>
      <w:tr w:rsidR="00B37A6F" w:rsidRPr="00DA0535" w14:paraId="155DAD7E" w14:textId="77777777" w:rsidTr="00A36C31">
        <w:tc>
          <w:tcPr>
            <w:tcW w:w="4564" w:type="dxa"/>
            <w:gridSpan w:val="3"/>
          </w:tcPr>
          <w:p w14:paraId="226F7D60" w14:textId="602DBDAF" w:rsidR="00B37A6F" w:rsidRPr="00DA0535" w:rsidRDefault="00A36C31" w:rsidP="00C90CC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Forma lub formy zajęć:</w:t>
            </w:r>
          </w:p>
        </w:tc>
        <w:tc>
          <w:tcPr>
            <w:tcW w:w="4365" w:type="dxa"/>
            <w:gridSpan w:val="4"/>
          </w:tcPr>
          <w:p w14:paraId="2A29819A" w14:textId="6DBF51B0" w:rsidR="00B37A6F" w:rsidRPr="00A36C31" w:rsidRDefault="000864E6" w:rsidP="00B37A6F">
            <w:pPr>
              <w:rPr>
                <w:rFonts w:ascii="Calibri" w:hAnsi="Calibri" w:cs="Calibri"/>
                <w:bCs/>
              </w:rPr>
            </w:pPr>
            <w:r w:rsidRPr="00A36C31">
              <w:rPr>
                <w:rFonts w:ascii="Calibri" w:hAnsi="Calibri" w:cs="Calibri"/>
                <w:bCs/>
              </w:rPr>
              <w:t>Wykład, ćwiczenia</w:t>
            </w:r>
          </w:p>
        </w:tc>
      </w:tr>
      <w:tr w:rsidR="00B37A6F" w:rsidRPr="00DA0535" w14:paraId="4F8A1CAB" w14:textId="77777777" w:rsidTr="00A36C31">
        <w:tc>
          <w:tcPr>
            <w:tcW w:w="4564" w:type="dxa"/>
            <w:gridSpan w:val="3"/>
          </w:tcPr>
          <w:p w14:paraId="0D8BBA3F" w14:textId="4F8A4BFA" w:rsidR="00B37A6F" w:rsidRPr="00DA0535" w:rsidRDefault="00A36C31" w:rsidP="00C90CC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Koordynator zajęć:</w:t>
            </w:r>
          </w:p>
        </w:tc>
        <w:tc>
          <w:tcPr>
            <w:tcW w:w="4365" w:type="dxa"/>
            <w:gridSpan w:val="4"/>
          </w:tcPr>
          <w:p w14:paraId="4474CA85" w14:textId="5E2231EA" w:rsidR="00B37A6F" w:rsidRPr="00A36C31" w:rsidRDefault="000864E6" w:rsidP="00B37A6F">
            <w:pPr>
              <w:rPr>
                <w:rFonts w:ascii="Calibri" w:hAnsi="Calibri" w:cs="Calibri"/>
                <w:bCs/>
              </w:rPr>
            </w:pPr>
            <w:r w:rsidRPr="00A36C31">
              <w:rPr>
                <w:rFonts w:ascii="Calibri" w:hAnsi="Calibri" w:cs="Calibri"/>
                <w:bCs/>
              </w:rPr>
              <w:t xml:space="preserve">Dr hab. inż. Marian </w:t>
            </w:r>
            <w:proofErr w:type="spellStart"/>
            <w:r w:rsidRPr="00A36C31">
              <w:rPr>
                <w:rFonts w:ascii="Calibri" w:hAnsi="Calibri" w:cs="Calibri"/>
                <w:bCs/>
              </w:rPr>
              <w:t>Czochański</w:t>
            </w:r>
            <w:proofErr w:type="spellEnd"/>
            <w:r w:rsidRPr="00A36C31">
              <w:rPr>
                <w:rFonts w:ascii="Calibri" w:hAnsi="Calibri" w:cs="Calibri"/>
                <w:bCs/>
              </w:rPr>
              <w:t xml:space="preserve"> prof. ANSGK</w:t>
            </w:r>
          </w:p>
        </w:tc>
      </w:tr>
      <w:tr w:rsidR="00B37A6F" w:rsidRPr="00DA0535" w14:paraId="603DFCF5" w14:textId="77777777" w:rsidTr="00A36C31">
        <w:tc>
          <w:tcPr>
            <w:tcW w:w="4564" w:type="dxa"/>
            <w:gridSpan w:val="3"/>
          </w:tcPr>
          <w:p w14:paraId="221EE9E3" w14:textId="53F28D85" w:rsidR="00B37A6F" w:rsidRPr="00DA0535" w:rsidRDefault="00A36C31" w:rsidP="00C90CC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Prowadzący zajęcia:</w:t>
            </w:r>
          </w:p>
        </w:tc>
        <w:tc>
          <w:tcPr>
            <w:tcW w:w="4365" w:type="dxa"/>
            <w:gridSpan w:val="4"/>
          </w:tcPr>
          <w:p w14:paraId="16FF6E7A" w14:textId="6ACBFA33" w:rsidR="00B37A6F" w:rsidRPr="00A36C31" w:rsidRDefault="000864E6" w:rsidP="00B37A6F">
            <w:pPr>
              <w:rPr>
                <w:rFonts w:ascii="Calibri" w:hAnsi="Calibri" w:cs="Calibri"/>
                <w:bCs/>
              </w:rPr>
            </w:pPr>
            <w:r w:rsidRPr="00A36C31">
              <w:rPr>
                <w:rFonts w:ascii="Calibri" w:hAnsi="Calibri" w:cs="Calibri"/>
                <w:bCs/>
              </w:rPr>
              <w:t xml:space="preserve">Dr hab. inż. Marian </w:t>
            </w:r>
            <w:proofErr w:type="spellStart"/>
            <w:r w:rsidRPr="00A36C31">
              <w:rPr>
                <w:rFonts w:ascii="Calibri" w:hAnsi="Calibri" w:cs="Calibri"/>
                <w:bCs/>
              </w:rPr>
              <w:t>Czochański</w:t>
            </w:r>
            <w:proofErr w:type="spellEnd"/>
            <w:r w:rsidRPr="00A36C31">
              <w:rPr>
                <w:rFonts w:ascii="Calibri" w:hAnsi="Calibri" w:cs="Calibri"/>
                <w:bCs/>
              </w:rPr>
              <w:t xml:space="preserve"> prof. ANSGK</w:t>
            </w:r>
          </w:p>
        </w:tc>
      </w:tr>
      <w:tr w:rsidR="00C90CCB" w:rsidRPr="00DA0535" w14:paraId="2A6D4AE8" w14:textId="77777777" w:rsidTr="00A36C31">
        <w:tc>
          <w:tcPr>
            <w:tcW w:w="8929" w:type="dxa"/>
            <w:gridSpan w:val="7"/>
          </w:tcPr>
          <w:p w14:paraId="7EEB7826" w14:textId="77777777" w:rsidR="00C90CCB" w:rsidRPr="00DA0535" w:rsidRDefault="00C90CCB" w:rsidP="00C90CCB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B – wymagania wstępne</w:t>
            </w:r>
          </w:p>
        </w:tc>
      </w:tr>
      <w:tr w:rsidR="00C90CCB" w:rsidRPr="00DA0535" w14:paraId="39A169F7" w14:textId="77777777" w:rsidTr="00A36C31">
        <w:tc>
          <w:tcPr>
            <w:tcW w:w="8929" w:type="dxa"/>
            <w:gridSpan w:val="7"/>
          </w:tcPr>
          <w:p w14:paraId="3DDF7EEC" w14:textId="261BD982" w:rsidR="00345449" w:rsidRPr="00DA0535" w:rsidRDefault="0096246D" w:rsidP="00345449">
            <w:pPr>
              <w:pStyle w:val="Akapitzlist"/>
              <w:numPr>
                <w:ilvl w:val="0"/>
                <w:numId w:val="5"/>
              </w:numPr>
              <w:tabs>
                <w:tab w:val="left" w:pos="270"/>
              </w:tabs>
              <w:ind w:left="0" w:firstLine="0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Znajomość  treści przedmiotów: m</w:t>
            </w:r>
            <w:r w:rsidR="00581929" w:rsidRPr="00DA0535">
              <w:rPr>
                <w:rFonts w:ascii="Calibri" w:hAnsi="Calibri" w:cs="Calibri"/>
              </w:rPr>
              <w:t xml:space="preserve">atematyka, informatyka, podstawy geodezji, </w:t>
            </w:r>
            <w:r w:rsidR="00CA2620" w:rsidRPr="00DA0535">
              <w:rPr>
                <w:rFonts w:ascii="Calibri" w:hAnsi="Calibri" w:cs="Calibri"/>
              </w:rPr>
              <w:t>kartografi</w:t>
            </w:r>
            <w:r w:rsidR="00C11728">
              <w:rPr>
                <w:rFonts w:ascii="Calibri" w:hAnsi="Calibri" w:cs="Calibri"/>
              </w:rPr>
              <w:t>a</w:t>
            </w:r>
          </w:p>
          <w:p w14:paraId="4214F901" w14:textId="77777777" w:rsidR="002B7FCF" w:rsidRPr="00DA0535" w:rsidRDefault="002B7FCF" w:rsidP="00345449">
            <w:pPr>
              <w:pStyle w:val="Akapitzlist"/>
              <w:numPr>
                <w:ilvl w:val="0"/>
                <w:numId w:val="5"/>
              </w:numPr>
              <w:tabs>
                <w:tab w:val="left" w:pos="270"/>
              </w:tabs>
              <w:ind w:left="0" w:firstLine="0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Umiejętność wyszukiwania informacji w literaturze przedmiotu oraz syntetycznego przedstawiania w formie wypowiedzi lub pisemnej najważniejszych treści</w:t>
            </w:r>
          </w:p>
        </w:tc>
      </w:tr>
      <w:tr w:rsidR="00C90CCB" w:rsidRPr="00DA0535" w14:paraId="21AAEB1B" w14:textId="77777777" w:rsidTr="00A36C31">
        <w:tc>
          <w:tcPr>
            <w:tcW w:w="8929" w:type="dxa"/>
            <w:gridSpan w:val="7"/>
          </w:tcPr>
          <w:p w14:paraId="006AF0F7" w14:textId="76992236" w:rsidR="00C90CCB" w:rsidRPr="00DA0535" w:rsidRDefault="00C90CCB" w:rsidP="00C90CCB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 xml:space="preserve">C– cele </w:t>
            </w:r>
            <w:r w:rsidR="00A36C31">
              <w:rPr>
                <w:rFonts w:ascii="Calibri" w:hAnsi="Calibri" w:cs="Calibri"/>
                <w:b/>
              </w:rPr>
              <w:t>zajęć</w:t>
            </w:r>
          </w:p>
        </w:tc>
      </w:tr>
      <w:tr w:rsidR="00C90CCB" w:rsidRPr="00DA0535" w14:paraId="79CEF639" w14:textId="77777777" w:rsidTr="00A36C31">
        <w:tc>
          <w:tcPr>
            <w:tcW w:w="8929" w:type="dxa"/>
            <w:gridSpan w:val="7"/>
          </w:tcPr>
          <w:p w14:paraId="39059206" w14:textId="0CB06950" w:rsidR="00E854A6" w:rsidRPr="00E854A6" w:rsidRDefault="00E854A6" w:rsidP="009F7267">
            <w:pPr>
              <w:rPr>
                <w:rFonts w:ascii="Calibri" w:hAnsi="Calibri" w:cs="Calibri"/>
                <w:bCs/>
              </w:rPr>
            </w:pPr>
            <w:r w:rsidRPr="00E854A6">
              <w:rPr>
                <w:rFonts w:ascii="Calibri" w:hAnsi="Calibri" w:cs="Calibri"/>
                <w:bCs/>
              </w:rPr>
              <w:t>Celem zajęć jest przekazanie studentowi wiedzy</w:t>
            </w:r>
            <w:r w:rsidRPr="00E854A6">
              <w:rPr>
                <w:bCs/>
              </w:rPr>
              <w:t xml:space="preserve"> </w:t>
            </w:r>
            <w:r w:rsidRPr="00E854A6">
              <w:rPr>
                <w:rFonts w:ascii="Calibri" w:hAnsi="Calibri" w:cs="Calibri"/>
                <w:bCs/>
              </w:rPr>
              <w:t>związanej z systemami informacji</w:t>
            </w:r>
            <w:r w:rsidR="004B5360">
              <w:rPr>
                <w:rFonts w:ascii="Calibri" w:hAnsi="Calibri" w:cs="Calibri"/>
                <w:bCs/>
              </w:rPr>
              <w:t xml:space="preserve"> i karto</w:t>
            </w:r>
            <w:r w:rsidR="00C11728">
              <w:rPr>
                <w:rFonts w:ascii="Calibri" w:hAnsi="Calibri" w:cs="Calibri"/>
                <w:bCs/>
              </w:rPr>
              <w:t>graficznych źródeł ich uzyskiwania</w:t>
            </w:r>
            <w:r w:rsidRPr="00E854A6">
              <w:rPr>
                <w:rFonts w:ascii="Calibri" w:hAnsi="Calibri" w:cs="Calibri"/>
                <w:bCs/>
              </w:rPr>
              <w:t xml:space="preserve">,  ich istoty i zasad funkcjonowania </w:t>
            </w:r>
            <w:r>
              <w:rPr>
                <w:rFonts w:ascii="Calibri" w:hAnsi="Calibri" w:cs="Calibri"/>
                <w:bCs/>
              </w:rPr>
              <w:t>ze szczególnym uwzględnieniem systemu informacji o terenie</w:t>
            </w:r>
          </w:p>
          <w:p w14:paraId="182006FB" w14:textId="54EDDC15" w:rsidR="00E854A6" w:rsidRPr="00E854A6" w:rsidRDefault="00E854A6" w:rsidP="009F7267">
            <w:pPr>
              <w:rPr>
                <w:rFonts w:ascii="Calibri" w:hAnsi="Calibri" w:cs="Calibri"/>
                <w:bCs/>
              </w:rPr>
            </w:pPr>
            <w:r w:rsidRPr="00E854A6">
              <w:rPr>
                <w:rFonts w:ascii="Calibri" w:hAnsi="Calibri" w:cs="Calibri"/>
                <w:bCs/>
              </w:rPr>
              <w:t>Zajęcia mają na celu rozwinięcie umiejętności pracy związanej z SIP,</w:t>
            </w:r>
            <w:r w:rsidRPr="00E854A6">
              <w:rPr>
                <w:bCs/>
              </w:rPr>
              <w:t xml:space="preserve"> rozbudzenia </w:t>
            </w:r>
            <w:r w:rsidRPr="00E854A6">
              <w:rPr>
                <w:rFonts w:ascii="Calibri" w:hAnsi="Calibri" w:cs="Calibri"/>
                <w:bCs/>
              </w:rPr>
              <w:t>potrzeby pogłębiania wiedzy i śledzenia tendencji rozwojowych</w:t>
            </w:r>
            <w:r w:rsidR="00C80EED">
              <w:rPr>
                <w:rFonts w:ascii="Calibri" w:hAnsi="Calibri" w:cs="Calibri"/>
                <w:bCs/>
              </w:rPr>
              <w:t>.</w:t>
            </w:r>
          </w:p>
          <w:p w14:paraId="3421AF9A" w14:textId="7E3A553F" w:rsidR="00E854A6" w:rsidRPr="00E854A6" w:rsidRDefault="00E854A6" w:rsidP="009F7267">
            <w:pPr>
              <w:rPr>
                <w:rFonts w:ascii="Calibri" w:hAnsi="Calibri" w:cs="Calibri"/>
                <w:bCs/>
              </w:rPr>
            </w:pPr>
            <w:r w:rsidRPr="00E854A6">
              <w:rPr>
                <w:rFonts w:ascii="Calibri" w:hAnsi="Calibri" w:cs="Calibri"/>
                <w:bCs/>
              </w:rPr>
              <w:t>Student przygotowywany jest do pracy zespołowej oraz podejmowania decyzji, rozumie odpowiedzialność za wykonywane prace mające związek z systemem informacji</w:t>
            </w:r>
          </w:p>
          <w:p w14:paraId="528956AC" w14:textId="1EE55790" w:rsidR="0079158B" w:rsidRPr="00E854A6" w:rsidRDefault="0079158B" w:rsidP="009F7267">
            <w:pPr>
              <w:rPr>
                <w:rFonts w:ascii="Calibri" w:hAnsi="Calibri" w:cs="Calibri"/>
                <w:bCs/>
              </w:rPr>
            </w:pPr>
          </w:p>
        </w:tc>
      </w:tr>
      <w:tr w:rsidR="00C90CCB" w:rsidRPr="00DA0535" w14:paraId="1C0F563E" w14:textId="77777777" w:rsidTr="00A36C31">
        <w:tc>
          <w:tcPr>
            <w:tcW w:w="8929" w:type="dxa"/>
            <w:gridSpan w:val="7"/>
          </w:tcPr>
          <w:p w14:paraId="13C8DE92" w14:textId="1F95B479" w:rsidR="00C90CCB" w:rsidRPr="00DA0535" w:rsidRDefault="00C90CCB" w:rsidP="00C90CCB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 xml:space="preserve">D – efekty </w:t>
            </w:r>
            <w:r w:rsidR="00A36C31">
              <w:rPr>
                <w:rFonts w:ascii="Calibri" w:hAnsi="Calibri" w:cs="Calibri"/>
                <w:b/>
              </w:rPr>
              <w:t>uczenia się</w:t>
            </w:r>
          </w:p>
        </w:tc>
      </w:tr>
      <w:tr w:rsidR="00C90CCB" w:rsidRPr="00DA0535" w14:paraId="36797BD8" w14:textId="77777777" w:rsidTr="00A36C31">
        <w:tc>
          <w:tcPr>
            <w:tcW w:w="8929" w:type="dxa"/>
            <w:gridSpan w:val="7"/>
          </w:tcPr>
          <w:p w14:paraId="136C3BC7" w14:textId="783D696D" w:rsidR="00C90CCB" w:rsidRPr="00DA0535" w:rsidRDefault="0056280A" w:rsidP="00C90CCB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Wiedza</w:t>
            </w:r>
            <w:r w:rsidR="00C90CCB" w:rsidRPr="00DA0535">
              <w:rPr>
                <w:rFonts w:ascii="Calibri" w:hAnsi="Calibri" w:cs="Calibri"/>
                <w:b/>
              </w:rPr>
              <w:t>:</w:t>
            </w:r>
          </w:p>
          <w:p w14:paraId="3A3DFE0F" w14:textId="38C339B8" w:rsidR="000E7260" w:rsidRPr="00DA0535" w:rsidRDefault="00AB0981" w:rsidP="00C90CCB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b/>
              </w:rPr>
              <w:t>E</w:t>
            </w:r>
            <w:r w:rsidR="00335071">
              <w:rPr>
                <w:rFonts w:ascii="Calibri" w:hAnsi="Calibri" w:cs="Calibri"/>
                <w:b/>
              </w:rPr>
              <w:t>P_</w:t>
            </w:r>
            <w:r w:rsidRPr="00DA0535">
              <w:rPr>
                <w:rFonts w:ascii="Calibri" w:hAnsi="Calibri" w:cs="Calibri"/>
                <w:b/>
              </w:rPr>
              <w:t>W</w:t>
            </w:r>
            <w:r w:rsidR="00335071">
              <w:rPr>
                <w:rFonts w:ascii="Calibri" w:hAnsi="Calibri" w:cs="Calibri"/>
                <w:b/>
              </w:rPr>
              <w:t>0</w:t>
            </w:r>
            <w:r w:rsidRPr="00DA0535">
              <w:rPr>
                <w:rFonts w:ascii="Calibri" w:hAnsi="Calibri" w:cs="Calibri"/>
                <w:b/>
              </w:rPr>
              <w:t xml:space="preserve">1- </w:t>
            </w:r>
            <w:r w:rsidR="008836AB" w:rsidRPr="008836AB">
              <w:rPr>
                <w:rFonts w:ascii="Calibri" w:hAnsi="Calibri" w:cs="Calibri"/>
              </w:rPr>
              <w:t xml:space="preserve">Student zna i rozumie </w:t>
            </w:r>
            <w:r w:rsidR="009F2956" w:rsidRPr="00DA0535">
              <w:rPr>
                <w:rFonts w:ascii="Calibri" w:hAnsi="Calibri" w:cs="Calibri"/>
              </w:rPr>
              <w:t xml:space="preserve">podstawową wiedzę w zakresie </w:t>
            </w:r>
            <w:r w:rsidR="00297F0B" w:rsidRPr="00DA0535">
              <w:rPr>
                <w:rFonts w:ascii="Calibri" w:hAnsi="Calibri" w:cs="Calibri"/>
              </w:rPr>
              <w:t xml:space="preserve">systemów informacji przestrzennej, </w:t>
            </w:r>
            <w:r w:rsidR="000E7260" w:rsidRPr="00DA0535">
              <w:rPr>
                <w:rFonts w:ascii="Calibri" w:hAnsi="Calibri" w:cs="Calibri"/>
              </w:rPr>
              <w:t>podstaw</w:t>
            </w:r>
            <w:r w:rsidR="008836AB">
              <w:rPr>
                <w:rFonts w:ascii="Calibri" w:hAnsi="Calibri" w:cs="Calibri"/>
              </w:rPr>
              <w:t>y</w:t>
            </w:r>
            <w:r w:rsidR="000E7260" w:rsidRPr="00DA0535">
              <w:rPr>
                <w:rFonts w:ascii="Calibri" w:hAnsi="Calibri" w:cs="Calibri"/>
              </w:rPr>
              <w:t xml:space="preserve"> prawn</w:t>
            </w:r>
            <w:r w:rsidR="008836AB">
              <w:rPr>
                <w:rFonts w:ascii="Calibri" w:hAnsi="Calibri" w:cs="Calibri"/>
              </w:rPr>
              <w:t>e</w:t>
            </w:r>
            <w:r w:rsidR="000E7260" w:rsidRPr="00DA0535">
              <w:rPr>
                <w:rFonts w:ascii="Calibri" w:hAnsi="Calibri" w:cs="Calibri"/>
              </w:rPr>
              <w:t xml:space="preserve"> krajowego systemu informacji o terenie, oraz obowiązując</w:t>
            </w:r>
            <w:r w:rsidR="008836AB">
              <w:rPr>
                <w:rFonts w:ascii="Calibri" w:hAnsi="Calibri" w:cs="Calibri"/>
              </w:rPr>
              <w:t>e</w:t>
            </w:r>
            <w:r w:rsidR="000E7260" w:rsidRPr="00DA0535">
              <w:rPr>
                <w:rFonts w:ascii="Calibri" w:hAnsi="Calibri" w:cs="Calibri"/>
              </w:rPr>
              <w:t xml:space="preserve"> standard</w:t>
            </w:r>
            <w:r w:rsidR="008836AB">
              <w:rPr>
                <w:rFonts w:ascii="Calibri" w:hAnsi="Calibri" w:cs="Calibri"/>
              </w:rPr>
              <w:t>y</w:t>
            </w:r>
            <w:r w:rsidR="000E7260" w:rsidRPr="00DA0535">
              <w:rPr>
                <w:rFonts w:ascii="Calibri" w:hAnsi="Calibri" w:cs="Calibri"/>
              </w:rPr>
              <w:t xml:space="preserve"> techniczn</w:t>
            </w:r>
            <w:r w:rsidR="008836AB">
              <w:rPr>
                <w:rFonts w:ascii="Calibri" w:hAnsi="Calibri" w:cs="Calibri"/>
              </w:rPr>
              <w:t>e</w:t>
            </w:r>
            <w:r w:rsidR="000E7260" w:rsidRPr="00DA0535">
              <w:rPr>
                <w:rFonts w:ascii="Calibri" w:hAnsi="Calibri" w:cs="Calibri"/>
              </w:rPr>
              <w:t xml:space="preserve"> </w:t>
            </w:r>
          </w:p>
          <w:p w14:paraId="77486B33" w14:textId="59331F46" w:rsidR="00C90CCB" w:rsidRDefault="00335071" w:rsidP="00C90CCB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b/>
              </w:rPr>
              <w:t>E</w:t>
            </w:r>
            <w:r>
              <w:rPr>
                <w:rFonts w:ascii="Calibri" w:hAnsi="Calibri" w:cs="Calibri"/>
                <w:b/>
              </w:rPr>
              <w:t>P_</w:t>
            </w:r>
            <w:r w:rsidRPr="00DA0535">
              <w:rPr>
                <w:rFonts w:ascii="Calibri" w:hAnsi="Calibri" w:cs="Calibri"/>
                <w:b/>
              </w:rPr>
              <w:t>W</w:t>
            </w:r>
            <w:r>
              <w:rPr>
                <w:rFonts w:ascii="Calibri" w:hAnsi="Calibri" w:cs="Calibri"/>
                <w:b/>
              </w:rPr>
              <w:t>02</w:t>
            </w:r>
            <w:r w:rsidR="00AB0981" w:rsidRPr="00DA0535">
              <w:rPr>
                <w:rFonts w:ascii="Calibri" w:hAnsi="Calibri" w:cs="Calibri"/>
                <w:b/>
              </w:rPr>
              <w:t xml:space="preserve"> </w:t>
            </w:r>
            <w:r w:rsidR="00AB0981" w:rsidRPr="00DA0535">
              <w:rPr>
                <w:rFonts w:ascii="Calibri" w:hAnsi="Calibri" w:cs="Calibri"/>
              </w:rPr>
              <w:t xml:space="preserve">– </w:t>
            </w:r>
            <w:r w:rsidR="008836AB" w:rsidRPr="008836AB">
              <w:rPr>
                <w:rFonts w:ascii="Calibri" w:hAnsi="Calibri" w:cs="Calibri"/>
              </w:rPr>
              <w:t xml:space="preserve">Student zna i rozumie </w:t>
            </w:r>
            <w:r w:rsidR="000E7260" w:rsidRPr="00DA0535">
              <w:rPr>
                <w:rFonts w:ascii="Calibri" w:hAnsi="Calibri" w:cs="Calibri"/>
              </w:rPr>
              <w:t>pojęcia dotyczące informacji przestrzennej, jej źródeł,  oraz pojęcia z zakresu systemów informacji przestrzennej (SIT/GIS)</w:t>
            </w:r>
          </w:p>
          <w:p w14:paraId="73F2C4AA" w14:textId="20853E74" w:rsidR="00C90CCB" w:rsidRPr="00DA0535" w:rsidRDefault="0056280A" w:rsidP="00C90CCB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Umiejętności</w:t>
            </w:r>
            <w:r w:rsidR="00335071">
              <w:rPr>
                <w:rFonts w:ascii="Calibri" w:hAnsi="Calibri" w:cs="Calibri"/>
                <w:b/>
              </w:rPr>
              <w:t>:</w:t>
            </w:r>
            <w:r w:rsidRPr="00DA0535">
              <w:rPr>
                <w:rFonts w:ascii="Calibri" w:hAnsi="Calibri" w:cs="Calibri"/>
                <w:b/>
              </w:rPr>
              <w:t xml:space="preserve"> </w:t>
            </w:r>
          </w:p>
          <w:p w14:paraId="436F9828" w14:textId="5DA44C38" w:rsidR="00C90CCB" w:rsidRPr="00DA0535" w:rsidRDefault="00335071" w:rsidP="00C90CCB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E</w:t>
            </w:r>
            <w:r>
              <w:rPr>
                <w:rFonts w:ascii="Calibri" w:hAnsi="Calibri" w:cs="Calibri"/>
                <w:b/>
              </w:rPr>
              <w:t>P_U0</w:t>
            </w:r>
            <w:r w:rsidRPr="00DA0535">
              <w:rPr>
                <w:rFonts w:ascii="Calibri" w:hAnsi="Calibri" w:cs="Calibri"/>
                <w:b/>
              </w:rPr>
              <w:t>1</w:t>
            </w:r>
            <w:r w:rsidR="00901F71" w:rsidRPr="00DA0535">
              <w:rPr>
                <w:rFonts w:ascii="Calibri" w:hAnsi="Calibri" w:cs="Calibri"/>
                <w:b/>
              </w:rPr>
              <w:t xml:space="preserve"> </w:t>
            </w:r>
            <w:r w:rsidR="00901F71" w:rsidRPr="00DA0535">
              <w:rPr>
                <w:rFonts w:ascii="Calibri" w:hAnsi="Calibri" w:cs="Calibri"/>
              </w:rPr>
              <w:t xml:space="preserve">– </w:t>
            </w:r>
            <w:r w:rsidR="008836AB" w:rsidRPr="008836AB">
              <w:rPr>
                <w:rFonts w:ascii="Calibri" w:hAnsi="Calibri" w:cs="Calibri"/>
              </w:rPr>
              <w:t xml:space="preserve">Student potrafi </w:t>
            </w:r>
            <w:r w:rsidR="008836AB">
              <w:rPr>
                <w:rFonts w:ascii="Calibri" w:hAnsi="Calibri" w:cs="Calibri"/>
              </w:rPr>
              <w:t xml:space="preserve">identyfikować i wdrażać </w:t>
            </w:r>
            <w:r w:rsidR="00844ABD" w:rsidRPr="00DA0535">
              <w:rPr>
                <w:rFonts w:ascii="Calibri" w:hAnsi="Calibri" w:cs="Calibri"/>
              </w:rPr>
              <w:t>praktyczne pojęcia dotyczące modeli danych przestrzennych, konwersji modeli danych, wizualizacji danych przestrzennych, budowy relacyjnych baz danych</w:t>
            </w:r>
          </w:p>
          <w:p w14:paraId="2B2D0DAD" w14:textId="146BF6DB" w:rsidR="009F2956" w:rsidRDefault="00335071" w:rsidP="00C90CCB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b/>
              </w:rPr>
              <w:t>E</w:t>
            </w:r>
            <w:r>
              <w:rPr>
                <w:rFonts w:ascii="Calibri" w:hAnsi="Calibri" w:cs="Calibri"/>
                <w:b/>
              </w:rPr>
              <w:t>P_U02</w:t>
            </w:r>
            <w:r w:rsidR="00901F71" w:rsidRPr="00DA0535">
              <w:rPr>
                <w:rFonts w:ascii="Calibri" w:hAnsi="Calibri" w:cs="Calibri"/>
                <w:b/>
              </w:rPr>
              <w:t xml:space="preserve"> –</w:t>
            </w:r>
            <w:r w:rsidR="009F2956" w:rsidRPr="00DA0535">
              <w:rPr>
                <w:rFonts w:ascii="Calibri" w:hAnsi="Calibri" w:cs="Calibri"/>
              </w:rPr>
              <w:t xml:space="preserve"> </w:t>
            </w:r>
            <w:r w:rsidR="008836AB" w:rsidRPr="008836AB">
              <w:rPr>
                <w:rFonts w:ascii="Calibri" w:hAnsi="Calibri" w:cs="Calibri"/>
              </w:rPr>
              <w:t xml:space="preserve">Student potrafi </w:t>
            </w:r>
            <w:r w:rsidR="008836AB">
              <w:rPr>
                <w:rFonts w:ascii="Calibri" w:hAnsi="Calibri" w:cs="Calibri"/>
              </w:rPr>
              <w:t>identyfikować</w:t>
            </w:r>
            <w:r w:rsidR="00844ABD" w:rsidRPr="00DA0535">
              <w:rPr>
                <w:rFonts w:ascii="Calibri" w:hAnsi="Calibri" w:cs="Calibri"/>
              </w:rPr>
              <w:t xml:space="preserve"> relacje między mapami a bazami danych, zna możliwości</w:t>
            </w:r>
            <w:r w:rsidR="0058097E" w:rsidRPr="00DA0535">
              <w:rPr>
                <w:rFonts w:ascii="Calibri" w:hAnsi="Calibri" w:cs="Calibri"/>
              </w:rPr>
              <w:t xml:space="preserve"> </w:t>
            </w:r>
            <w:r w:rsidR="00844ABD" w:rsidRPr="00DA0535">
              <w:rPr>
                <w:rFonts w:ascii="Calibri" w:hAnsi="Calibri" w:cs="Calibri"/>
              </w:rPr>
              <w:t>wykonywania analiz przestrzennych</w:t>
            </w:r>
          </w:p>
          <w:p w14:paraId="1146A667" w14:textId="4B719AB8" w:rsidR="00C90CCB" w:rsidRPr="00DA0535" w:rsidRDefault="0056280A" w:rsidP="00C90CCB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Kompetencje społeczne</w:t>
            </w:r>
            <w:r w:rsidR="00335071">
              <w:rPr>
                <w:rFonts w:ascii="Calibri" w:hAnsi="Calibri" w:cs="Calibri"/>
                <w:b/>
              </w:rPr>
              <w:t>:</w:t>
            </w:r>
            <w:r w:rsidRPr="00DA0535">
              <w:rPr>
                <w:rFonts w:ascii="Calibri" w:hAnsi="Calibri" w:cs="Calibri"/>
                <w:b/>
              </w:rPr>
              <w:t xml:space="preserve"> </w:t>
            </w:r>
          </w:p>
          <w:p w14:paraId="5E6A7E3B" w14:textId="7E18B4C4" w:rsidR="00AB0981" w:rsidRPr="00DA0535" w:rsidRDefault="00335071" w:rsidP="000E7260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E</w:t>
            </w:r>
            <w:r>
              <w:rPr>
                <w:rFonts w:ascii="Calibri" w:hAnsi="Calibri" w:cs="Calibri"/>
                <w:b/>
              </w:rPr>
              <w:t>P_K01</w:t>
            </w:r>
            <w:r w:rsidR="00AB0981" w:rsidRPr="00DA0535">
              <w:rPr>
                <w:rFonts w:ascii="Calibri" w:hAnsi="Calibri" w:cs="Calibri"/>
                <w:b/>
              </w:rPr>
              <w:t xml:space="preserve"> - </w:t>
            </w:r>
            <w:r w:rsidR="008836AB" w:rsidRPr="008836AB">
              <w:rPr>
                <w:rFonts w:ascii="Calibri" w:hAnsi="Calibri" w:cs="Calibri"/>
                <w:bCs/>
              </w:rPr>
              <w:t>Student jest gotów do</w:t>
            </w:r>
            <w:r w:rsidR="008836AB" w:rsidRPr="008836AB">
              <w:rPr>
                <w:rFonts w:ascii="Calibri" w:hAnsi="Calibri" w:cs="Calibri"/>
                <w:b/>
              </w:rPr>
              <w:t xml:space="preserve"> </w:t>
            </w:r>
            <w:r w:rsidR="008836AB">
              <w:rPr>
                <w:rFonts w:ascii="Calibri" w:hAnsi="Calibri" w:cs="Calibri"/>
              </w:rPr>
              <w:t>rozumienia</w:t>
            </w:r>
            <w:r w:rsidR="009F2956" w:rsidRPr="00DA0535">
              <w:rPr>
                <w:rFonts w:ascii="Calibri" w:hAnsi="Calibri" w:cs="Calibri"/>
              </w:rPr>
              <w:t xml:space="preserve"> znaczenia </w:t>
            </w:r>
            <w:r w:rsidR="000E7260" w:rsidRPr="00DA0535">
              <w:rPr>
                <w:rFonts w:ascii="Calibri" w:hAnsi="Calibri" w:cs="Calibri"/>
              </w:rPr>
              <w:t>systemów informacji przestrzennej</w:t>
            </w:r>
            <w:r w:rsidR="009F2956" w:rsidRPr="00DA0535">
              <w:rPr>
                <w:rFonts w:ascii="Calibri" w:hAnsi="Calibri" w:cs="Calibri"/>
              </w:rPr>
              <w:t xml:space="preserve"> w gospodarce narodowej oraz związanej z tym odpowiedzialności za wykonywane prace i podejmowane decyzje</w:t>
            </w:r>
          </w:p>
        </w:tc>
      </w:tr>
      <w:tr w:rsidR="00A36C31" w:rsidRPr="00DA0535" w14:paraId="6A431C2A" w14:textId="33687CE5" w:rsidTr="00A36C31">
        <w:tc>
          <w:tcPr>
            <w:tcW w:w="8120" w:type="dxa"/>
            <w:gridSpan w:val="6"/>
            <w:tcBorders>
              <w:bottom w:val="single" w:sz="4" w:space="0" w:color="auto"/>
            </w:tcBorders>
          </w:tcPr>
          <w:p w14:paraId="6D90E236" w14:textId="4D395588" w:rsidR="00A36C31" w:rsidRPr="00DA0535" w:rsidRDefault="00A36C31" w:rsidP="0031750A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 xml:space="preserve">E – treści programowe 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A8C1D7B" w14:textId="213C6143" w:rsidR="00A36C31" w:rsidRPr="00DA0535" w:rsidRDefault="00A36C31" w:rsidP="00A36C31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Liczba godzin</w:t>
            </w:r>
          </w:p>
        </w:tc>
      </w:tr>
      <w:tr w:rsidR="00ED173C" w:rsidRPr="00DA0535" w14:paraId="4C456DEF" w14:textId="77777777" w:rsidTr="00A36C31">
        <w:tc>
          <w:tcPr>
            <w:tcW w:w="8120" w:type="dxa"/>
            <w:gridSpan w:val="6"/>
            <w:tcBorders>
              <w:bottom w:val="single" w:sz="4" w:space="0" w:color="auto"/>
            </w:tcBorders>
          </w:tcPr>
          <w:p w14:paraId="2B9C5C7D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lastRenderedPageBreak/>
              <w:t>Wykład:</w:t>
            </w:r>
          </w:p>
          <w:p w14:paraId="2894EA19" w14:textId="621313C9" w:rsidR="00ED173C" w:rsidRPr="00DA0535" w:rsidRDefault="00644B74" w:rsidP="0088527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EW1 </w:t>
            </w:r>
            <w:r w:rsidR="00ED173C" w:rsidRPr="00DA0535">
              <w:rPr>
                <w:rFonts w:ascii="Calibri" w:hAnsi="Calibri" w:cs="Calibri"/>
              </w:rPr>
              <w:t xml:space="preserve">Zarys teorii systemów informacyjnych. </w:t>
            </w:r>
            <w:r w:rsidR="001E226A">
              <w:rPr>
                <w:rFonts w:ascii="Calibri" w:hAnsi="Calibri" w:cs="Calibri"/>
              </w:rPr>
              <w:t>Mapa jako nośnik informacji przestrzennej. Rodzaje map. Systemy odniesień przestrzennych</w:t>
            </w:r>
            <w:r w:rsidR="006B5043">
              <w:rPr>
                <w:rFonts w:ascii="Calibri" w:hAnsi="Calibri" w:cs="Calibri"/>
              </w:rPr>
              <w:t xml:space="preserve"> obowiązujące w geodezji i kartografii. Prezentacja treści na mapach wielkoskalowych.</w:t>
            </w:r>
          </w:p>
          <w:p w14:paraId="73E58DE1" w14:textId="4C057113" w:rsidR="00ED173C" w:rsidRPr="00DA0535" w:rsidRDefault="00644B74" w:rsidP="0088527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EW2 </w:t>
            </w:r>
            <w:r w:rsidR="00ED173C" w:rsidRPr="00DA0535">
              <w:rPr>
                <w:rFonts w:ascii="Calibri" w:hAnsi="Calibri" w:cs="Calibri"/>
              </w:rPr>
              <w:t xml:space="preserve">Wprowadzenie do baz danych. Istota i wykorzystanie systemów informacji przestrzennej. </w:t>
            </w:r>
          </w:p>
          <w:p w14:paraId="4880F7E9" w14:textId="39F65204" w:rsidR="00ED173C" w:rsidRPr="00DA0535" w:rsidRDefault="00644B74" w:rsidP="0088527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EW3 </w:t>
            </w:r>
            <w:r w:rsidR="00ED173C" w:rsidRPr="00DA0535">
              <w:rPr>
                <w:rFonts w:ascii="Calibri" w:hAnsi="Calibri" w:cs="Calibri"/>
              </w:rPr>
              <w:t xml:space="preserve">Przegląd systemów informacji przestrzennej. Analiza wybranych systemów informacji przestrzennej. </w:t>
            </w:r>
          </w:p>
          <w:p w14:paraId="16B37333" w14:textId="1212D58E" w:rsidR="00ED173C" w:rsidRPr="00DA0535" w:rsidRDefault="00644B74" w:rsidP="0088527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EW4 </w:t>
            </w:r>
            <w:r w:rsidR="00ED173C" w:rsidRPr="00DA0535">
              <w:rPr>
                <w:rFonts w:ascii="Calibri" w:hAnsi="Calibri" w:cs="Calibri"/>
              </w:rPr>
              <w:t xml:space="preserve">Systemy odniesień przestrzennych. Kartograficzne aspekty systemów informacji przestrzennej. </w:t>
            </w:r>
          </w:p>
          <w:p w14:paraId="7D571EED" w14:textId="7B8366F3" w:rsidR="00ED173C" w:rsidRPr="00DA0535" w:rsidRDefault="00644B74" w:rsidP="00844ABD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EW5 </w:t>
            </w:r>
            <w:r w:rsidR="00ED173C" w:rsidRPr="00DA0535">
              <w:rPr>
                <w:rFonts w:ascii="Calibri" w:hAnsi="Calibri" w:cs="Calibri"/>
              </w:rPr>
              <w:t>System informacji o terenie jako wyróżniony rodzaj SIP. Podstawy prawne budowy i funkcjonowania krajowego systemu informacji o terenie, organy prowadzące. Obowiązujące standardy techniczne.</w:t>
            </w:r>
          </w:p>
          <w:p w14:paraId="124A5B2B" w14:textId="77777777" w:rsidR="00ED173C" w:rsidRPr="00DA0535" w:rsidRDefault="00ED173C" w:rsidP="00DA0535">
            <w:pPr>
              <w:jc w:val="right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Razem liczba godzin wykładów: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99837D8" w14:textId="77777777" w:rsidR="00ED173C" w:rsidRPr="00DA0535" w:rsidRDefault="00ED173C" w:rsidP="00A36C31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NS</w:t>
            </w:r>
          </w:p>
          <w:p w14:paraId="6FA32E49" w14:textId="029353A5" w:rsidR="00ED173C" w:rsidRPr="00E97EBD" w:rsidRDefault="00E97EBD" w:rsidP="00A36C31">
            <w:pPr>
              <w:jc w:val="center"/>
              <w:rPr>
                <w:rFonts w:ascii="Calibri" w:hAnsi="Calibri" w:cs="Calibri"/>
                <w:bCs/>
              </w:rPr>
            </w:pPr>
            <w:r w:rsidRPr="00E97EBD">
              <w:rPr>
                <w:rFonts w:ascii="Calibri" w:hAnsi="Calibri" w:cs="Calibri"/>
                <w:bCs/>
              </w:rPr>
              <w:t>3</w:t>
            </w:r>
          </w:p>
          <w:p w14:paraId="0EFC44AA" w14:textId="417E6547" w:rsidR="00E97EBD" w:rsidRPr="00E97EBD" w:rsidRDefault="00E97EBD" w:rsidP="00A36C31">
            <w:pPr>
              <w:jc w:val="center"/>
              <w:rPr>
                <w:rFonts w:ascii="Calibri" w:hAnsi="Calibri" w:cs="Calibri"/>
                <w:bCs/>
              </w:rPr>
            </w:pPr>
            <w:r w:rsidRPr="00E97EBD">
              <w:rPr>
                <w:rFonts w:ascii="Calibri" w:hAnsi="Calibri" w:cs="Calibri"/>
                <w:bCs/>
              </w:rPr>
              <w:t>3</w:t>
            </w:r>
          </w:p>
          <w:p w14:paraId="705C724D" w14:textId="77777777" w:rsidR="00ED173C" w:rsidRPr="00E97EBD" w:rsidRDefault="00ED173C" w:rsidP="00A36C31">
            <w:pPr>
              <w:jc w:val="center"/>
              <w:rPr>
                <w:rFonts w:ascii="Calibri" w:hAnsi="Calibri" w:cs="Calibri"/>
                <w:bCs/>
              </w:rPr>
            </w:pPr>
          </w:p>
          <w:p w14:paraId="2599D66E" w14:textId="29002258" w:rsidR="00ED173C" w:rsidRPr="00E97EBD" w:rsidRDefault="00E97EBD" w:rsidP="00A36C31">
            <w:pPr>
              <w:jc w:val="center"/>
              <w:rPr>
                <w:rFonts w:ascii="Calibri" w:hAnsi="Calibri" w:cs="Calibri"/>
                <w:bCs/>
              </w:rPr>
            </w:pPr>
            <w:r w:rsidRPr="00E97EBD">
              <w:rPr>
                <w:rFonts w:ascii="Calibri" w:hAnsi="Calibri" w:cs="Calibri"/>
                <w:bCs/>
              </w:rPr>
              <w:t>3</w:t>
            </w:r>
          </w:p>
          <w:p w14:paraId="19C40784" w14:textId="77777777" w:rsidR="00ED173C" w:rsidRPr="00E97EBD" w:rsidRDefault="00ED173C" w:rsidP="00A36C31">
            <w:pPr>
              <w:jc w:val="center"/>
              <w:rPr>
                <w:rFonts w:ascii="Calibri" w:hAnsi="Calibri" w:cs="Calibri"/>
                <w:bCs/>
              </w:rPr>
            </w:pPr>
          </w:p>
          <w:p w14:paraId="1061065B" w14:textId="053263BD" w:rsidR="00ED173C" w:rsidRPr="00E97EBD" w:rsidRDefault="00E97EBD" w:rsidP="00A36C31">
            <w:pPr>
              <w:jc w:val="center"/>
              <w:rPr>
                <w:rFonts w:ascii="Calibri" w:hAnsi="Calibri" w:cs="Calibri"/>
                <w:bCs/>
              </w:rPr>
            </w:pPr>
            <w:r w:rsidRPr="00E97EBD">
              <w:rPr>
                <w:rFonts w:ascii="Calibri" w:hAnsi="Calibri" w:cs="Calibri"/>
                <w:bCs/>
              </w:rPr>
              <w:t>3</w:t>
            </w:r>
          </w:p>
          <w:p w14:paraId="753D9BC2" w14:textId="77777777" w:rsidR="00ED173C" w:rsidRPr="00E97EBD" w:rsidRDefault="00ED173C" w:rsidP="00A36C31">
            <w:pPr>
              <w:jc w:val="center"/>
              <w:rPr>
                <w:rFonts w:ascii="Calibri" w:hAnsi="Calibri" w:cs="Calibri"/>
                <w:bCs/>
              </w:rPr>
            </w:pPr>
          </w:p>
          <w:p w14:paraId="578D6559" w14:textId="7928EDFF" w:rsidR="00ED173C" w:rsidRPr="00E97EBD" w:rsidRDefault="00E97EBD" w:rsidP="00A36C31">
            <w:pPr>
              <w:jc w:val="center"/>
              <w:rPr>
                <w:rFonts w:ascii="Calibri" w:hAnsi="Calibri" w:cs="Calibri"/>
                <w:bCs/>
              </w:rPr>
            </w:pPr>
            <w:r w:rsidRPr="00E97EBD">
              <w:rPr>
                <w:rFonts w:ascii="Calibri" w:hAnsi="Calibri" w:cs="Calibri"/>
                <w:bCs/>
              </w:rPr>
              <w:t>3</w:t>
            </w:r>
          </w:p>
          <w:p w14:paraId="6675FB8B" w14:textId="77777777" w:rsidR="00DA0535" w:rsidRDefault="00DA0535" w:rsidP="00A36C31">
            <w:pPr>
              <w:jc w:val="center"/>
              <w:rPr>
                <w:rFonts w:ascii="Calibri" w:hAnsi="Calibri" w:cs="Calibri"/>
                <w:b/>
              </w:rPr>
            </w:pPr>
          </w:p>
          <w:p w14:paraId="5E062FA6" w14:textId="77777777" w:rsidR="00A36C31" w:rsidRDefault="00A36C31" w:rsidP="00A36C31">
            <w:pPr>
              <w:jc w:val="center"/>
              <w:rPr>
                <w:rFonts w:ascii="Calibri" w:hAnsi="Calibri" w:cs="Calibri"/>
                <w:b/>
              </w:rPr>
            </w:pPr>
          </w:p>
          <w:p w14:paraId="573FF922" w14:textId="77777777" w:rsidR="00ED173C" w:rsidRPr="00DA0535" w:rsidRDefault="00ED173C" w:rsidP="00A36C31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15</w:t>
            </w:r>
          </w:p>
        </w:tc>
      </w:tr>
      <w:tr w:rsidR="00ED173C" w:rsidRPr="00DA0535" w14:paraId="008D7A0B" w14:textId="77777777" w:rsidTr="00A36C31">
        <w:tc>
          <w:tcPr>
            <w:tcW w:w="8120" w:type="dxa"/>
            <w:gridSpan w:val="6"/>
            <w:tcBorders>
              <w:top w:val="nil"/>
              <w:bottom w:val="single" w:sz="4" w:space="0" w:color="auto"/>
            </w:tcBorders>
          </w:tcPr>
          <w:p w14:paraId="1E9748D6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Ćwiczenia:</w:t>
            </w:r>
          </w:p>
          <w:p w14:paraId="2CD1F982" w14:textId="16B5DB12" w:rsidR="00ED173C" w:rsidRPr="00DA0535" w:rsidRDefault="00A95A72" w:rsidP="009F726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</w:t>
            </w:r>
            <w:r w:rsidR="00644B74">
              <w:rPr>
                <w:rFonts w:ascii="Calibri" w:hAnsi="Calibri" w:cs="Calibri"/>
              </w:rPr>
              <w:t xml:space="preserve">C1 </w:t>
            </w:r>
            <w:r w:rsidR="00ED173C" w:rsidRPr="00DA0535">
              <w:rPr>
                <w:rFonts w:ascii="Calibri" w:hAnsi="Calibri" w:cs="Calibri"/>
              </w:rPr>
              <w:t>Analiza i opis zasobów sieciowych GIS</w:t>
            </w:r>
          </w:p>
          <w:p w14:paraId="0E5DB9CF" w14:textId="18A98FAB" w:rsidR="00ED173C" w:rsidRPr="00DA0535" w:rsidRDefault="00A95A72" w:rsidP="009F726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EC2 </w:t>
            </w:r>
            <w:proofErr w:type="spellStart"/>
            <w:r w:rsidR="00ED173C" w:rsidRPr="00DA0535">
              <w:rPr>
                <w:rFonts w:ascii="Calibri" w:hAnsi="Calibri" w:cs="Calibri"/>
              </w:rPr>
              <w:t>InterSit</w:t>
            </w:r>
            <w:proofErr w:type="spellEnd"/>
            <w:r w:rsidR="00ED173C" w:rsidRPr="00DA0535">
              <w:rPr>
                <w:rFonts w:ascii="Calibri" w:hAnsi="Calibri" w:cs="Calibri"/>
              </w:rPr>
              <w:t xml:space="preserve"> oraz RSIP jako przykłady dla szczegółowej analizy wybranych systemów</w:t>
            </w:r>
          </w:p>
          <w:p w14:paraId="3CADFBE9" w14:textId="17E757A6" w:rsidR="00ED173C" w:rsidRPr="00DA0535" w:rsidRDefault="00A95A72" w:rsidP="009F726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EC3 </w:t>
            </w:r>
            <w:r w:rsidR="00ED173C" w:rsidRPr="00DA0535">
              <w:rPr>
                <w:rFonts w:ascii="Calibri" w:hAnsi="Calibri" w:cs="Calibri"/>
              </w:rPr>
              <w:t xml:space="preserve">Dane </w:t>
            </w:r>
            <w:proofErr w:type="spellStart"/>
            <w:r w:rsidR="00ED173C" w:rsidRPr="00DA0535">
              <w:rPr>
                <w:rFonts w:ascii="Calibri" w:hAnsi="Calibri" w:cs="Calibri"/>
              </w:rPr>
              <w:t>InterSit</w:t>
            </w:r>
            <w:proofErr w:type="spellEnd"/>
            <w:r w:rsidR="00ED173C" w:rsidRPr="00DA0535">
              <w:rPr>
                <w:rFonts w:ascii="Calibri" w:hAnsi="Calibri" w:cs="Calibri"/>
              </w:rPr>
              <w:t xml:space="preserve"> oraz RSIP jako materiał źródłowy dla sporządzania map tematycznych. </w:t>
            </w:r>
            <w:r>
              <w:rPr>
                <w:rFonts w:ascii="Calibri" w:hAnsi="Calibri" w:cs="Calibri"/>
              </w:rPr>
              <w:t>EC4</w:t>
            </w:r>
            <w:r w:rsidR="005068AF">
              <w:rPr>
                <w:rFonts w:ascii="Calibri" w:hAnsi="Calibri" w:cs="Calibri"/>
              </w:rPr>
              <w:t xml:space="preserve"> </w:t>
            </w:r>
            <w:r w:rsidR="00ED173C" w:rsidRPr="00DA0535">
              <w:rPr>
                <w:rFonts w:ascii="Calibri" w:hAnsi="Calibri" w:cs="Calibri"/>
              </w:rPr>
              <w:t>Opracowanie wybranych map</w:t>
            </w:r>
            <w:r w:rsidR="005068AF">
              <w:rPr>
                <w:rFonts w:ascii="Calibri" w:hAnsi="Calibri" w:cs="Calibri"/>
              </w:rPr>
              <w:t xml:space="preserve"> zasobów sieciowych</w:t>
            </w:r>
            <w:r w:rsidR="00ED173C" w:rsidRPr="00DA0535">
              <w:rPr>
                <w:rFonts w:ascii="Calibri" w:hAnsi="Calibri" w:cs="Calibri"/>
              </w:rPr>
              <w:t>.</w:t>
            </w:r>
          </w:p>
          <w:p w14:paraId="79A5FEF2" w14:textId="233A8FC0" w:rsidR="00ED173C" w:rsidRPr="00DA0535" w:rsidRDefault="00A95A72" w:rsidP="009F726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EC5 </w:t>
            </w:r>
            <w:r w:rsidR="00ED173C" w:rsidRPr="00DA0535">
              <w:rPr>
                <w:rFonts w:ascii="Calibri" w:hAnsi="Calibri" w:cs="Calibri"/>
              </w:rPr>
              <w:t xml:space="preserve">Geodezyjne programy komputerowe </w:t>
            </w:r>
          </w:p>
          <w:p w14:paraId="703279EE" w14:textId="77777777" w:rsidR="00ED173C" w:rsidRPr="00DA0535" w:rsidRDefault="00ED173C" w:rsidP="00764752">
            <w:pPr>
              <w:jc w:val="right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Razem liczba godzin ćwiczeń:</w:t>
            </w:r>
          </w:p>
        </w:tc>
        <w:tc>
          <w:tcPr>
            <w:tcW w:w="809" w:type="dxa"/>
            <w:tcBorders>
              <w:top w:val="nil"/>
              <w:bottom w:val="single" w:sz="4" w:space="0" w:color="auto"/>
            </w:tcBorders>
          </w:tcPr>
          <w:p w14:paraId="5B7C8E94" w14:textId="77777777" w:rsidR="00ED173C" w:rsidRPr="00DA0535" w:rsidRDefault="00ED173C" w:rsidP="00A36C31">
            <w:pPr>
              <w:jc w:val="center"/>
              <w:rPr>
                <w:rFonts w:ascii="Calibri" w:hAnsi="Calibri" w:cs="Calibri"/>
                <w:b/>
              </w:rPr>
            </w:pPr>
          </w:p>
          <w:p w14:paraId="5476ABFD" w14:textId="323F5383" w:rsidR="00ED173C" w:rsidRPr="00E97EBD" w:rsidRDefault="00E97EBD" w:rsidP="00A36C31">
            <w:pPr>
              <w:jc w:val="center"/>
              <w:rPr>
                <w:rFonts w:ascii="Calibri" w:hAnsi="Calibri" w:cs="Calibri"/>
                <w:bCs/>
              </w:rPr>
            </w:pPr>
            <w:r w:rsidRPr="00E97EBD">
              <w:rPr>
                <w:rFonts w:ascii="Calibri" w:hAnsi="Calibri" w:cs="Calibri"/>
                <w:bCs/>
              </w:rPr>
              <w:t>3</w:t>
            </w:r>
          </w:p>
          <w:p w14:paraId="67B0FC26" w14:textId="42739671" w:rsidR="00ED173C" w:rsidRPr="00E97EBD" w:rsidRDefault="00E97EBD" w:rsidP="00A36C31">
            <w:pPr>
              <w:jc w:val="center"/>
              <w:rPr>
                <w:rFonts w:ascii="Calibri" w:hAnsi="Calibri" w:cs="Calibri"/>
                <w:bCs/>
              </w:rPr>
            </w:pPr>
            <w:r w:rsidRPr="00E97EBD">
              <w:rPr>
                <w:rFonts w:ascii="Calibri" w:hAnsi="Calibri" w:cs="Calibri"/>
                <w:bCs/>
              </w:rPr>
              <w:t>3</w:t>
            </w:r>
          </w:p>
          <w:p w14:paraId="0BC62595" w14:textId="675F3C53" w:rsidR="00ED173C" w:rsidRPr="00E97EBD" w:rsidRDefault="00E97EBD" w:rsidP="00A36C31">
            <w:pPr>
              <w:jc w:val="center"/>
              <w:rPr>
                <w:rFonts w:ascii="Calibri" w:hAnsi="Calibri" w:cs="Calibri"/>
                <w:bCs/>
              </w:rPr>
            </w:pPr>
            <w:r w:rsidRPr="00E97EBD">
              <w:rPr>
                <w:rFonts w:ascii="Calibri" w:hAnsi="Calibri" w:cs="Calibri"/>
                <w:bCs/>
              </w:rPr>
              <w:t>3</w:t>
            </w:r>
          </w:p>
          <w:p w14:paraId="4B9C8E8F" w14:textId="4B9A1CBC" w:rsidR="00ED173C" w:rsidRPr="00E97EBD" w:rsidRDefault="00E97EBD" w:rsidP="00A36C31">
            <w:pPr>
              <w:jc w:val="center"/>
              <w:rPr>
                <w:rFonts w:ascii="Calibri" w:hAnsi="Calibri" w:cs="Calibri"/>
                <w:bCs/>
              </w:rPr>
            </w:pPr>
            <w:r w:rsidRPr="00E97EBD">
              <w:rPr>
                <w:rFonts w:ascii="Calibri" w:hAnsi="Calibri" w:cs="Calibri"/>
                <w:bCs/>
              </w:rPr>
              <w:t>3</w:t>
            </w:r>
          </w:p>
          <w:p w14:paraId="5015DE16" w14:textId="724D374E" w:rsidR="00ED173C" w:rsidRPr="00E97EBD" w:rsidRDefault="00E97EBD" w:rsidP="00A36C31">
            <w:pPr>
              <w:jc w:val="center"/>
              <w:rPr>
                <w:rFonts w:ascii="Calibri" w:hAnsi="Calibri" w:cs="Calibri"/>
                <w:bCs/>
              </w:rPr>
            </w:pPr>
            <w:r w:rsidRPr="00E97EBD">
              <w:rPr>
                <w:rFonts w:ascii="Calibri" w:hAnsi="Calibri" w:cs="Calibri"/>
                <w:bCs/>
              </w:rPr>
              <w:t>3</w:t>
            </w:r>
          </w:p>
          <w:p w14:paraId="71F5DF89" w14:textId="77777777" w:rsidR="00ED173C" w:rsidRPr="00DA0535" w:rsidRDefault="00ED173C" w:rsidP="00A36C31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15</w:t>
            </w:r>
          </w:p>
        </w:tc>
      </w:tr>
      <w:tr w:rsidR="00ED173C" w:rsidRPr="00DA0535" w14:paraId="29A621FF" w14:textId="77777777" w:rsidTr="00A36C31">
        <w:tc>
          <w:tcPr>
            <w:tcW w:w="8120" w:type="dxa"/>
            <w:gridSpan w:val="6"/>
          </w:tcPr>
          <w:p w14:paraId="4E8FA16E" w14:textId="77777777" w:rsidR="00ED173C" w:rsidRPr="00DA0535" w:rsidRDefault="00ED173C" w:rsidP="00764752">
            <w:pPr>
              <w:jc w:val="right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Ogółem liczba godzin przedmiotu:</w:t>
            </w:r>
          </w:p>
        </w:tc>
        <w:tc>
          <w:tcPr>
            <w:tcW w:w="809" w:type="dxa"/>
          </w:tcPr>
          <w:p w14:paraId="7730E3F5" w14:textId="77777777" w:rsidR="00ED173C" w:rsidRPr="00DA0535" w:rsidRDefault="00ED173C" w:rsidP="00A36C31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30</w:t>
            </w:r>
          </w:p>
        </w:tc>
      </w:tr>
      <w:tr w:rsidR="00C90CCB" w:rsidRPr="00DA0535" w14:paraId="05218950" w14:textId="77777777" w:rsidTr="00A36C31">
        <w:tblPrEx>
          <w:tblLook w:val="04A0" w:firstRow="1" w:lastRow="0" w:firstColumn="1" w:lastColumn="0" w:noHBand="0" w:noVBand="1"/>
        </w:tblPrEx>
        <w:tc>
          <w:tcPr>
            <w:tcW w:w="8929" w:type="dxa"/>
            <w:gridSpan w:val="7"/>
          </w:tcPr>
          <w:p w14:paraId="6572EE01" w14:textId="77777777" w:rsidR="00C90CCB" w:rsidRPr="00DA0535" w:rsidRDefault="00C90CCB" w:rsidP="00C90CCB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F – metody nauczania oraz środki dydaktyczne</w:t>
            </w:r>
          </w:p>
        </w:tc>
      </w:tr>
      <w:tr w:rsidR="00C90CCB" w:rsidRPr="00DA0535" w14:paraId="4ED13AB6" w14:textId="77777777" w:rsidTr="00A36C31">
        <w:tblPrEx>
          <w:tblLook w:val="04A0" w:firstRow="1" w:lastRow="0" w:firstColumn="1" w:lastColumn="0" w:noHBand="0" w:noVBand="1"/>
        </w:tblPrEx>
        <w:tc>
          <w:tcPr>
            <w:tcW w:w="8929" w:type="dxa"/>
            <w:gridSpan w:val="7"/>
          </w:tcPr>
          <w:p w14:paraId="729D7995" w14:textId="77777777" w:rsidR="00C90CCB" w:rsidRPr="00DA0535" w:rsidRDefault="0076638D" w:rsidP="009F7267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b/>
              </w:rPr>
              <w:t>F1</w:t>
            </w:r>
            <w:r w:rsidRPr="00DA0535">
              <w:rPr>
                <w:rFonts w:ascii="Calibri" w:hAnsi="Calibri" w:cs="Calibri"/>
              </w:rPr>
              <w:t>.</w:t>
            </w:r>
            <w:r w:rsidR="002B7FCF" w:rsidRPr="00DA0535">
              <w:rPr>
                <w:rFonts w:ascii="Calibri" w:hAnsi="Calibri" w:cs="Calibri"/>
              </w:rPr>
              <w:t>Projektor multimedialny</w:t>
            </w:r>
          </w:p>
          <w:p w14:paraId="1E4E39D3" w14:textId="77777777" w:rsidR="002B7FCF" w:rsidRPr="00DA0535" w:rsidRDefault="0076638D" w:rsidP="009F7267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b/>
              </w:rPr>
              <w:t>F2</w:t>
            </w:r>
            <w:r w:rsidRPr="00DA0535">
              <w:rPr>
                <w:rFonts w:ascii="Calibri" w:hAnsi="Calibri" w:cs="Calibri"/>
              </w:rPr>
              <w:t>.</w:t>
            </w:r>
            <w:r w:rsidR="002B7FCF" w:rsidRPr="00DA0535">
              <w:rPr>
                <w:rFonts w:ascii="Calibri" w:hAnsi="Calibri" w:cs="Calibri"/>
              </w:rPr>
              <w:t>Prezentacje multimedialne</w:t>
            </w:r>
          </w:p>
          <w:p w14:paraId="3A0D0E52" w14:textId="77777777" w:rsidR="002B7FCF" w:rsidRPr="00DA0535" w:rsidRDefault="0076638D" w:rsidP="009F7267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b/>
              </w:rPr>
              <w:t>F3</w:t>
            </w:r>
            <w:r w:rsidRPr="00DA0535">
              <w:rPr>
                <w:rFonts w:ascii="Calibri" w:hAnsi="Calibri" w:cs="Calibri"/>
              </w:rPr>
              <w:t>.</w:t>
            </w:r>
            <w:r w:rsidR="002B7FCF" w:rsidRPr="00DA0535">
              <w:rPr>
                <w:rFonts w:ascii="Calibri" w:hAnsi="Calibri" w:cs="Calibri"/>
              </w:rPr>
              <w:t>Programy komputerowe</w:t>
            </w:r>
          </w:p>
          <w:p w14:paraId="21EB423F" w14:textId="77777777" w:rsidR="002B7FCF" w:rsidRPr="00DA0535" w:rsidRDefault="0076638D" w:rsidP="009F7267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b/>
              </w:rPr>
              <w:t>F4</w:t>
            </w:r>
            <w:r w:rsidRPr="00DA0535">
              <w:rPr>
                <w:rFonts w:ascii="Calibri" w:hAnsi="Calibri" w:cs="Calibri"/>
              </w:rPr>
              <w:t>.</w:t>
            </w:r>
            <w:r w:rsidR="002B7FCF" w:rsidRPr="00DA0535">
              <w:rPr>
                <w:rFonts w:ascii="Calibri" w:hAnsi="Calibri" w:cs="Calibri"/>
              </w:rPr>
              <w:t>Portale i strony internetowe</w:t>
            </w:r>
          </w:p>
          <w:p w14:paraId="59593849" w14:textId="77777777" w:rsidR="002B7FCF" w:rsidRPr="00DA0535" w:rsidRDefault="0076638D" w:rsidP="0076638D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b/>
              </w:rPr>
              <w:t>F5</w:t>
            </w:r>
            <w:r w:rsidRPr="00DA0535">
              <w:rPr>
                <w:rFonts w:ascii="Calibri" w:hAnsi="Calibri" w:cs="Calibri"/>
              </w:rPr>
              <w:t>.</w:t>
            </w:r>
            <w:r w:rsidR="002B7FCF" w:rsidRPr="00DA0535">
              <w:rPr>
                <w:rFonts w:ascii="Calibri" w:hAnsi="Calibri" w:cs="Calibri"/>
              </w:rPr>
              <w:t>Pozycje bibliograficzne</w:t>
            </w:r>
          </w:p>
        </w:tc>
      </w:tr>
      <w:tr w:rsidR="00C90CCB" w:rsidRPr="00DA0535" w14:paraId="0C6EE194" w14:textId="77777777" w:rsidTr="00A36C31">
        <w:tblPrEx>
          <w:tblLook w:val="04A0" w:firstRow="1" w:lastRow="0" w:firstColumn="1" w:lastColumn="0" w:noHBand="0" w:noVBand="1"/>
        </w:tblPrEx>
        <w:tc>
          <w:tcPr>
            <w:tcW w:w="8929" w:type="dxa"/>
            <w:gridSpan w:val="7"/>
          </w:tcPr>
          <w:p w14:paraId="4BC62B10" w14:textId="77777777" w:rsidR="00C90CCB" w:rsidRPr="00DA0535" w:rsidRDefault="00C90CCB" w:rsidP="00C90CCB">
            <w:pPr>
              <w:tabs>
                <w:tab w:val="left" w:pos="4536"/>
              </w:tabs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</w:rPr>
              <w:br w:type="page"/>
            </w:r>
            <w:r w:rsidRPr="00DA0535">
              <w:rPr>
                <w:rFonts w:ascii="Calibri" w:hAnsi="Calibri" w:cs="Calibri"/>
                <w:b/>
              </w:rPr>
              <w:t>G – metody oceniania</w:t>
            </w:r>
          </w:p>
        </w:tc>
      </w:tr>
      <w:tr w:rsidR="00C90CCB" w:rsidRPr="00DA0535" w14:paraId="1B486A11" w14:textId="77777777" w:rsidTr="00A36C31">
        <w:tblPrEx>
          <w:tblLook w:val="04A0" w:firstRow="1" w:lastRow="0" w:firstColumn="1" w:lastColumn="0" w:noHBand="0" w:noVBand="1"/>
        </w:tblPrEx>
        <w:tc>
          <w:tcPr>
            <w:tcW w:w="5522" w:type="dxa"/>
            <w:gridSpan w:val="5"/>
          </w:tcPr>
          <w:p w14:paraId="14D0994D" w14:textId="77777777" w:rsidR="00C90CCB" w:rsidRPr="00DA0535" w:rsidRDefault="00C90CCB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F – formułująca</w:t>
            </w:r>
          </w:p>
          <w:p w14:paraId="2195CABC" w14:textId="77777777" w:rsidR="00E56E10" w:rsidRPr="00DA0535" w:rsidRDefault="00E56E10" w:rsidP="009F7267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0A8F44C6" w14:textId="77777777" w:rsidR="00234AB6" w:rsidRPr="00DA0535" w:rsidRDefault="00234AB6" w:rsidP="009F7267">
            <w:pPr>
              <w:rPr>
                <w:rFonts w:ascii="Calibri" w:hAnsi="Calibri" w:cs="Calibri"/>
                <w:i/>
              </w:rPr>
            </w:pPr>
            <w:r w:rsidRPr="00DA0535">
              <w:rPr>
                <w:rFonts w:ascii="Calibri" w:hAnsi="Calibri" w:cs="Calibri"/>
                <w:i/>
              </w:rPr>
              <w:t>F1 -  poprawność i staranność opracowania sprawozdań technicznych z ćwiczeń laboratoryjnych</w:t>
            </w:r>
          </w:p>
          <w:p w14:paraId="354E156E" w14:textId="77777777" w:rsidR="00234AB6" w:rsidRPr="00DA0535" w:rsidRDefault="00234AB6" w:rsidP="009F7267">
            <w:pPr>
              <w:rPr>
                <w:rFonts w:ascii="Calibri" w:hAnsi="Calibri" w:cs="Calibri"/>
                <w:i/>
              </w:rPr>
            </w:pPr>
            <w:r w:rsidRPr="00DA0535">
              <w:rPr>
                <w:rFonts w:ascii="Calibri" w:hAnsi="Calibri" w:cs="Calibri"/>
                <w:i/>
              </w:rPr>
              <w:t xml:space="preserve">F2- </w:t>
            </w:r>
            <w:r w:rsidR="00F46C74" w:rsidRPr="00DA0535">
              <w:rPr>
                <w:rFonts w:ascii="Calibri" w:hAnsi="Calibri" w:cs="Calibri"/>
                <w:i/>
              </w:rPr>
              <w:t>wypowiedzi studenta świadcząc</w:t>
            </w:r>
            <w:r w:rsidRPr="00DA0535">
              <w:rPr>
                <w:rFonts w:ascii="Calibri" w:hAnsi="Calibri" w:cs="Calibri"/>
                <w:i/>
              </w:rPr>
              <w:t>e o zrozumieniu bądź brakach w zrozumieniu treści omawianych podczas zajęć</w:t>
            </w:r>
          </w:p>
          <w:p w14:paraId="0F98EAF7" w14:textId="77777777" w:rsidR="00C90CCB" w:rsidRPr="00DA0535" w:rsidRDefault="00234AB6" w:rsidP="00CA20B1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i/>
              </w:rPr>
              <w:t>F3- pytania zadawane przez studenta świadczących o poziomie wiedzy i zainteresowania poruszaną problematyką</w:t>
            </w:r>
          </w:p>
        </w:tc>
        <w:tc>
          <w:tcPr>
            <w:tcW w:w="3407" w:type="dxa"/>
            <w:gridSpan w:val="2"/>
          </w:tcPr>
          <w:p w14:paraId="787ABC93" w14:textId="77777777" w:rsidR="00C90CCB" w:rsidRPr="00DA0535" w:rsidRDefault="00C90CCB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 xml:space="preserve">P </w:t>
            </w:r>
            <w:r w:rsidR="00CA20B1" w:rsidRPr="00DA0535">
              <w:rPr>
                <w:rFonts w:ascii="Calibri" w:hAnsi="Calibri" w:cs="Calibri"/>
                <w:b/>
              </w:rPr>
              <w:t>–</w:t>
            </w:r>
            <w:r w:rsidRPr="00DA0535">
              <w:rPr>
                <w:rFonts w:ascii="Calibri" w:hAnsi="Calibri" w:cs="Calibri"/>
                <w:b/>
              </w:rPr>
              <w:t xml:space="preserve"> </w:t>
            </w:r>
            <w:r w:rsidR="00CA20B1" w:rsidRPr="00DA0535">
              <w:rPr>
                <w:rFonts w:ascii="Calibri" w:hAnsi="Calibri" w:cs="Calibri"/>
                <w:b/>
              </w:rPr>
              <w:t>podsumowująca</w:t>
            </w:r>
          </w:p>
          <w:p w14:paraId="17A1521C" w14:textId="77777777" w:rsidR="00CA20B1" w:rsidRPr="00DA0535" w:rsidRDefault="00E56E10" w:rsidP="00E56E10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Prowadzona pod koniec przedmiotu, podsumowuje osiągnięte efekty kształcenia.</w:t>
            </w:r>
          </w:p>
          <w:p w14:paraId="22D7B5A5" w14:textId="77777777" w:rsidR="00234AB6" w:rsidRPr="00DA0535" w:rsidRDefault="00234AB6" w:rsidP="00234AB6">
            <w:pPr>
              <w:rPr>
                <w:rFonts w:ascii="Calibri" w:hAnsi="Calibri" w:cs="Calibri"/>
                <w:i/>
              </w:rPr>
            </w:pPr>
            <w:r w:rsidRPr="00DA0535">
              <w:rPr>
                <w:rFonts w:ascii="Calibri" w:hAnsi="Calibri" w:cs="Calibri"/>
                <w:b/>
                <w:i/>
              </w:rPr>
              <w:t xml:space="preserve">P1 - </w:t>
            </w:r>
            <w:r w:rsidRPr="00DA0535">
              <w:rPr>
                <w:rFonts w:ascii="Calibri" w:hAnsi="Calibri" w:cs="Calibri"/>
                <w:i/>
              </w:rPr>
              <w:t>ocena aktywności studenta podczas zajęć</w:t>
            </w:r>
          </w:p>
          <w:p w14:paraId="48603AA1" w14:textId="77777777" w:rsidR="00234AB6" w:rsidRPr="00DA0535" w:rsidRDefault="00234AB6" w:rsidP="00234AB6">
            <w:pPr>
              <w:rPr>
                <w:rFonts w:ascii="Calibri" w:hAnsi="Calibri" w:cs="Calibri"/>
                <w:i/>
              </w:rPr>
            </w:pPr>
            <w:r w:rsidRPr="00DA0535">
              <w:rPr>
                <w:rFonts w:ascii="Calibri" w:hAnsi="Calibri" w:cs="Calibri"/>
                <w:b/>
                <w:i/>
              </w:rPr>
              <w:t>P2</w:t>
            </w:r>
            <w:r w:rsidRPr="00DA0535">
              <w:rPr>
                <w:rFonts w:ascii="Calibri" w:hAnsi="Calibri" w:cs="Calibri"/>
                <w:i/>
              </w:rPr>
              <w:t xml:space="preserve"> - średnia z ocen uzyskanych za sprawozdania z ćwiczeń laboratoryjnych </w:t>
            </w:r>
          </w:p>
          <w:p w14:paraId="2EB61B77" w14:textId="77777777" w:rsidR="00234AB6" w:rsidRPr="00DA0535" w:rsidRDefault="00844ABD" w:rsidP="00844ABD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  <w:i/>
              </w:rPr>
              <w:t xml:space="preserve">P3- </w:t>
            </w:r>
            <w:r w:rsidRPr="00DA0535">
              <w:rPr>
                <w:rFonts w:ascii="Calibri" w:hAnsi="Calibri" w:cs="Calibri"/>
                <w:i/>
              </w:rPr>
              <w:t>ocena z kolokwium końcowego</w:t>
            </w:r>
          </w:p>
        </w:tc>
      </w:tr>
      <w:tr w:rsidR="00C90CCB" w:rsidRPr="00DA0535" w14:paraId="2CD06233" w14:textId="77777777" w:rsidTr="00A36C31">
        <w:tblPrEx>
          <w:tblLook w:val="04A0" w:firstRow="1" w:lastRow="0" w:firstColumn="1" w:lastColumn="0" w:noHBand="0" w:noVBand="1"/>
        </w:tblPrEx>
        <w:tc>
          <w:tcPr>
            <w:tcW w:w="8929" w:type="dxa"/>
            <w:gridSpan w:val="7"/>
          </w:tcPr>
          <w:p w14:paraId="4419CCBE" w14:textId="77777777" w:rsidR="002B7FCF" w:rsidRPr="00DA0535" w:rsidRDefault="00C90CCB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Forma zaliczenia przedmiotu:</w:t>
            </w:r>
            <w:r w:rsidR="00DA0535">
              <w:rPr>
                <w:rFonts w:ascii="Calibri" w:hAnsi="Calibri" w:cs="Calibri"/>
                <w:b/>
              </w:rPr>
              <w:t xml:space="preserve"> </w:t>
            </w:r>
            <w:r w:rsidR="002B7FCF" w:rsidRPr="00DA0535">
              <w:rPr>
                <w:rFonts w:ascii="Calibri" w:hAnsi="Calibri" w:cs="Calibri"/>
                <w:b/>
              </w:rPr>
              <w:t>zaliczenie z oceną</w:t>
            </w:r>
          </w:p>
        </w:tc>
      </w:tr>
      <w:tr w:rsidR="00C90CCB" w:rsidRPr="00DA0535" w14:paraId="22BBD9E0" w14:textId="77777777" w:rsidTr="00A36C31">
        <w:tblPrEx>
          <w:tblLook w:val="04A0" w:firstRow="1" w:lastRow="0" w:firstColumn="1" w:lastColumn="0" w:noHBand="0" w:noVBand="1"/>
        </w:tblPrEx>
        <w:tc>
          <w:tcPr>
            <w:tcW w:w="8929" w:type="dxa"/>
            <w:gridSpan w:val="7"/>
          </w:tcPr>
          <w:p w14:paraId="51541BD0" w14:textId="77777777" w:rsidR="00C90CCB" w:rsidRPr="00DA0535" w:rsidRDefault="00B96B86" w:rsidP="00B23DD5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H – literatura przedmiotu</w:t>
            </w:r>
          </w:p>
        </w:tc>
      </w:tr>
      <w:tr w:rsidR="00B23DD5" w:rsidRPr="00DA0535" w14:paraId="332C4195" w14:textId="77777777" w:rsidTr="00A36C31">
        <w:tblPrEx>
          <w:tblLook w:val="04A0" w:firstRow="1" w:lastRow="0" w:firstColumn="1" w:lastColumn="0" w:noHBand="0" w:noVBand="1"/>
        </w:tblPrEx>
        <w:tc>
          <w:tcPr>
            <w:tcW w:w="8929" w:type="dxa"/>
            <w:gridSpan w:val="7"/>
          </w:tcPr>
          <w:p w14:paraId="1BA21BA7" w14:textId="77777777" w:rsidR="00B23DD5" w:rsidRPr="00DA0535" w:rsidRDefault="00B23DD5" w:rsidP="00B23DD5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Literatura obowiązkowa:</w:t>
            </w:r>
          </w:p>
          <w:p w14:paraId="350B8EC4" w14:textId="77777777" w:rsidR="002E0145" w:rsidRPr="00DA0535" w:rsidRDefault="00F46C74" w:rsidP="002E0145">
            <w:pPr>
              <w:widowControl w:val="0"/>
              <w:suppressAutoHyphens/>
              <w:rPr>
                <w:rFonts w:ascii="Calibri" w:eastAsia="Lucida Sans Unicode" w:hAnsi="Calibri" w:cs="Calibri"/>
                <w:kern w:val="2"/>
                <w:lang w:eastAsia="hi-IN" w:bidi="hi-IN"/>
              </w:rPr>
            </w:pPr>
            <w:r w:rsidRPr="00DA0535">
              <w:rPr>
                <w:rFonts w:ascii="Calibri" w:hAnsi="Calibri" w:cs="Calibri"/>
                <w:bCs/>
              </w:rPr>
              <w:t>1.</w:t>
            </w:r>
            <w:r w:rsidR="002E0145" w:rsidRPr="00DA0535">
              <w:rPr>
                <w:rFonts w:ascii="Calibri" w:hAnsi="Calibri" w:cs="Calibri"/>
                <w:bCs/>
              </w:rPr>
              <w:t xml:space="preserve"> </w:t>
            </w:r>
            <w:r w:rsidR="00844ABD" w:rsidRPr="00DA0535">
              <w:rPr>
                <w:rFonts w:ascii="Calibri" w:hAnsi="Calibri" w:cs="Calibri"/>
                <w:bCs/>
              </w:rPr>
              <w:t xml:space="preserve">J. </w:t>
            </w:r>
            <w:proofErr w:type="spellStart"/>
            <w:r w:rsidR="00844ABD" w:rsidRPr="00DA0535">
              <w:rPr>
                <w:rFonts w:ascii="Calibri" w:hAnsi="Calibri" w:cs="Calibri"/>
                <w:bCs/>
              </w:rPr>
              <w:t>Gaździcki</w:t>
            </w:r>
            <w:proofErr w:type="spellEnd"/>
            <w:r w:rsidR="00844ABD" w:rsidRPr="00DA0535">
              <w:rPr>
                <w:rFonts w:ascii="Calibri" w:hAnsi="Calibri" w:cs="Calibri"/>
                <w:bCs/>
              </w:rPr>
              <w:t xml:space="preserve">,  </w:t>
            </w:r>
            <w:r w:rsidR="00844ABD" w:rsidRPr="00DA0535">
              <w:rPr>
                <w:rFonts w:ascii="Calibri" w:hAnsi="Calibri" w:cs="Calibri"/>
                <w:bCs/>
                <w:iCs/>
              </w:rPr>
              <w:t>Systemy informacji przestrzennej</w:t>
            </w:r>
            <w:r w:rsidR="00844ABD" w:rsidRPr="00DA0535">
              <w:rPr>
                <w:rFonts w:ascii="Calibri" w:hAnsi="Calibri" w:cs="Calibri"/>
                <w:bCs/>
              </w:rPr>
              <w:t>,  Państwowe Przedsiębiorstwo Wydawnictw kartograficznych, Warszawa 1990.</w:t>
            </w:r>
          </w:p>
          <w:p w14:paraId="5A5F91B9" w14:textId="1F4FC74A" w:rsidR="002E0145" w:rsidRDefault="00B46556" w:rsidP="00844ABD">
            <w:pPr>
              <w:widowControl w:val="0"/>
              <w:suppressAutoHyphens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</w:rPr>
              <w:t>2</w:t>
            </w:r>
            <w:r w:rsidR="00F46C74" w:rsidRPr="00DA0535">
              <w:rPr>
                <w:rFonts w:ascii="Calibri" w:hAnsi="Calibri" w:cs="Calibri"/>
              </w:rPr>
              <w:t>.</w:t>
            </w:r>
            <w:r w:rsidR="002E0145" w:rsidRPr="00DA0535">
              <w:rPr>
                <w:rFonts w:ascii="Calibri" w:hAnsi="Calibri" w:cs="Calibri"/>
                <w:bCs/>
              </w:rPr>
              <w:t xml:space="preserve"> </w:t>
            </w:r>
            <w:r w:rsidR="00D5734D" w:rsidRPr="00DA0535">
              <w:rPr>
                <w:rFonts w:ascii="Calibri" w:hAnsi="Calibri" w:cs="Calibri"/>
                <w:bCs/>
              </w:rPr>
              <w:t xml:space="preserve">J. </w:t>
            </w:r>
            <w:proofErr w:type="spellStart"/>
            <w:r w:rsidR="00D5734D" w:rsidRPr="00DA0535">
              <w:rPr>
                <w:rFonts w:ascii="Calibri" w:hAnsi="Calibri" w:cs="Calibri"/>
                <w:bCs/>
              </w:rPr>
              <w:t>Gaździcki</w:t>
            </w:r>
            <w:proofErr w:type="spellEnd"/>
            <w:r w:rsidR="00D5734D" w:rsidRPr="00DA0535">
              <w:rPr>
                <w:rFonts w:ascii="Calibri" w:hAnsi="Calibri" w:cs="Calibri"/>
                <w:bCs/>
              </w:rPr>
              <w:t xml:space="preserve">,  </w:t>
            </w:r>
            <w:r w:rsidR="00D5734D" w:rsidRPr="00DA0535">
              <w:rPr>
                <w:rFonts w:ascii="Calibri" w:hAnsi="Calibri" w:cs="Calibri"/>
                <w:bCs/>
                <w:iCs/>
              </w:rPr>
              <w:t xml:space="preserve">Leksykon </w:t>
            </w:r>
            <w:proofErr w:type="spellStart"/>
            <w:r w:rsidR="00D5734D" w:rsidRPr="00DA0535">
              <w:rPr>
                <w:rFonts w:ascii="Calibri" w:hAnsi="Calibri" w:cs="Calibri"/>
                <w:bCs/>
                <w:iCs/>
              </w:rPr>
              <w:t>geomatyczny</w:t>
            </w:r>
            <w:proofErr w:type="spellEnd"/>
            <w:r w:rsidR="00D5734D" w:rsidRPr="00DA0535">
              <w:rPr>
                <w:rFonts w:ascii="Calibri" w:hAnsi="Calibri" w:cs="Calibri"/>
                <w:bCs/>
              </w:rPr>
              <w:t>,  Polskie Towarzystwo Informacji Przestrzennej,  Warszawa 2003</w:t>
            </w:r>
          </w:p>
          <w:p w14:paraId="0E4F4B5C" w14:textId="2A3C29D5" w:rsidR="00B46556" w:rsidRPr="00DA0535" w:rsidRDefault="00B46556" w:rsidP="00844ABD">
            <w:pPr>
              <w:widowControl w:val="0"/>
              <w:suppressAutoHyphens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3. W. Izdebski, A. </w:t>
            </w:r>
            <w:proofErr w:type="spellStart"/>
            <w:r>
              <w:rPr>
                <w:rFonts w:ascii="Calibri" w:hAnsi="Calibri" w:cs="Calibri"/>
                <w:bCs/>
              </w:rPr>
              <w:t>Seremet</w:t>
            </w:r>
            <w:proofErr w:type="spellEnd"/>
            <w:r>
              <w:rPr>
                <w:rFonts w:ascii="Calibri" w:hAnsi="Calibri" w:cs="Calibri"/>
                <w:bCs/>
              </w:rPr>
              <w:t>., Praktyczne aspekty infrastruktury danych przestrzennych w Polsce. Strona internetowa W, Izdebskiego</w:t>
            </w:r>
          </w:p>
          <w:p w14:paraId="1F665088" w14:textId="77777777" w:rsidR="00D5734D" w:rsidRPr="00DA0535" w:rsidRDefault="00D5734D" w:rsidP="00844ABD">
            <w:pPr>
              <w:widowControl w:val="0"/>
              <w:suppressAutoHyphens/>
              <w:rPr>
                <w:rFonts w:ascii="Calibri" w:eastAsia="Lucida Sans Unicode" w:hAnsi="Calibri" w:cs="Calibri"/>
                <w:kern w:val="2"/>
                <w:lang w:eastAsia="hi-IN" w:bidi="hi-IN"/>
              </w:rPr>
            </w:pPr>
            <w:r w:rsidRPr="00DA0535">
              <w:rPr>
                <w:rFonts w:ascii="Calibri" w:hAnsi="Calibri" w:cs="Calibri"/>
                <w:bCs/>
              </w:rPr>
              <w:t xml:space="preserve">4. Internetowy Leksykon </w:t>
            </w:r>
            <w:proofErr w:type="spellStart"/>
            <w:r w:rsidRPr="00DA0535">
              <w:rPr>
                <w:rFonts w:ascii="Calibri" w:hAnsi="Calibri" w:cs="Calibri"/>
                <w:bCs/>
              </w:rPr>
              <w:t>Geomatyczny</w:t>
            </w:r>
            <w:proofErr w:type="spellEnd"/>
          </w:p>
        </w:tc>
      </w:tr>
      <w:tr w:rsidR="00B23DD5" w:rsidRPr="00DA0535" w14:paraId="17A250FC" w14:textId="77777777" w:rsidTr="00A36C31">
        <w:tblPrEx>
          <w:tblLook w:val="04A0" w:firstRow="1" w:lastRow="0" w:firstColumn="1" w:lastColumn="0" w:noHBand="0" w:noVBand="1"/>
        </w:tblPrEx>
        <w:tc>
          <w:tcPr>
            <w:tcW w:w="8929" w:type="dxa"/>
            <w:gridSpan w:val="7"/>
          </w:tcPr>
          <w:p w14:paraId="43DCB23E" w14:textId="77777777" w:rsidR="00B23DD5" w:rsidRPr="00DA0535" w:rsidRDefault="00B23DD5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Literatura zalecana/fakultatywna:</w:t>
            </w:r>
          </w:p>
          <w:p w14:paraId="6F3D6931" w14:textId="23BC4148" w:rsidR="008D66DE" w:rsidRPr="008D66DE" w:rsidRDefault="008D66DE" w:rsidP="008D66DE">
            <w:pPr>
              <w:pStyle w:val="Akapitzlist"/>
              <w:numPr>
                <w:ilvl w:val="0"/>
                <w:numId w:val="6"/>
              </w:num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lastRenderedPageBreak/>
              <w:t xml:space="preserve">L. Litwin, G. </w:t>
            </w:r>
            <w:proofErr w:type="spellStart"/>
            <w:r>
              <w:rPr>
                <w:rFonts w:ascii="Calibri" w:hAnsi="Calibri" w:cs="Calibri"/>
                <w:bCs/>
              </w:rPr>
              <w:t>Myrda</w:t>
            </w:r>
            <w:proofErr w:type="spellEnd"/>
            <w:r>
              <w:rPr>
                <w:rFonts w:ascii="Calibri" w:hAnsi="Calibri" w:cs="Calibri"/>
                <w:bCs/>
              </w:rPr>
              <w:t xml:space="preserve">: </w:t>
            </w:r>
            <w:r w:rsidRPr="008D66DE">
              <w:rPr>
                <w:rFonts w:ascii="Calibri" w:hAnsi="Calibri" w:cs="Calibri"/>
                <w:bCs/>
              </w:rPr>
              <w:t>Systemy Informacji Geograficznej. Zarządzanie danymi przestrzennymi w GIS, SIP, SIT, LIS</w:t>
            </w:r>
            <w:r>
              <w:rPr>
                <w:rFonts w:ascii="Calibri" w:hAnsi="Calibri" w:cs="Calibri"/>
                <w:bCs/>
              </w:rPr>
              <w:t xml:space="preserve">. Wyd. </w:t>
            </w:r>
            <w:r w:rsidR="00CA662D">
              <w:rPr>
                <w:rFonts w:ascii="Calibri" w:hAnsi="Calibri" w:cs="Calibri"/>
                <w:bCs/>
              </w:rPr>
              <w:t xml:space="preserve">Helion, </w:t>
            </w:r>
          </w:p>
          <w:p w14:paraId="04AEC872" w14:textId="283E0B1F" w:rsidR="00D5734D" w:rsidRPr="008D66DE" w:rsidRDefault="00D5734D" w:rsidP="008D66DE">
            <w:pPr>
              <w:pStyle w:val="Akapitzlist"/>
              <w:numPr>
                <w:ilvl w:val="0"/>
                <w:numId w:val="6"/>
              </w:numPr>
              <w:rPr>
                <w:rFonts w:ascii="Calibri" w:hAnsi="Calibri" w:cs="Calibri"/>
                <w:bCs/>
              </w:rPr>
            </w:pPr>
            <w:r w:rsidRPr="00DA0535">
              <w:rPr>
                <w:rFonts w:ascii="Calibri" w:hAnsi="Calibri" w:cs="Calibri"/>
                <w:bCs/>
                <w:iCs/>
              </w:rPr>
              <w:t>artykuły rozproszone w czasopismach</w:t>
            </w:r>
            <w:r w:rsidRPr="00DA0535">
              <w:rPr>
                <w:rFonts w:ascii="Calibri" w:hAnsi="Calibri" w:cs="Calibri"/>
              </w:rPr>
              <w:t xml:space="preserve"> </w:t>
            </w:r>
            <w:r w:rsidRPr="00DA0535">
              <w:rPr>
                <w:rFonts w:ascii="Calibri" w:hAnsi="Calibri" w:cs="Calibri"/>
                <w:bCs/>
                <w:iCs/>
              </w:rPr>
              <w:t>Przegląd Geodezyjny i  Geodeta</w:t>
            </w:r>
            <w:r w:rsidRPr="008D66DE">
              <w:rPr>
                <w:rFonts w:ascii="Calibri" w:hAnsi="Calibri" w:cs="Calibri"/>
                <w:bCs/>
              </w:rPr>
              <w:t xml:space="preserve"> </w:t>
            </w:r>
          </w:p>
          <w:p w14:paraId="404C81AD" w14:textId="77777777" w:rsidR="00B23DD5" w:rsidRPr="00DA0535" w:rsidRDefault="00D5734D" w:rsidP="00D5734D">
            <w:pPr>
              <w:pStyle w:val="Akapitzlist"/>
              <w:numPr>
                <w:ilvl w:val="0"/>
                <w:numId w:val="6"/>
              </w:numPr>
              <w:rPr>
                <w:rFonts w:ascii="Calibri" w:hAnsi="Calibri" w:cs="Calibri"/>
                <w:bCs/>
                <w:iCs/>
              </w:rPr>
            </w:pPr>
            <w:r w:rsidRPr="00DA0535">
              <w:rPr>
                <w:rFonts w:ascii="Calibri" w:hAnsi="Calibri" w:cs="Calibri"/>
                <w:bCs/>
              </w:rPr>
              <w:t xml:space="preserve">Ustawa </w:t>
            </w:r>
            <w:r w:rsidRPr="00DA0535">
              <w:rPr>
                <w:rFonts w:ascii="Calibri" w:hAnsi="Calibri" w:cs="Calibri"/>
                <w:bCs/>
                <w:iCs/>
              </w:rPr>
              <w:t xml:space="preserve">Prawo geodezyjne i kartograficzne </w:t>
            </w:r>
            <w:r w:rsidRPr="00DA0535">
              <w:rPr>
                <w:rFonts w:ascii="Calibri" w:hAnsi="Calibri" w:cs="Calibri"/>
                <w:bCs/>
              </w:rPr>
              <w:t>z 17.05.1989 r.</w:t>
            </w:r>
          </w:p>
          <w:p w14:paraId="52178F88" w14:textId="77777777" w:rsidR="00D5734D" w:rsidRPr="00DA0535" w:rsidRDefault="00D5734D" w:rsidP="00D5734D">
            <w:pPr>
              <w:pStyle w:val="Akapitzlist"/>
              <w:numPr>
                <w:ilvl w:val="0"/>
                <w:numId w:val="6"/>
              </w:numPr>
              <w:rPr>
                <w:rFonts w:ascii="Calibri" w:hAnsi="Calibri" w:cs="Calibri"/>
                <w:bCs/>
                <w:iCs/>
              </w:rPr>
            </w:pPr>
            <w:r w:rsidRPr="00DA0535">
              <w:rPr>
                <w:rFonts w:ascii="Calibri" w:hAnsi="Calibri" w:cs="Calibri"/>
                <w:bCs/>
              </w:rPr>
              <w:t xml:space="preserve">Rozporządzenie Ministra Rozwoju Regionalnego i Budownictwa z dnia 12 lipca 2001 r. </w:t>
            </w:r>
            <w:r w:rsidRPr="00DA0535">
              <w:rPr>
                <w:rFonts w:ascii="Calibri" w:hAnsi="Calibri" w:cs="Calibri"/>
                <w:bCs/>
                <w:iCs/>
              </w:rPr>
              <w:t xml:space="preserve"> w sprawie szczegółowych zasad i trybu założenia i prowadzenia krajowego systemu informacji o terenie</w:t>
            </w:r>
          </w:p>
          <w:p w14:paraId="6CEA2B65" w14:textId="77777777" w:rsidR="00D5734D" w:rsidRPr="00DA0535" w:rsidRDefault="00D5734D" w:rsidP="00D5734D">
            <w:pPr>
              <w:pStyle w:val="Akapitzlist"/>
              <w:numPr>
                <w:ilvl w:val="0"/>
                <w:numId w:val="6"/>
              </w:numPr>
              <w:rPr>
                <w:rFonts w:ascii="Calibri" w:hAnsi="Calibri" w:cs="Calibri"/>
                <w:bCs/>
                <w:iCs/>
              </w:rPr>
            </w:pPr>
            <w:r w:rsidRPr="00DA0535">
              <w:rPr>
                <w:rFonts w:ascii="Calibri" w:hAnsi="Calibri" w:cs="Calibri"/>
                <w:bCs/>
              </w:rPr>
              <w:t>Ustawa o informatyzacji działalności podmiotów realizujących zadania publiczne z dnia 17 lutego 2005 r.</w:t>
            </w:r>
          </w:p>
          <w:p w14:paraId="6E8FBD78" w14:textId="77777777" w:rsidR="00D5734D" w:rsidRPr="00DA0535" w:rsidRDefault="00D5734D" w:rsidP="00D5734D">
            <w:pPr>
              <w:pStyle w:val="Akapitzlist"/>
              <w:numPr>
                <w:ilvl w:val="0"/>
                <w:numId w:val="6"/>
              </w:numPr>
              <w:rPr>
                <w:rFonts w:ascii="Calibri" w:hAnsi="Calibri" w:cs="Calibri"/>
                <w:bCs/>
                <w:iCs/>
              </w:rPr>
            </w:pPr>
            <w:r w:rsidRPr="00DA0535">
              <w:rPr>
                <w:rFonts w:ascii="Calibri" w:hAnsi="Calibri" w:cs="Calibri"/>
                <w:bCs/>
              </w:rPr>
              <w:t>Ustawa o infrastrukturze informacji przestrzennej z dnia 4 marca 2010 r.</w:t>
            </w:r>
          </w:p>
          <w:p w14:paraId="1B64A77F" w14:textId="77777777" w:rsidR="00F46C74" w:rsidRPr="00DA0535" w:rsidRDefault="00D5734D" w:rsidP="009F7267">
            <w:pPr>
              <w:pStyle w:val="Akapitzlist"/>
              <w:numPr>
                <w:ilvl w:val="0"/>
                <w:numId w:val="6"/>
              </w:numPr>
              <w:rPr>
                <w:rFonts w:ascii="Calibri" w:hAnsi="Calibri" w:cs="Calibri"/>
                <w:bCs/>
                <w:iCs/>
              </w:rPr>
            </w:pPr>
            <w:r w:rsidRPr="00DA0535">
              <w:rPr>
                <w:rFonts w:ascii="Calibri" w:hAnsi="Calibri" w:cs="Calibri"/>
                <w:bCs/>
              </w:rPr>
              <w:t>Rozporządzenie Ministra Spraw Wewnętrznych i Administracji w sprawie ewidencji zbiorów i usług danych przestrzennych objętych infrastrukturą informacji przestrzennej z dnia 20 października 2010 r.</w:t>
            </w:r>
          </w:p>
          <w:p w14:paraId="7F7A7332" w14:textId="77777777" w:rsidR="00151DB0" w:rsidRPr="00DA0535" w:rsidRDefault="00151DB0" w:rsidP="009F7267">
            <w:pPr>
              <w:pStyle w:val="Akapitzlist"/>
              <w:numPr>
                <w:ilvl w:val="0"/>
                <w:numId w:val="6"/>
              </w:numPr>
              <w:rPr>
                <w:rFonts w:ascii="Calibri" w:hAnsi="Calibri" w:cs="Calibri"/>
                <w:bCs/>
                <w:iCs/>
              </w:rPr>
            </w:pPr>
            <w:r w:rsidRPr="00DA0535">
              <w:rPr>
                <w:rFonts w:ascii="Calibri" w:hAnsi="Calibri" w:cs="Calibri"/>
                <w:bCs/>
              </w:rPr>
              <w:t>Rozporządzenie Rady Ministrów w sprawie państwowego systemu odniesień przestrzennych z dnia 15 października 2012 r.</w:t>
            </w:r>
          </w:p>
        </w:tc>
      </w:tr>
      <w:tr w:rsidR="00B23DD5" w:rsidRPr="00DA0535" w14:paraId="0D3D467A" w14:textId="77777777" w:rsidTr="00A36C31">
        <w:tblPrEx>
          <w:tblLook w:val="04A0" w:firstRow="1" w:lastRow="0" w:firstColumn="1" w:lastColumn="0" w:noHBand="0" w:noVBand="1"/>
        </w:tblPrEx>
        <w:tc>
          <w:tcPr>
            <w:tcW w:w="8929" w:type="dxa"/>
            <w:gridSpan w:val="7"/>
          </w:tcPr>
          <w:p w14:paraId="490984ED" w14:textId="77777777" w:rsidR="00B23DD5" w:rsidRPr="00DA0535" w:rsidRDefault="00B23DD5" w:rsidP="00B23DD5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lastRenderedPageBreak/>
              <w:t>I – informacje dodatkowe</w:t>
            </w:r>
          </w:p>
        </w:tc>
      </w:tr>
      <w:tr w:rsidR="00B23DD5" w:rsidRPr="00DA0535" w14:paraId="50976644" w14:textId="77777777" w:rsidTr="00A36C31">
        <w:tblPrEx>
          <w:tblLook w:val="04A0" w:firstRow="1" w:lastRow="0" w:firstColumn="1" w:lastColumn="0" w:noHBand="0" w:noVBand="1"/>
        </w:tblPrEx>
        <w:tc>
          <w:tcPr>
            <w:tcW w:w="4525" w:type="dxa"/>
            <w:gridSpan w:val="2"/>
          </w:tcPr>
          <w:p w14:paraId="02C569A6" w14:textId="77777777" w:rsidR="00B23DD5" w:rsidRPr="00DA0535" w:rsidRDefault="00B23DD5" w:rsidP="00B23DD5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Imię i nazwisko sprawdzającego:</w:t>
            </w:r>
          </w:p>
        </w:tc>
        <w:tc>
          <w:tcPr>
            <w:tcW w:w="4404" w:type="dxa"/>
            <w:gridSpan w:val="5"/>
          </w:tcPr>
          <w:p w14:paraId="6A72C90A" w14:textId="77777777" w:rsidR="00B23DD5" w:rsidRPr="00DA0535" w:rsidRDefault="002B7FCF" w:rsidP="00B23DD5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 xml:space="preserve">Marian </w:t>
            </w:r>
            <w:proofErr w:type="spellStart"/>
            <w:r w:rsidRPr="00DA0535">
              <w:rPr>
                <w:rFonts w:ascii="Calibri" w:hAnsi="Calibri" w:cs="Calibri"/>
                <w:b/>
              </w:rPr>
              <w:t>Czochanski</w:t>
            </w:r>
            <w:proofErr w:type="spellEnd"/>
          </w:p>
        </w:tc>
      </w:tr>
      <w:tr w:rsidR="00B23DD5" w:rsidRPr="00DA0535" w14:paraId="5B4ADE67" w14:textId="77777777" w:rsidTr="00A36C31">
        <w:tblPrEx>
          <w:tblLook w:val="04A0" w:firstRow="1" w:lastRow="0" w:firstColumn="1" w:lastColumn="0" w:noHBand="0" w:noVBand="1"/>
        </w:tblPrEx>
        <w:tc>
          <w:tcPr>
            <w:tcW w:w="4525" w:type="dxa"/>
            <w:gridSpan w:val="2"/>
          </w:tcPr>
          <w:p w14:paraId="5C66CB1B" w14:textId="77777777" w:rsidR="00B23DD5" w:rsidRPr="00DA0535" w:rsidRDefault="00B23DD5" w:rsidP="00B23DD5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Dane kontaktowe:</w:t>
            </w:r>
          </w:p>
        </w:tc>
        <w:tc>
          <w:tcPr>
            <w:tcW w:w="4404" w:type="dxa"/>
            <w:gridSpan w:val="5"/>
          </w:tcPr>
          <w:p w14:paraId="6E8ABB93" w14:textId="77777777" w:rsidR="00B23DD5" w:rsidRPr="00DA0535" w:rsidRDefault="002B7FCF" w:rsidP="00B23DD5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marian.czochanski@wp.pl</w:t>
            </w:r>
          </w:p>
        </w:tc>
      </w:tr>
    </w:tbl>
    <w:p w14:paraId="768B3C68" w14:textId="77777777" w:rsidR="003C0286" w:rsidRDefault="003C0286">
      <w:pPr>
        <w:rPr>
          <w:rFonts w:cstheme="minorHAnsi"/>
        </w:rPr>
      </w:pPr>
    </w:p>
    <w:p w14:paraId="0A65442D" w14:textId="77777777" w:rsidR="00DE2899" w:rsidRDefault="003A74AA" w:rsidP="003C0286">
      <w:pPr>
        <w:tabs>
          <w:tab w:val="left" w:pos="3720"/>
        </w:tabs>
        <w:spacing w:after="0" w:line="240" w:lineRule="auto"/>
        <w:jc w:val="center"/>
        <w:rPr>
          <w:rFonts w:ascii="Calibri" w:hAnsi="Calibri" w:cs="Calibri"/>
          <w:b/>
        </w:rPr>
      </w:pPr>
      <w:r w:rsidRPr="00DA0535">
        <w:rPr>
          <w:rFonts w:ascii="Calibri" w:hAnsi="Calibri" w:cs="Calibri"/>
          <w:b/>
        </w:rPr>
        <w:t>Tabele sprawdzając</w:t>
      </w:r>
      <w:r w:rsidR="00581929" w:rsidRPr="00DA0535">
        <w:rPr>
          <w:rFonts w:ascii="Calibri" w:hAnsi="Calibri" w:cs="Calibri"/>
          <w:b/>
        </w:rPr>
        <w:t xml:space="preserve">e program </w:t>
      </w:r>
      <w:r w:rsidR="00DE2899">
        <w:rPr>
          <w:rFonts w:ascii="Calibri" w:hAnsi="Calibri" w:cs="Calibri"/>
          <w:b/>
        </w:rPr>
        <w:t>studiów</w:t>
      </w:r>
    </w:p>
    <w:p w14:paraId="59D213D9" w14:textId="0CFD6A91" w:rsidR="00215B36" w:rsidRDefault="003F057C" w:rsidP="003C0286">
      <w:pPr>
        <w:tabs>
          <w:tab w:val="left" w:pos="3720"/>
        </w:tabs>
        <w:spacing w:after="0"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z</w:t>
      </w:r>
      <w:r w:rsidR="00DE2899">
        <w:rPr>
          <w:rFonts w:ascii="Calibri" w:hAnsi="Calibri" w:cs="Calibri"/>
          <w:b/>
        </w:rPr>
        <w:t xml:space="preserve">ajęć </w:t>
      </w:r>
      <w:r w:rsidR="00151DB0" w:rsidRPr="00DA0535">
        <w:rPr>
          <w:rFonts w:ascii="Calibri" w:hAnsi="Calibri" w:cs="Calibri"/>
          <w:b/>
        </w:rPr>
        <w:t>SYSTEMY INFORMACJI PRZESTRZENNEJ</w:t>
      </w:r>
      <w:r w:rsidR="00581929" w:rsidRPr="00DA0535">
        <w:rPr>
          <w:rFonts w:ascii="Calibri" w:hAnsi="Calibri" w:cs="Calibri"/>
          <w:b/>
        </w:rPr>
        <w:t xml:space="preserve"> </w:t>
      </w:r>
      <w:r w:rsidR="003A74AA" w:rsidRPr="00DA0535">
        <w:rPr>
          <w:rFonts w:ascii="Calibri" w:hAnsi="Calibri" w:cs="Calibri"/>
          <w:b/>
        </w:rPr>
        <w:br/>
        <w:t xml:space="preserve">na kierunku </w:t>
      </w:r>
      <w:r w:rsidR="00581929" w:rsidRPr="00DA0535">
        <w:rPr>
          <w:rFonts w:ascii="Calibri" w:hAnsi="Calibri" w:cs="Calibri"/>
          <w:b/>
        </w:rPr>
        <w:t>GEODEZJA i KARTOGRAFIA</w:t>
      </w:r>
      <w:r w:rsidR="003C0286">
        <w:rPr>
          <w:rFonts w:ascii="Calibri" w:hAnsi="Calibri" w:cs="Calibri"/>
          <w:b/>
        </w:rPr>
        <w:t xml:space="preserve"> – studia II stopnia</w:t>
      </w:r>
    </w:p>
    <w:p w14:paraId="6B5058B3" w14:textId="77777777" w:rsidR="003C0286" w:rsidRDefault="003C0286" w:rsidP="003C0286">
      <w:pPr>
        <w:tabs>
          <w:tab w:val="left" w:pos="3720"/>
        </w:tabs>
        <w:spacing w:after="0" w:line="240" w:lineRule="auto"/>
        <w:jc w:val="center"/>
        <w:rPr>
          <w:rFonts w:ascii="Calibri" w:hAnsi="Calibri" w:cs="Calibri"/>
          <w:b/>
        </w:rPr>
      </w:pPr>
    </w:p>
    <w:p w14:paraId="1C7C4D27" w14:textId="77777777" w:rsidR="003C0286" w:rsidRPr="00DA0535" w:rsidRDefault="003C0286" w:rsidP="003C0286">
      <w:pPr>
        <w:tabs>
          <w:tab w:val="left" w:pos="3720"/>
        </w:tabs>
        <w:spacing w:after="0" w:line="240" w:lineRule="auto"/>
        <w:jc w:val="center"/>
        <w:rPr>
          <w:rFonts w:ascii="Calibri" w:hAnsi="Calibri" w:cs="Calibri"/>
          <w:b/>
        </w:rPr>
      </w:pPr>
    </w:p>
    <w:p w14:paraId="67A88B76" w14:textId="5EE8548F" w:rsidR="003A74AA" w:rsidRDefault="003A74AA" w:rsidP="003C0286">
      <w:pPr>
        <w:tabs>
          <w:tab w:val="left" w:pos="3720"/>
        </w:tabs>
        <w:spacing w:after="0" w:line="240" w:lineRule="auto"/>
        <w:jc w:val="both"/>
        <w:rPr>
          <w:rFonts w:ascii="Calibri" w:hAnsi="Calibri" w:cs="Calibri"/>
          <w:b/>
        </w:rPr>
      </w:pPr>
      <w:r w:rsidRPr="00DA0535">
        <w:rPr>
          <w:rFonts w:ascii="Calibri" w:hAnsi="Calibri" w:cs="Calibri"/>
          <w:b/>
        </w:rPr>
        <w:t xml:space="preserve">Tabela 1. Sprawdzenie, czy metody oceniania gwarantują określenie zakresu, w jakim uczący się osiągnął zakładane kompetencje – powiązane efektów </w:t>
      </w:r>
      <w:r w:rsidR="00DE2899">
        <w:rPr>
          <w:rFonts w:ascii="Calibri" w:hAnsi="Calibri" w:cs="Calibri"/>
          <w:b/>
        </w:rPr>
        <w:t>uczenia się</w:t>
      </w:r>
      <w:r w:rsidRPr="00DA0535">
        <w:rPr>
          <w:rFonts w:ascii="Calibri" w:hAnsi="Calibri" w:cs="Calibri"/>
          <w:b/>
        </w:rPr>
        <w:t>, metod uczenia  się i oceniania:</w:t>
      </w:r>
    </w:p>
    <w:p w14:paraId="47FB13D8" w14:textId="77777777" w:rsidR="003C0286" w:rsidRPr="00DA0535" w:rsidRDefault="003C0286" w:rsidP="003C0286">
      <w:pPr>
        <w:tabs>
          <w:tab w:val="left" w:pos="3720"/>
        </w:tabs>
        <w:spacing w:after="0" w:line="240" w:lineRule="auto"/>
        <w:jc w:val="both"/>
        <w:rPr>
          <w:rFonts w:ascii="Calibri" w:hAnsi="Calibri" w:cs="Calibr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49"/>
        <w:gridCol w:w="1105"/>
        <w:gridCol w:w="1513"/>
        <w:gridCol w:w="1514"/>
        <w:gridCol w:w="1104"/>
        <w:gridCol w:w="1261"/>
        <w:gridCol w:w="916"/>
      </w:tblGrid>
      <w:tr w:rsidR="00ED173C" w:rsidRPr="00DA0535" w14:paraId="73D467C6" w14:textId="77777777" w:rsidTr="00DE2899">
        <w:tc>
          <w:tcPr>
            <w:tcW w:w="1649" w:type="dxa"/>
          </w:tcPr>
          <w:p w14:paraId="5F47B63E" w14:textId="0B1BA773" w:rsidR="00ED173C" w:rsidRPr="00DA0535" w:rsidRDefault="00DE2899" w:rsidP="00DE2899">
            <w:pPr>
              <w:pStyle w:val="Akapitzlist"/>
              <w:ind w:left="426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Efekty uczenia się</w:t>
            </w:r>
          </w:p>
        </w:tc>
        <w:tc>
          <w:tcPr>
            <w:tcW w:w="1105" w:type="dxa"/>
          </w:tcPr>
          <w:p w14:paraId="5D275A6A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P1</w:t>
            </w:r>
            <w:r w:rsidRPr="00DA0535">
              <w:rPr>
                <w:rFonts w:ascii="Calibri" w:hAnsi="Calibri" w:cs="Calibri"/>
                <w:b/>
              </w:rPr>
              <w:br/>
            </w:r>
          </w:p>
        </w:tc>
        <w:tc>
          <w:tcPr>
            <w:tcW w:w="1513" w:type="dxa"/>
          </w:tcPr>
          <w:p w14:paraId="49C471F1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P2</w:t>
            </w:r>
            <w:r w:rsidRPr="00DA0535">
              <w:rPr>
                <w:rFonts w:ascii="Calibri" w:hAnsi="Calibri" w:cs="Calibri"/>
                <w:b/>
              </w:rPr>
              <w:br/>
            </w:r>
          </w:p>
        </w:tc>
        <w:tc>
          <w:tcPr>
            <w:tcW w:w="1514" w:type="dxa"/>
          </w:tcPr>
          <w:p w14:paraId="105417CD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P3</w:t>
            </w:r>
          </w:p>
          <w:p w14:paraId="0521C082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04" w:type="dxa"/>
          </w:tcPr>
          <w:p w14:paraId="7AE2F511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F1</w:t>
            </w:r>
          </w:p>
          <w:p w14:paraId="6FE09611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61" w:type="dxa"/>
          </w:tcPr>
          <w:p w14:paraId="15EA04FC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F2</w:t>
            </w:r>
            <w:r w:rsidRPr="00DA0535">
              <w:rPr>
                <w:rFonts w:ascii="Calibri" w:hAnsi="Calibri" w:cs="Calibri"/>
                <w:b/>
              </w:rPr>
              <w:br/>
            </w:r>
          </w:p>
        </w:tc>
        <w:tc>
          <w:tcPr>
            <w:tcW w:w="916" w:type="dxa"/>
          </w:tcPr>
          <w:p w14:paraId="4DCE064C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F3</w:t>
            </w:r>
          </w:p>
        </w:tc>
      </w:tr>
      <w:tr w:rsidR="00ED173C" w:rsidRPr="00DA0535" w14:paraId="1A9603AF" w14:textId="77777777" w:rsidTr="00DE2899">
        <w:tc>
          <w:tcPr>
            <w:tcW w:w="1649" w:type="dxa"/>
          </w:tcPr>
          <w:p w14:paraId="369E12C9" w14:textId="37346906" w:rsidR="00ED173C" w:rsidRPr="00DA0535" w:rsidRDefault="0031501E" w:rsidP="00DE2899">
            <w:pPr>
              <w:pStyle w:val="Akapitzlist"/>
              <w:ind w:left="426"/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E</w:t>
            </w:r>
            <w:r>
              <w:rPr>
                <w:rFonts w:ascii="Calibri" w:hAnsi="Calibri" w:cs="Calibri"/>
                <w:b/>
              </w:rPr>
              <w:t>P_</w:t>
            </w:r>
            <w:r w:rsidRPr="00DA0535">
              <w:rPr>
                <w:rFonts w:ascii="Calibri" w:hAnsi="Calibri" w:cs="Calibri"/>
                <w:b/>
              </w:rPr>
              <w:t>W</w:t>
            </w:r>
            <w:r>
              <w:rPr>
                <w:rFonts w:ascii="Calibri" w:hAnsi="Calibri" w:cs="Calibri"/>
                <w:b/>
              </w:rPr>
              <w:t>0</w:t>
            </w:r>
            <w:r w:rsidRPr="00DA0535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1105" w:type="dxa"/>
          </w:tcPr>
          <w:p w14:paraId="69438C99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x</w:t>
            </w:r>
          </w:p>
        </w:tc>
        <w:tc>
          <w:tcPr>
            <w:tcW w:w="1513" w:type="dxa"/>
          </w:tcPr>
          <w:p w14:paraId="5F75B2C8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x</w:t>
            </w:r>
          </w:p>
        </w:tc>
        <w:tc>
          <w:tcPr>
            <w:tcW w:w="1514" w:type="dxa"/>
          </w:tcPr>
          <w:p w14:paraId="41587D65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04" w:type="dxa"/>
          </w:tcPr>
          <w:p w14:paraId="7ACF6441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61" w:type="dxa"/>
          </w:tcPr>
          <w:p w14:paraId="01460648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x</w:t>
            </w:r>
          </w:p>
        </w:tc>
        <w:tc>
          <w:tcPr>
            <w:tcW w:w="916" w:type="dxa"/>
          </w:tcPr>
          <w:p w14:paraId="766BA496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ED173C" w:rsidRPr="00DA0535" w14:paraId="1D60E4A8" w14:textId="77777777" w:rsidTr="00DE2899">
        <w:tc>
          <w:tcPr>
            <w:tcW w:w="1649" w:type="dxa"/>
          </w:tcPr>
          <w:p w14:paraId="081812E4" w14:textId="04269F5B" w:rsidR="00ED173C" w:rsidRPr="00DA0535" w:rsidRDefault="0031501E" w:rsidP="00DE2899">
            <w:pPr>
              <w:pStyle w:val="Akapitzlist"/>
              <w:ind w:left="426"/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E</w:t>
            </w:r>
            <w:r>
              <w:rPr>
                <w:rFonts w:ascii="Calibri" w:hAnsi="Calibri" w:cs="Calibri"/>
                <w:b/>
              </w:rPr>
              <w:t>P_</w:t>
            </w:r>
            <w:r w:rsidRPr="00DA0535">
              <w:rPr>
                <w:rFonts w:ascii="Calibri" w:hAnsi="Calibri" w:cs="Calibri"/>
                <w:b/>
              </w:rPr>
              <w:t>W</w:t>
            </w:r>
            <w:r>
              <w:rPr>
                <w:rFonts w:ascii="Calibri" w:hAnsi="Calibri" w:cs="Calibri"/>
                <w:b/>
              </w:rPr>
              <w:t>02</w:t>
            </w:r>
          </w:p>
        </w:tc>
        <w:tc>
          <w:tcPr>
            <w:tcW w:w="1105" w:type="dxa"/>
          </w:tcPr>
          <w:p w14:paraId="1E995ECA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13" w:type="dxa"/>
          </w:tcPr>
          <w:p w14:paraId="7CD63A6E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x</w:t>
            </w:r>
          </w:p>
        </w:tc>
        <w:tc>
          <w:tcPr>
            <w:tcW w:w="1514" w:type="dxa"/>
          </w:tcPr>
          <w:p w14:paraId="418C8001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04" w:type="dxa"/>
          </w:tcPr>
          <w:p w14:paraId="46176B86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61" w:type="dxa"/>
          </w:tcPr>
          <w:p w14:paraId="0B84C043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16" w:type="dxa"/>
          </w:tcPr>
          <w:p w14:paraId="7ED06FE0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ED173C" w:rsidRPr="00DA0535" w14:paraId="24AE0B1E" w14:textId="77777777" w:rsidTr="00DE2899">
        <w:tc>
          <w:tcPr>
            <w:tcW w:w="1649" w:type="dxa"/>
          </w:tcPr>
          <w:p w14:paraId="2930B34F" w14:textId="771F22DE" w:rsidR="00ED173C" w:rsidRPr="00DA0535" w:rsidRDefault="0031501E" w:rsidP="00DE2899">
            <w:pPr>
              <w:pStyle w:val="Akapitzlist"/>
              <w:ind w:left="426"/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E</w:t>
            </w:r>
            <w:r>
              <w:rPr>
                <w:rFonts w:ascii="Calibri" w:hAnsi="Calibri" w:cs="Calibri"/>
                <w:b/>
              </w:rPr>
              <w:t>P_U0</w:t>
            </w:r>
            <w:r w:rsidRPr="00DA0535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1105" w:type="dxa"/>
          </w:tcPr>
          <w:p w14:paraId="4C5BB2F8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13" w:type="dxa"/>
          </w:tcPr>
          <w:p w14:paraId="74EDA2B1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14" w:type="dxa"/>
          </w:tcPr>
          <w:p w14:paraId="5B874EE5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04" w:type="dxa"/>
          </w:tcPr>
          <w:p w14:paraId="70EA84ED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61" w:type="dxa"/>
          </w:tcPr>
          <w:p w14:paraId="6FFA5ADA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x</w:t>
            </w:r>
          </w:p>
        </w:tc>
        <w:tc>
          <w:tcPr>
            <w:tcW w:w="916" w:type="dxa"/>
          </w:tcPr>
          <w:p w14:paraId="727C469E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ED173C" w:rsidRPr="00DA0535" w14:paraId="751C6FEC" w14:textId="77777777" w:rsidTr="00DE2899">
        <w:tc>
          <w:tcPr>
            <w:tcW w:w="1649" w:type="dxa"/>
          </w:tcPr>
          <w:p w14:paraId="43ED5125" w14:textId="3AE6A827" w:rsidR="00ED173C" w:rsidRPr="00DA0535" w:rsidRDefault="0031501E" w:rsidP="00DE2899">
            <w:pPr>
              <w:pStyle w:val="Akapitzlist"/>
              <w:ind w:left="426"/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E</w:t>
            </w:r>
            <w:r>
              <w:rPr>
                <w:rFonts w:ascii="Calibri" w:hAnsi="Calibri" w:cs="Calibri"/>
                <w:b/>
              </w:rPr>
              <w:t>P_U02</w:t>
            </w:r>
          </w:p>
        </w:tc>
        <w:tc>
          <w:tcPr>
            <w:tcW w:w="1105" w:type="dxa"/>
          </w:tcPr>
          <w:p w14:paraId="024ECAB7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13" w:type="dxa"/>
          </w:tcPr>
          <w:p w14:paraId="23C392E4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14" w:type="dxa"/>
          </w:tcPr>
          <w:p w14:paraId="20E70874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04" w:type="dxa"/>
          </w:tcPr>
          <w:p w14:paraId="5A3C0987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61" w:type="dxa"/>
          </w:tcPr>
          <w:p w14:paraId="4C467382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x</w:t>
            </w:r>
          </w:p>
        </w:tc>
        <w:tc>
          <w:tcPr>
            <w:tcW w:w="916" w:type="dxa"/>
          </w:tcPr>
          <w:p w14:paraId="45CA188B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ED173C" w:rsidRPr="00DA0535" w14:paraId="3B03C5AE" w14:textId="77777777" w:rsidTr="00DE2899">
        <w:tc>
          <w:tcPr>
            <w:tcW w:w="1649" w:type="dxa"/>
          </w:tcPr>
          <w:p w14:paraId="5EFEB25C" w14:textId="15B37421" w:rsidR="00ED173C" w:rsidRPr="00DA0535" w:rsidRDefault="0031501E" w:rsidP="00DE2899">
            <w:pPr>
              <w:pStyle w:val="Akapitzlist"/>
              <w:ind w:left="426"/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E</w:t>
            </w:r>
            <w:r>
              <w:rPr>
                <w:rFonts w:ascii="Calibri" w:hAnsi="Calibri" w:cs="Calibri"/>
                <w:b/>
              </w:rPr>
              <w:t>P_K0</w:t>
            </w:r>
            <w:r w:rsidRPr="00DA0535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1105" w:type="dxa"/>
          </w:tcPr>
          <w:p w14:paraId="6C0D568D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13" w:type="dxa"/>
          </w:tcPr>
          <w:p w14:paraId="56BE44F9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x</w:t>
            </w:r>
          </w:p>
        </w:tc>
        <w:tc>
          <w:tcPr>
            <w:tcW w:w="1514" w:type="dxa"/>
          </w:tcPr>
          <w:p w14:paraId="5C68F812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04" w:type="dxa"/>
          </w:tcPr>
          <w:p w14:paraId="4201AECB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61" w:type="dxa"/>
          </w:tcPr>
          <w:p w14:paraId="559B7CEF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16" w:type="dxa"/>
          </w:tcPr>
          <w:p w14:paraId="4914B8D6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1AC3792F" w14:textId="77777777" w:rsidR="00DA0535" w:rsidRDefault="00DA0535" w:rsidP="003C0286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580CB2CD" w14:textId="77777777" w:rsidR="003C0286" w:rsidRPr="00DA0535" w:rsidRDefault="003C0286" w:rsidP="003C0286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7A343B2F" w14:textId="77777777" w:rsidR="00E04EBD" w:rsidRDefault="00E04EBD" w:rsidP="003C0286">
      <w:pPr>
        <w:spacing w:after="0" w:line="240" w:lineRule="auto"/>
        <w:jc w:val="both"/>
        <w:rPr>
          <w:rFonts w:cstheme="minorHAnsi"/>
          <w:b/>
        </w:rPr>
      </w:pPr>
      <w:r w:rsidRPr="00DA0535">
        <w:rPr>
          <w:rFonts w:cstheme="minorHAnsi"/>
          <w:b/>
        </w:rPr>
        <w:t>Tabela 2. Obciążenie pracą studenta:</w:t>
      </w:r>
    </w:p>
    <w:p w14:paraId="40CF7CAD" w14:textId="77777777" w:rsidR="003C0286" w:rsidRPr="00DA0535" w:rsidRDefault="003C0286" w:rsidP="003C0286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47"/>
        <w:gridCol w:w="4115"/>
      </w:tblGrid>
      <w:tr w:rsidR="00E04EBD" w:rsidRPr="00DA0535" w14:paraId="26178785" w14:textId="77777777" w:rsidTr="00911D30">
        <w:tc>
          <w:tcPr>
            <w:tcW w:w="5070" w:type="dxa"/>
            <w:vMerge w:val="restart"/>
            <w:vAlign w:val="center"/>
          </w:tcPr>
          <w:p w14:paraId="72EEC366" w14:textId="77777777" w:rsidR="00E04EBD" w:rsidRPr="00DA0535" w:rsidRDefault="00E04EBD" w:rsidP="003C0286">
            <w:pPr>
              <w:jc w:val="center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218" w:type="dxa"/>
            <w:vAlign w:val="center"/>
          </w:tcPr>
          <w:p w14:paraId="4CCB15FE" w14:textId="77777777" w:rsidR="00E04EBD" w:rsidRPr="00DA0535" w:rsidRDefault="00E04EBD" w:rsidP="003C0286">
            <w:pPr>
              <w:jc w:val="center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>Średnia liczba godzin na realizację</w:t>
            </w:r>
          </w:p>
        </w:tc>
      </w:tr>
      <w:tr w:rsidR="00AF0235" w:rsidRPr="00DA0535" w14:paraId="5FE99182" w14:textId="77777777" w:rsidTr="002B4A06">
        <w:tc>
          <w:tcPr>
            <w:tcW w:w="5070" w:type="dxa"/>
            <w:vMerge/>
          </w:tcPr>
          <w:p w14:paraId="6FB6AF69" w14:textId="77777777" w:rsidR="00AF0235" w:rsidRPr="00DA0535" w:rsidRDefault="00AF0235" w:rsidP="003C0286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218" w:type="dxa"/>
          </w:tcPr>
          <w:p w14:paraId="4E7454E4" w14:textId="77777777" w:rsidR="00AF0235" w:rsidRPr="00DA0535" w:rsidRDefault="00AF0235" w:rsidP="003C0286">
            <w:pPr>
              <w:jc w:val="center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>Studia niestacjonarne</w:t>
            </w:r>
          </w:p>
        </w:tc>
      </w:tr>
      <w:tr w:rsidR="00AF0235" w:rsidRPr="00DA0535" w14:paraId="56A076DE" w14:textId="77777777" w:rsidTr="006C4882">
        <w:tc>
          <w:tcPr>
            <w:tcW w:w="5070" w:type="dxa"/>
          </w:tcPr>
          <w:p w14:paraId="1E800A89" w14:textId="77777777" w:rsidR="00AF0235" w:rsidRPr="00DA0535" w:rsidRDefault="00AF0235" w:rsidP="003C0286">
            <w:pPr>
              <w:rPr>
                <w:rFonts w:cstheme="minorHAnsi"/>
              </w:rPr>
            </w:pPr>
            <w:r w:rsidRPr="00DA0535">
              <w:rPr>
                <w:rFonts w:cstheme="minorHAnsi"/>
              </w:rPr>
              <w:t>Godziny zajęć z nauczycielem/</w:t>
            </w:r>
            <w:proofErr w:type="spellStart"/>
            <w:r w:rsidRPr="00DA0535">
              <w:rPr>
                <w:rFonts w:cstheme="minorHAnsi"/>
              </w:rPr>
              <w:t>ami</w:t>
            </w:r>
            <w:proofErr w:type="spellEnd"/>
            <w:r w:rsidRPr="00DA0535">
              <w:rPr>
                <w:rFonts w:cstheme="minorHAnsi"/>
              </w:rPr>
              <w:t>:</w:t>
            </w:r>
          </w:p>
        </w:tc>
        <w:tc>
          <w:tcPr>
            <w:tcW w:w="4218" w:type="dxa"/>
          </w:tcPr>
          <w:p w14:paraId="3120E93C" w14:textId="5F4C644B" w:rsidR="00AF0235" w:rsidRPr="00DA0535" w:rsidRDefault="00BE19AD" w:rsidP="003C028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25</w:t>
            </w:r>
            <w:r w:rsidR="00ED173C" w:rsidRPr="00DA0535">
              <w:rPr>
                <w:rFonts w:cstheme="minorHAnsi"/>
                <w:b/>
              </w:rPr>
              <w:t xml:space="preserve"> godz.</w:t>
            </w:r>
          </w:p>
        </w:tc>
      </w:tr>
      <w:tr w:rsidR="00ED173C" w:rsidRPr="00DA0535" w14:paraId="0FDC9082" w14:textId="77777777" w:rsidTr="00D20B92">
        <w:trPr>
          <w:trHeight w:val="1353"/>
        </w:trPr>
        <w:tc>
          <w:tcPr>
            <w:tcW w:w="5070" w:type="dxa"/>
            <w:vAlign w:val="center"/>
          </w:tcPr>
          <w:p w14:paraId="64FCF4D8" w14:textId="77777777" w:rsidR="00ED173C" w:rsidRPr="00DA0535" w:rsidRDefault="00ED173C" w:rsidP="003C0286">
            <w:pPr>
              <w:rPr>
                <w:rFonts w:cstheme="minorHAnsi"/>
                <w:u w:val="single"/>
              </w:rPr>
            </w:pPr>
            <w:r w:rsidRPr="00DA0535">
              <w:rPr>
                <w:rFonts w:cstheme="minorHAnsi"/>
                <w:u w:val="single"/>
              </w:rPr>
              <w:t>Praca własna studenta:</w:t>
            </w:r>
          </w:p>
          <w:p w14:paraId="5749E646" w14:textId="7C8CEE4A" w:rsidR="00ED173C" w:rsidRPr="00DA0535" w:rsidRDefault="00ED173C" w:rsidP="003C0286">
            <w:pPr>
              <w:rPr>
                <w:rFonts w:cstheme="minorHAnsi"/>
              </w:rPr>
            </w:pPr>
            <w:r w:rsidRPr="00DA0535">
              <w:rPr>
                <w:rFonts w:cstheme="minorHAnsi"/>
              </w:rPr>
              <w:t>Samodzielne opracowanie tematu (sprawozdania techniczne)</w:t>
            </w:r>
            <w:r w:rsidR="00BE19AD">
              <w:rPr>
                <w:rFonts w:cstheme="minorHAnsi"/>
              </w:rPr>
              <w:t>1</w:t>
            </w:r>
            <w:r w:rsidRPr="00DA0535">
              <w:rPr>
                <w:rFonts w:cstheme="minorHAnsi"/>
              </w:rPr>
              <w:t>0 godz.</w:t>
            </w:r>
          </w:p>
          <w:p w14:paraId="4913E32C" w14:textId="77777777" w:rsidR="00ED173C" w:rsidRPr="00DA0535" w:rsidRDefault="00ED173C" w:rsidP="003C0286">
            <w:pPr>
              <w:rPr>
                <w:rFonts w:cstheme="minorHAnsi"/>
              </w:rPr>
            </w:pPr>
            <w:r w:rsidRPr="00DA0535">
              <w:rPr>
                <w:rFonts w:cstheme="minorHAnsi"/>
              </w:rPr>
              <w:t>Przygotowanie się do zajęć 5 godz.</w:t>
            </w:r>
          </w:p>
          <w:p w14:paraId="1AFEDD5D" w14:textId="0E60F7E7" w:rsidR="00ED173C" w:rsidRPr="00DA0535" w:rsidRDefault="00ED173C" w:rsidP="003C0286">
            <w:pPr>
              <w:rPr>
                <w:rFonts w:cstheme="minorHAnsi"/>
              </w:rPr>
            </w:pPr>
            <w:r w:rsidRPr="00DA0535">
              <w:rPr>
                <w:rFonts w:cstheme="minorHAnsi"/>
              </w:rPr>
              <w:t>Przygotowanie się do kolokwium końcowego</w:t>
            </w:r>
            <w:r w:rsidR="00BE19AD">
              <w:rPr>
                <w:rFonts w:cstheme="minorHAnsi"/>
              </w:rPr>
              <w:t xml:space="preserve"> 10</w:t>
            </w:r>
            <w:r w:rsidRPr="00DA0535">
              <w:rPr>
                <w:rFonts w:cstheme="minorHAnsi"/>
              </w:rPr>
              <w:t xml:space="preserve"> godz.</w:t>
            </w:r>
          </w:p>
        </w:tc>
        <w:tc>
          <w:tcPr>
            <w:tcW w:w="4218" w:type="dxa"/>
          </w:tcPr>
          <w:p w14:paraId="3E7EEC1D" w14:textId="77777777" w:rsidR="00ED173C" w:rsidRPr="00DA0535" w:rsidRDefault="00ED173C" w:rsidP="003C0286">
            <w:pPr>
              <w:jc w:val="center"/>
              <w:rPr>
                <w:rFonts w:cstheme="minorHAnsi"/>
                <w:b/>
              </w:rPr>
            </w:pPr>
          </w:p>
          <w:p w14:paraId="2634D846" w14:textId="77777777" w:rsidR="00ED173C" w:rsidRPr="00DA0535" w:rsidRDefault="00ED173C" w:rsidP="003C0286">
            <w:pPr>
              <w:jc w:val="center"/>
              <w:rPr>
                <w:rFonts w:cstheme="minorHAnsi"/>
                <w:b/>
              </w:rPr>
            </w:pPr>
          </w:p>
          <w:p w14:paraId="5459B0B2" w14:textId="52C472E2" w:rsidR="00ED173C" w:rsidRPr="00DA0535" w:rsidRDefault="00BE19AD" w:rsidP="003C028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25</w:t>
            </w:r>
            <w:r w:rsidR="00ED173C" w:rsidRPr="00DA0535">
              <w:rPr>
                <w:rFonts w:cstheme="minorHAnsi"/>
                <w:b/>
              </w:rPr>
              <w:t xml:space="preserve"> godz.</w:t>
            </w:r>
          </w:p>
        </w:tc>
      </w:tr>
      <w:tr w:rsidR="00ED173C" w:rsidRPr="00DA0535" w14:paraId="12D40A7C" w14:textId="77777777" w:rsidTr="00ED173C">
        <w:trPr>
          <w:trHeight w:val="358"/>
        </w:trPr>
        <w:tc>
          <w:tcPr>
            <w:tcW w:w="5070" w:type="dxa"/>
            <w:vAlign w:val="center"/>
          </w:tcPr>
          <w:p w14:paraId="1BA077A9" w14:textId="77777777" w:rsidR="00ED173C" w:rsidRPr="00DA0535" w:rsidRDefault="00ED173C" w:rsidP="003C0286">
            <w:pPr>
              <w:rPr>
                <w:rFonts w:cstheme="minorHAnsi"/>
              </w:rPr>
            </w:pPr>
            <w:r w:rsidRPr="00DA0535">
              <w:rPr>
                <w:rFonts w:cstheme="minorHAnsi"/>
              </w:rPr>
              <w:t>Suma godzin</w:t>
            </w:r>
          </w:p>
        </w:tc>
        <w:tc>
          <w:tcPr>
            <w:tcW w:w="4218" w:type="dxa"/>
          </w:tcPr>
          <w:p w14:paraId="761B5D37" w14:textId="505D7587" w:rsidR="00ED173C" w:rsidRPr="00DA0535" w:rsidRDefault="00BE19AD" w:rsidP="003C028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50</w:t>
            </w:r>
            <w:r w:rsidR="00ED173C" w:rsidRPr="00DA0535">
              <w:rPr>
                <w:rFonts w:cstheme="minorHAnsi"/>
                <w:b/>
              </w:rPr>
              <w:t xml:space="preserve"> godz.</w:t>
            </w:r>
          </w:p>
        </w:tc>
      </w:tr>
      <w:tr w:rsidR="00AF0235" w:rsidRPr="00DA0535" w14:paraId="790F4A7A" w14:textId="77777777" w:rsidTr="00391540">
        <w:tc>
          <w:tcPr>
            <w:tcW w:w="5070" w:type="dxa"/>
          </w:tcPr>
          <w:p w14:paraId="6BA2E221" w14:textId="77777777" w:rsidR="00AF0235" w:rsidRPr="00DA0535" w:rsidRDefault="00AF0235" w:rsidP="003C0286">
            <w:pPr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218" w:type="dxa"/>
          </w:tcPr>
          <w:p w14:paraId="62C9F6D6" w14:textId="09C042FA" w:rsidR="00AF0235" w:rsidRPr="00DA0535" w:rsidRDefault="00BE19AD" w:rsidP="003C028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</w:p>
        </w:tc>
      </w:tr>
    </w:tbl>
    <w:p w14:paraId="5AA9293F" w14:textId="77777777" w:rsidR="007346AB" w:rsidRDefault="007346AB" w:rsidP="003C0286">
      <w:pPr>
        <w:spacing w:after="0" w:line="240" w:lineRule="auto"/>
        <w:jc w:val="both"/>
        <w:rPr>
          <w:rFonts w:cstheme="minorHAnsi"/>
          <w:b/>
        </w:rPr>
      </w:pPr>
    </w:p>
    <w:p w14:paraId="26A04AB4" w14:textId="77777777" w:rsidR="003C0286" w:rsidRDefault="003C0286" w:rsidP="003C0286">
      <w:pPr>
        <w:spacing w:after="0" w:line="240" w:lineRule="auto"/>
        <w:jc w:val="both"/>
        <w:rPr>
          <w:rFonts w:cstheme="minorHAnsi"/>
          <w:b/>
        </w:rPr>
      </w:pPr>
    </w:p>
    <w:p w14:paraId="1FC3337F" w14:textId="77777777" w:rsidR="00FF006C" w:rsidRDefault="00FF006C" w:rsidP="003C0286">
      <w:pPr>
        <w:spacing w:after="0" w:line="240" w:lineRule="auto"/>
        <w:jc w:val="both"/>
        <w:rPr>
          <w:rFonts w:cstheme="minorHAnsi"/>
          <w:b/>
        </w:rPr>
      </w:pPr>
    </w:p>
    <w:p w14:paraId="3E4A366B" w14:textId="77777777" w:rsidR="002D5F6D" w:rsidRPr="00DA0535" w:rsidRDefault="002D5F6D" w:rsidP="003C0286">
      <w:pPr>
        <w:spacing w:after="0" w:line="240" w:lineRule="auto"/>
        <w:jc w:val="both"/>
        <w:rPr>
          <w:rFonts w:cstheme="minorHAnsi"/>
          <w:b/>
        </w:rPr>
      </w:pPr>
    </w:p>
    <w:p w14:paraId="6E5E95AF" w14:textId="77777777" w:rsidR="00ED173C" w:rsidRDefault="00ED173C" w:rsidP="003C0286">
      <w:pPr>
        <w:spacing w:after="0" w:line="240" w:lineRule="auto"/>
        <w:rPr>
          <w:rFonts w:cstheme="minorHAnsi"/>
          <w:b/>
        </w:rPr>
      </w:pPr>
      <w:r w:rsidRPr="00DA0535">
        <w:rPr>
          <w:rFonts w:cstheme="minorHAnsi"/>
          <w:b/>
        </w:rPr>
        <w:t>Tabela 3. Kryteria oceny</w:t>
      </w:r>
    </w:p>
    <w:p w14:paraId="3DA1408D" w14:textId="77777777" w:rsidR="00DA0535" w:rsidRPr="00DA0535" w:rsidRDefault="00DA0535" w:rsidP="003C0286">
      <w:pPr>
        <w:spacing w:after="0" w:line="240" w:lineRule="auto"/>
        <w:rPr>
          <w:rFonts w:cstheme="minorHAnsi"/>
          <w:b/>
        </w:rPr>
      </w:pPr>
    </w:p>
    <w:p w14:paraId="6E36434D" w14:textId="2861C583" w:rsidR="00ED173C" w:rsidRDefault="00ED173C" w:rsidP="003C0286">
      <w:pPr>
        <w:spacing w:after="0" w:line="240" w:lineRule="auto"/>
        <w:jc w:val="both"/>
        <w:rPr>
          <w:rFonts w:cstheme="minorHAnsi"/>
          <w:b/>
        </w:rPr>
      </w:pPr>
      <w:r w:rsidRPr="00DA0535">
        <w:rPr>
          <w:rFonts w:cstheme="minorHAnsi"/>
          <w:b/>
        </w:rPr>
        <w:t xml:space="preserve">Na ocenę końcową składa się </w:t>
      </w:r>
      <w:r w:rsidR="009C0FEC" w:rsidRPr="00DA0535">
        <w:rPr>
          <w:rFonts w:cstheme="minorHAnsi"/>
          <w:b/>
        </w:rPr>
        <w:t>średnia z ocen poprawne wykonanych sprawozdań technicznych</w:t>
      </w:r>
      <w:r w:rsidR="009C0FEC" w:rsidRPr="00DA0535">
        <w:rPr>
          <w:rFonts w:cstheme="minorHAnsi"/>
          <w:b/>
        </w:rPr>
        <w:br/>
        <w:t xml:space="preserve"> z ćwiczeń  oraz zaliczenie końcowego kolokwium</w:t>
      </w:r>
    </w:p>
    <w:p w14:paraId="32C0D842" w14:textId="77777777" w:rsidR="003C0286" w:rsidRPr="00DA0535" w:rsidRDefault="003C0286" w:rsidP="003C0286">
      <w:pPr>
        <w:spacing w:after="0" w:line="240" w:lineRule="auto"/>
        <w:jc w:val="both"/>
        <w:rPr>
          <w:rFonts w:cstheme="minorHAnsi"/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ED173C" w:rsidRPr="00DA0535" w14:paraId="09C12287" w14:textId="77777777" w:rsidTr="00394644">
        <w:trPr>
          <w:trHeight w:val="39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3C69" w14:textId="77777777" w:rsidR="00ED173C" w:rsidRPr="00DA0535" w:rsidRDefault="00ED173C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5938" w14:textId="77777777" w:rsidR="008F3224" w:rsidRPr="00DA0535" w:rsidRDefault="00F002C2" w:rsidP="003C0286">
            <w:pPr>
              <w:spacing w:after="0" w:line="240" w:lineRule="auto"/>
              <w:rPr>
                <w:rFonts w:cstheme="minorHAnsi"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DA0535">
              <w:rPr>
                <w:rFonts w:cstheme="minorHAnsi"/>
                <w:b/>
              </w:rPr>
              <w:t>F1)</w:t>
            </w:r>
            <w:r w:rsidR="008F3224" w:rsidRPr="00DA0535">
              <w:rPr>
                <w:rFonts w:cstheme="minorHAnsi"/>
                <w:b/>
              </w:rPr>
              <w:t xml:space="preserve"> - </w:t>
            </w:r>
            <w:r w:rsidR="008F3224" w:rsidRPr="00DA0535">
              <w:rPr>
                <w:rFonts w:cstheme="minorHAnsi"/>
              </w:rPr>
              <w:t>średnia z ocen uzyskanych za sprawozdania z ćwiczeń laboratoryjnych</w:t>
            </w:r>
            <w:r w:rsidR="008F3224" w:rsidRPr="00DA0535">
              <w:rPr>
                <w:rFonts w:cstheme="minorHAnsi"/>
                <w:b/>
              </w:rPr>
              <w:t xml:space="preserve"> 3</w:t>
            </w:r>
            <w:r w:rsidR="008F3224" w:rsidRPr="00DA0535">
              <w:rPr>
                <w:rFonts w:cstheme="minorHAnsi"/>
              </w:rPr>
              <w:t xml:space="preserve"> (</w:t>
            </w:r>
            <w:r w:rsidR="008F3224" w:rsidRPr="00DA0535">
              <w:rPr>
                <w:rFonts w:cstheme="minorHAnsi"/>
                <w:b/>
              </w:rPr>
              <w:t>P2)</w:t>
            </w:r>
          </w:p>
          <w:p w14:paraId="2F7A815A" w14:textId="77777777" w:rsidR="00ED173C" w:rsidRPr="00DA0535" w:rsidRDefault="00F002C2" w:rsidP="003C0286">
            <w:pPr>
              <w:spacing w:after="0" w:line="240" w:lineRule="auto"/>
              <w:rPr>
                <w:rFonts w:cstheme="minorHAnsi"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>ocena</w:t>
            </w:r>
            <w:r w:rsidRPr="00DA0535">
              <w:rPr>
                <w:rFonts w:cstheme="minorHAnsi"/>
                <w:b/>
              </w:rPr>
              <w:t xml:space="preserve"> 3</w:t>
            </w:r>
            <w:r w:rsidRPr="00DA0535">
              <w:rPr>
                <w:rFonts w:cstheme="minorHAnsi"/>
              </w:rPr>
              <w:t xml:space="preserve">  z kolokwium końcowego (</w:t>
            </w:r>
            <w:r w:rsidRPr="00DA0535">
              <w:rPr>
                <w:rFonts w:cstheme="minorHAnsi"/>
                <w:b/>
              </w:rPr>
              <w:t>P3</w:t>
            </w:r>
            <w:r w:rsidR="008F3224" w:rsidRPr="00DA0535">
              <w:rPr>
                <w:rFonts w:cstheme="minorHAnsi"/>
                <w:b/>
              </w:rPr>
              <w:t>)</w:t>
            </w:r>
          </w:p>
        </w:tc>
      </w:tr>
      <w:tr w:rsidR="00ED173C" w:rsidRPr="00DA0535" w14:paraId="7FCC87DB" w14:textId="77777777" w:rsidTr="0039464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5DCC" w14:textId="77777777" w:rsidR="00ED173C" w:rsidRPr="00DA0535" w:rsidRDefault="00ED173C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342" w14:textId="77777777" w:rsidR="008F3224" w:rsidRPr="00DA0535" w:rsidRDefault="008F3224" w:rsidP="003C0286">
            <w:pPr>
              <w:spacing w:after="0" w:line="240" w:lineRule="auto"/>
              <w:rPr>
                <w:rFonts w:cstheme="minorHAnsi"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DA0535">
              <w:rPr>
                <w:rFonts w:cstheme="minorHAnsi"/>
                <w:b/>
              </w:rPr>
              <w:t xml:space="preserve">F1) - </w:t>
            </w:r>
            <w:r w:rsidRPr="00DA0535">
              <w:rPr>
                <w:rFonts w:cstheme="minorHAnsi"/>
              </w:rPr>
              <w:t xml:space="preserve">średnia z ocen uzyskanych za sprawozdania z ćwiczeń laboratoryjnych </w:t>
            </w:r>
            <w:r w:rsidRPr="00DA0535">
              <w:rPr>
                <w:rFonts w:cstheme="minorHAnsi"/>
                <w:b/>
              </w:rPr>
              <w:t xml:space="preserve">3,5  </w:t>
            </w:r>
            <w:r w:rsidRPr="00DA0535">
              <w:rPr>
                <w:rFonts w:cstheme="minorHAnsi"/>
              </w:rPr>
              <w:t>(</w:t>
            </w:r>
            <w:r w:rsidRPr="00DA0535">
              <w:rPr>
                <w:rFonts w:cstheme="minorHAnsi"/>
                <w:b/>
              </w:rPr>
              <w:t>P2)</w:t>
            </w:r>
          </w:p>
          <w:p w14:paraId="7076273F" w14:textId="77777777" w:rsidR="008F3224" w:rsidRPr="00DA0535" w:rsidRDefault="008F3224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 xml:space="preserve">ocena </w:t>
            </w:r>
            <w:r w:rsidRPr="00DA0535">
              <w:rPr>
                <w:rFonts w:cstheme="minorHAnsi"/>
                <w:b/>
              </w:rPr>
              <w:t xml:space="preserve">3,5  </w:t>
            </w:r>
            <w:r w:rsidRPr="00DA0535">
              <w:rPr>
                <w:rFonts w:cstheme="minorHAnsi"/>
              </w:rPr>
              <w:t>z kolokwium końcowego (</w:t>
            </w:r>
            <w:r w:rsidRPr="00DA0535">
              <w:rPr>
                <w:rFonts w:cstheme="minorHAnsi"/>
                <w:b/>
              </w:rPr>
              <w:t>P3)</w:t>
            </w:r>
          </w:p>
        </w:tc>
      </w:tr>
      <w:tr w:rsidR="00ED173C" w:rsidRPr="00DA0535" w14:paraId="0D1DF122" w14:textId="77777777" w:rsidTr="0039464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D305" w14:textId="77777777" w:rsidR="00ED173C" w:rsidRPr="00DA0535" w:rsidRDefault="00ED173C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4766" w14:textId="77777777" w:rsidR="008F3224" w:rsidRPr="00DA0535" w:rsidRDefault="008F3224" w:rsidP="003C0286">
            <w:pPr>
              <w:spacing w:after="0" w:line="240" w:lineRule="auto"/>
              <w:rPr>
                <w:rFonts w:cstheme="minorHAnsi"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DA0535">
              <w:rPr>
                <w:rFonts w:cstheme="minorHAnsi"/>
                <w:b/>
              </w:rPr>
              <w:t xml:space="preserve">F1) - </w:t>
            </w:r>
            <w:r w:rsidRPr="00DA0535">
              <w:rPr>
                <w:rFonts w:cstheme="minorHAnsi"/>
              </w:rPr>
              <w:t xml:space="preserve">średnia z ocen uzyskanych za sprawozdania z ćwiczeń laboratoryjnych </w:t>
            </w:r>
            <w:r w:rsidRPr="00DA0535">
              <w:rPr>
                <w:rFonts w:cstheme="minorHAnsi"/>
                <w:b/>
              </w:rPr>
              <w:t xml:space="preserve">3,5  </w:t>
            </w:r>
            <w:r w:rsidRPr="00DA0535">
              <w:rPr>
                <w:rFonts w:cstheme="minorHAnsi"/>
              </w:rPr>
              <w:t>(</w:t>
            </w:r>
            <w:r w:rsidRPr="00DA0535">
              <w:rPr>
                <w:rFonts w:cstheme="minorHAnsi"/>
                <w:b/>
              </w:rPr>
              <w:t>P2)</w:t>
            </w:r>
          </w:p>
          <w:p w14:paraId="5DDFF310" w14:textId="77777777" w:rsidR="00ED173C" w:rsidRPr="00DA0535" w:rsidRDefault="008F3224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 xml:space="preserve">ocena </w:t>
            </w:r>
            <w:r w:rsidRPr="00DA0535">
              <w:rPr>
                <w:rFonts w:cstheme="minorHAnsi"/>
                <w:b/>
              </w:rPr>
              <w:t xml:space="preserve">4  </w:t>
            </w:r>
            <w:r w:rsidRPr="00DA0535">
              <w:rPr>
                <w:rFonts w:cstheme="minorHAnsi"/>
              </w:rPr>
              <w:t>z kolokwium końcowego (</w:t>
            </w:r>
            <w:r w:rsidRPr="00DA0535">
              <w:rPr>
                <w:rFonts w:cstheme="minorHAnsi"/>
                <w:b/>
              </w:rPr>
              <w:t>P3)</w:t>
            </w:r>
          </w:p>
          <w:p w14:paraId="737C92F0" w14:textId="77777777" w:rsidR="008F3224" w:rsidRPr="00DA0535" w:rsidRDefault="008F3224" w:rsidP="003C0286">
            <w:pPr>
              <w:spacing w:after="0" w:line="240" w:lineRule="auto"/>
              <w:rPr>
                <w:rFonts w:cstheme="minorHAnsi"/>
              </w:rPr>
            </w:pPr>
            <w:r w:rsidRPr="00DA0535">
              <w:rPr>
                <w:rFonts w:cstheme="minorHAnsi"/>
                <w:b/>
              </w:rPr>
              <w:t xml:space="preserve"> - </w:t>
            </w:r>
            <w:r w:rsidRPr="00DA0535">
              <w:rPr>
                <w:rFonts w:cstheme="minorHAnsi"/>
              </w:rPr>
              <w:t>ocena aktywności studenta podczas zajęć (</w:t>
            </w:r>
            <w:r w:rsidRPr="00DA0535">
              <w:rPr>
                <w:rFonts w:cstheme="minorHAnsi"/>
                <w:b/>
              </w:rPr>
              <w:t>P1)</w:t>
            </w:r>
          </w:p>
        </w:tc>
      </w:tr>
      <w:tr w:rsidR="00ED173C" w:rsidRPr="00DA0535" w14:paraId="7A0C0F4E" w14:textId="77777777" w:rsidTr="0039464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6736" w14:textId="77777777" w:rsidR="00ED173C" w:rsidRPr="00DA0535" w:rsidRDefault="00ED173C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>Na ocenę 4,5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75DB" w14:textId="77777777" w:rsidR="008F3224" w:rsidRPr="00DA0535" w:rsidRDefault="008F3224" w:rsidP="003C0286">
            <w:pPr>
              <w:spacing w:after="0" w:line="240" w:lineRule="auto"/>
              <w:rPr>
                <w:rFonts w:cstheme="minorHAnsi"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DA0535">
              <w:rPr>
                <w:rFonts w:cstheme="minorHAnsi"/>
                <w:b/>
              </w:rPr>
              <w:t xml:space="preserve">F1) - </w:t>
            </w:r>
            <w:r w:rsidRPr="00DA0535">
              <w:rPr>
                <w:rFonts w:cstheme="minorHAnsi"/>
              </w:rPr>
              <w:t xml:space="preserve">średnia z ocen uzyskanych za sprawozdania z ćwiczeń laboratoryjnych </w:t>
            </w:r>
            <w:r w:rsidRPr="00DA0535">
              <w:rPr>
                <w:rFonts w:cstheme="minorHAnsi"/>
                <w:b/>
              </w:rPr>
              <w:t xml:space="preserve">4 </w:t>
            </w:r>
            <w:r w:rsidRPr="00DA0535">
              <w:rPr>
                <w:rFonts w:cstheme="minorHAnsi"/>
              </w:rPr>
              <w:t>(</w:t>
            </w:r>
            <w:r w:rsidRPr="00DA0535">
              <w:rPr>
                <w:rFonts w:cstheme="minorHAnsi"/>
                <w:b/>
              </w:rPr>
              <w:t>P2)</w:t>
            </w:r>
          </w:p>
          <w:p w14:paraId="6F223A55" w14:textId="77777777" w:rsidR="008F3224" w:rsidRPr="00DA0535" w:rsidRDefault="008F3224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 xml:space="preserve">ocena </w:t>
            </w:r>
            <w:r w:rsidRPr="00DA0535">
              <w:rPr>
                <w:rFonts w:cstheme="minorHAnsi"/>
                <w:b/>
              </w:rPr>
              <w:t xml:space="preserve">4,5  </w:t>
            </w:r>
            <w:r w:rsidRPr="00DA0535">
              <w:rPr>
                <w:rFonts w:cstheme="minorHAnsi"/>
              </w:rPr>
              <w:t>z kolokwium końcowego (</w:t>
            </w:r>
            <w:r w:rsidRPr="00DA0535">
              <w:rPr>
                <w:rFonts w:cstheme="minorHAnsi"/>
                <w:b/>
              </w:rPr>
              <w:t>P3)</w:t>
            </w:r>
          </w:p>
          <w:p w14:paraId="0F24BEAD" w14:textId="77777777" w:rsidR="00ED173C" w:rsidRPr="00DA0535" w:rsidRDefault="008F3224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>ocena aktywności studenta podczas zajęć (</w:t>
            </w:r>
            <w:r w:rsidRPr="00DA0535">
              <w:rPr>
                <w:rFonts w:cstheme="minorHAnsi"/>
                <w:b/>
              </w:rPr>
              <w:t>P1)</w:t>
            </w:r>
          </w:p>
          <w:p w14:paraId="0FB3A6A0" w14:textId="77777777" w:rsidR="008F3224" w:rsidRPr="00DA0535" w:rsidRDefault="008F3224" w:rsidP="003C0286">
            <w:pPr>
              <w:spacing w:after="0" w:line="240" w:lineRule="auto"/>
              <w:rPr>
                <w:rFonts w:cstheme="minorHAnsi"/>
              </w:rPr>
            </w:pPr>
            <w:r w:rsidRPr="00DA0535">
              <w:rPr>
                <w:rFonts w:cstheme="minorHAnsi"/>
              </w:rPr>
              <w:t>- wypowiedzi studenta świadczące o zrozumieniu bądź brakach w zrozumieniu treści omawianych podczas zajęć (</w:t>
            </w:r>
            <w:r w:rsidRPr="00DA0535">
              <w:rPr>
                <w:rFonts w:cstheme="minorHAnsi"/>
                <w:b/>
              </w:rPr>
              <w:t>F2)</w:t>
            </w:r>
          </w:p>
        </w:tc>
      </w:tr>
      <w:tr w:rsidR="00ED173C" w:rsidRPr="00DA0535" w14:paraId="6C1140B8" w14:textId="77777777" w:rsidTr="0039464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129B" w14:textId="77777777" w:rsidR="00ED173C" w:rsidRPr="00DA0535" w:rsidRDefault="00ED173C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>Na ocenę 5,0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941C" w14:textId="77777777" w:rsidR="00E03DFE" w:rsidRPr="00DA0535" w:rsidRDefault="00E03DFE" w:rsidP="003C0286">
            <w:pPr>
              <w:spacing w:after="0" w:line="240" w:lineRule="auto"/>
              <w:rPr>
                <w:rFonts w:cstheme="minorHAnsi"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DA0535">
              <w:rPr>
                <w:rFonts w:cstheme="minorHAnsi"/>
                <w:b/>
              </w:rPr>
              <w:t xml:space="preserve">F1) - </w:t>
            </w:r>
            <w:r w:rsidRPr="00DA0535">
              <w:rPr>
                <w:rFonts w:cstheme="minorHAnsi"/>
              </w:rPr>
              <w:t xml:space="preserve">średnia z ocen uzyskanych za sprawozdania z ćwiczeń laboratoryjnych </w:t>
            </w:r>
            <w:r w:rsidRPr="00DA0535">
              <w:rPr>
                <w:rFonts w:cstheme="minorHAnsi"/>
                <w:b/>
              </w:rPr>
              <w:t xml:space="preserve">4,5 </w:t>
            </w:r>
            <w:r w:rsidRPr="00DA0535">
              <w:rPr>
                <w:rFonts w:cstheme="minorHAnsi"/>
              </w:rPr>
              <w:t>(</w:t>
            </w:r>
            <w:r w:rsidRPr="00DA0535">
              <w:rPr>
                <w:rFonts w:cstheme="minorHAnsi"/>
                <w:b/>
              </w:rPr>
              <w:t>P2)</w:t>
            </w:r>
          </w:p>
          <w:p w14:paraId="1050BACF" w14:textId="77777777" w:rsidR="00E03DFE" w:rsidRPr="00DA0535" w:rsidRDefault="00E03DFE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 xml:space="preserve">ocena </w:t>
            </w:r>
            <w:r w:rsidRPr="00DA0535">
              <w:rPr>
                <w:rFonts w:cstheme="minorHAnsi"/>
                <w:b/>
              </w:rPr>
              <w:t xml:space="preserve">5  </w:t>
            </w:r>
            <w:r w:rsidRPr="00DA0535">
              <w:rPr>
                <w:rFonts w:cstheme="minorHAnsi"/>
              </w:rPr>
              <w:t>z kolokwium końcowego (</w:t>
            </w:r>
            <w:r w:rsidRPr="00DA0535">
              <w:rPr>
                <w:rFonts w:cstheme="minorHAnsi"/>
                <w:b/>
              </w:rPr>
              <w:t>P3)</w:t>
            </w:r>
          </w:p>
          <w:p w14:paraId="041B595D" w14:textId="77777777" w:rsidR="00E03DFE" w:rsidRPr="00DA0535" w:rsidRDefault="00E03DFE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>ocena aktywności studenta podczas zajęć (</w:t>
            </w:r>
            <w:r w:rsidRPr="00DA0535">
              <w:rPr>
                <w:rFonts w:cstheme="minorHAnsi"/>
                <w:b/>
              </w:rPr>
              <w:t>P1)</w:t>
            </w:r>
          </w:p>
          <w:p w14:paraId="2840072C" w14:textId="77777777" w:rsidR="00ED173C" w:rsidRPr="00DA0535" w:rsidRDefault="00E03DFE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</w:rPr>
              <w:t>- wypowiedzi studenta świadczące o zrozumieniu bądź brakach w zrozumieniu treści omawianych podczas zajęć (</w:t>
            </w:r>
            <w:r w:rsidRPr="00DA0535">
              <w:rPr>
                <w:rFonts w:cstheme="minorHAnsi"/>
                <w:b/>
              </w:rPr>
              <w:t>F2)</w:t>
            </w:r>
          </w:p>
          <w:p w14:paraId="3B5FFA47" w14:textId="77777777" w:rsidR="00E03DFE" w:rsidRPr="00DA0535" w:rsidRDefault="00E03DFE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</w:rPr>
              <w:t>- pytania zadawane przez studenta świadczących o poziomie wiedzy i zainteresowania poruszaną problematyką (</w:t>
            </w:r>
            <w:r w:rsidRPr="00DA0535">
              <w:rPr>
                <w:rFonts w:cstheme="minorHAnsi"/>
                <w:b/>
              </w:rPr>
              <w:t>F3)</w:t>
            </w:r>
          </w:p>
        </w:tc>
      </w:tr>
    </w:tbl>
    <w:p w14:paraId="6CECC542" w14:textId="77777777" w:rsidR="00ED173C" w:rsidRPr="00DA0535" w:rsidRDefault="00ED173C" w:rsidP="003C0286">
      <w:pPr>
        <w:spacing w:after="0" w:line="240" w:lineRule="auto"/>
        <w:jc w:val="both"/>
        <w:rPr>
          <w:rFonts w:cstheme="minorHAnsi"/>
          <w:b/>
        </w:rPr>
      </w:pPr>
    </w:p>
    <w:p w14:paraId="52585CE7" w14:textId="77777777" w:rsidR="007346AB" w:rsidRPr="00DA0535" w:rsidRDefault="007346AB" w:rsidP="003C0286">
      <w:pPr>
        <w:spacing w:after="0" w:line="240" w:lineRule="auto"/>
        <w:rPr>
          <w:rFonts w:cstheme="minorHAnsi"/>
          <w:b/>
        </w:rPr>
      </w:pPr>
      <w:r w:rsidRPr="00DA0535">
        <w:rPr>
          <w:rFonts w:cstheme="minorHAnsi"/>
          <w:b/>
        </w:rPr>
        <w:br w:type="page"/>
      </w:r>
    </w:p>
    <w:p w14:paraId="22F0E15D" w14:textId="77777777" w:rsidR="007346AB" w:rsidRPr="00DA0535" w:rsidRDefault="007346AB" w:rsidP="003C0286">
      <w:pPr>
        <w:spacing w:after="0" w:line="240" w:lineRule="auto"/>
        <w:jc w:val="both"/>
        <w:rPr>
          <w:rFonts w:cstheme="minorHAnsi"/>
          <w:b/>
        </w:rPr>
        <w:sectPr w:rsidR="007346AB" w:rsidRPr="00DA053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E025F4A" w14:textId="6920FEB2" w:rsidR="00E04EBD" w:rsidRDefault="007346AB" w:rsidP="003C0286">
      <w:pPr>
        <w:spacing w:after="0" w:line="240" w:lineRule="auto"/>
        <w:jc w:val="both"/>
        <w:rPr>
          <w:b/>
        </w:rPr>
      </w:pPr>
      <w:r>
        <w:rPr>
          <w:b/>
        </w:rPr>
        <w:lastRenderedPageBreak/>
        <w:t>Tabela</w:t>
      </w:r>
      <w:r w:rsidR="00A95A72">
        <w:rPr>
          <w:b/>
        </w:rPr>
        <w:t xml:space="preserve"> 4</w:t>
      </w:r>
      <w:r>
        <w:rPr>
          <w:b/>
        </w:rPr>
        <w:t xml:space="preserve"> . Powiązanie efektów </w:t>
      </w:r>
      <w:r w:rsidR="003F057C">
        <w:rPr>
          <w:b/>
        </w:rPr>
        <w:t>uczenia się</w:t>
      </w:r>
      <w:r>
        <w:rPr>
          <w:b/>
        </w:rPr>
        <w:t xml:space="preserve"> przedmiotu </w:t>
      </w:r>
      <w:r w:rsidR="0058097E">
        <w:rPr>
          <w:b/>
        </w:rPr>
        <w:t>SYSTEMY INFORMACJI PRZESTRZENNEJ,</w:t>
      </w:r>
      <w:r>
        <w:rPr>
          <w:b/>
        </w:rPr>
        <w:t xml:space="preserve"> treści programowych, metod i form dotyczących z  efektami zdefiniowanymi dla kierunku </w:t>
      </w:r>
      <w:r w:rsidR="00D37809">
        <w:rPr>
          <w:b/>
        </w:rPr>
        <w:t>GEODEZJA i KARTOGRAFIA</w:t>
      </w:r>
      <w:r w:rsidR="003C0286">
        <w:rPr>
          <w:b/>
        </w:rPr>
        <w:t xml:space="preserve"> -  studia II stopnia.</w:t>
      </w:r>
    </w:p>
    <w:p w14:paraId="0C0E5DB2" w14:textId="77777777" w:rsidR="003C0286" w:rsidRDefault="003C0286" w:rsidP="003C0286">
      <w:pPr>
        <w:spacing w:after="0" w:line="240" w:lineRule="auto"/>
        <w:jc w:val="both"/>
        <w:rPr>
          <w:b/>
        </w:rPr>
      </w:pPr>
    </w:p>
    <w:tbl>
      <w:tblPr>
        <w:tblStyle w:val="Tabela-Siatka"/>
        <w:tblW w:w="13603" w:type="dxa"/>
        <w:tblLayout w:type="fixed"/>
        <w:tblLook w:val="04A0" w:firstRow="1" w:lastRow="0" w:firstColumn="1" w:lastColumn="0" w:noHBand="0" w:noVBand="1"/>
      </w:tblPr>
      <w:tblGrid>
        <w:gridCol w:w="2834"/>
        <w:gridCol w:w="2886"/>
        <w:gridCol w:w="2030"/>
        <w:gridCol w:w="2030"/>
        <w:gridCol w:w="3823"/>
      </w:tblGrid>
      <w:tr w:rsidR="002D5F6D" w14:paraId="5C66BB35" w14:textId="77777777" w:rsidTr="008155D7">
        <w:trPr>
          <w:trHeight w:hRule="exact" w:val="1229"/>
        </w:trPr>
        <w:tc>
          <w:tcPr>
            <w:tcW w:w="2834" w:type="dxa"/>
            <w:vAlign w:val="center"/>
          </w:tcPr>
          <w:p w14:paraId="20B4EA9A" w14:textId="77777777" w:rsidR="002D5F6D" w:rsidRDefault="002D5F6D" w:rsidP="004B4DAB">
            <w:pPr>
              <w:jc w:val="center"/>
              <w:rPr>
                <w:b/>
              </w:rPr>
            </w:pPr>
            <w:r>
              <w:rPr>
                <w:b/>
              </w:rPr>
              <w:t>Treści programowe (E)</w:t>
            </w:r>
          </w:p>
        </w:tc>
        <w:tc>
          <w:tcPr>
            <w:tcW w:w="2886" w:type="dxa"/>
            <w:vAlign w:val="center"/>
          </w:tcPr>
          <w:p w14:paraId="5798E13F" w14:textId="77777777" w:rsidR="002D5F6D" w:rsidRDefault="002D5F6D" w:rsidP="004B4DAB">
            <w:pPr>
              <w:jc w:val="center"/>
              <w:rPr>
                <w:b/>
              </w:rPr>
            </w:pPr>
            <w:r>
              <w:rPr>
                <w:b/>
              </w:rPr>
              <w:t>Metody dydaktyczne (F)</w:t>
            </w:r>
          </w:p>
        </w:tc>
        <w:tc>
          <w:tcPr>
            <w:tcW w:w="2030" w:type="dxa"/>
            <w:vAlign w:val="center"/>
          </w:tcPr>
          <w:p w14:paraId="1F061CC8" w14:textId="284FC45E" w:rsidR="002D5F6D" w:rsidRDefault="002D5F6D" w:rsidP="004B4DAB">
            <w:pPr>
              <w:jc w:val="center"/>
              <w:rPr>
                <w:b/>
              </w:rPr>
            </w:pPr>
            <w:r>
              <w:rPr>
                <w:b/>
              </w:rPr>
              <w:t>Formy dydaktyczne prowadzenia zajęć (A8)</w:t>
            </w:r>
          </w:p>
        </w:tc>
        <w:tc>
          <w:tcPr>
            <w:tcW w:w="2030" w:type="dxa"/>
            <w:vAlign w:val="center"/>
          </w:tcPr>
          <w:p w14:paraId="488AF7E7" w14:textId="2637FDFF" w:rsidR="002D5F6D" w:rsidRDefault="002D5F6D" w:rsidP="004B4DAB">
            <w:pPr>
              <w:jc w:val="center"/>
              <w:rPr>
                <w:b/>
              </w:rPr>
            </w:pPr>
            <w:r>
              <w:rPr>
                <w:b/>
              </w:rPr>
              <w:t xml:space="preserve">Efekty </w:t>
            </w:r>
            <w:r w:rsidR="009147F1">
              <w:rPr>
                <w:b/>
              </w:rPr>
              <w:t>ucz</w:t>
            </w:r>
            <w:r w:rsidR="002B1EE9">
              <w:rPr>
                <w:b/>
              </w:rPr>
              <w:t>enia się</w:t>
            </w:r>
            <w:r>
              <w:rPr>
                <w:b/>
              </w:rPr>
              <w:t xml:space="preserve"> (D)</w:t>
            </w:r>
          </w:p>
        </w:tc>
        <w:tc>
          <w:tcPr>
            <w:tcW w:w="3823" w:type="dxa"/>
            <w:vAlign w:val="center"/>
          </w:tcPr>
          <w:p w14:paraId="16552B31" w14:textId="77777777" w:rsidR="002D5F6D" w:rsidRDefault="002D5F6D" w:rsidP="004B4DAB">
            <w:pPr>
              <w:jc w:val="center"/>
              <w:rPr>
                <w:b/>
              </w:rPr>
            </w:pPr>
            <w:r w:rsidRPr="001F7DB5">
              <w:rPr>
                <w:b/>
              </w:rPr>
              <w:t xml:space="preserve">Odniesienia do </w:t>
            </w:r>
            <w:r>
              <w:rPr>
                <w:b/>
              </w:rPr>
              <w:t xml:space="preserve">opisu </w:t>
            </w:r>
            <w:r w:rsidRPr="001F7DB5">
              <w:rPr>
                <w:b/>
              </w:rPr>
              <w:t>efektów kształcenia dla obszaru nauk technicznych</w:t>
            </w:r>
          </w:p>
        </w:tc>
      </w:tr>
      <w:tr w:rsidR="002D5F6D" w14:paraId="764924E8" w14:textId="52706600" w:rsidTr="008155D7">
        <w:trPr>
          <w:trHeight w:hRule="exact" w:val="410"/>
        </w:trPr>
        <w:tc>
          <w:tcPr>
            <w:tcW w:w="13603" w:type="dxa"/>
            <w:gridSpan w:val="5"/>
            <w:vAlign w:val="center"/>
          </w:tcPr>
          <w:p w14:paraId="3D05FA32" w14:textId="661E4B68" w:rsidR="002D5F6D" w:rsidRPr="00626273" w:rsidRDefault="002D5F6D" w:rsidP="004B4DA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Wiedza</w:t>
            </w:r>
          </w:p>
        </w:tc>
      </w:tr>
      <w:tr w:rsidR="002D5F6D" w14:paraId="3B67CA55" w14:textId="77777777" w:rsidTr="002305C7">
        <w:trPr>
          <w:trHeight w:hRule="exact" w:val="1116"/>
        </w:trPr>
        <w:tc>
          <w:tcPr>
            <w:tcW w:w="2834" w:type="dxa"/>
            <w:vAlign w:val="center"/>
          </w:tcPr>
          <w:p w14:paraId="6946176D" w14:textId="65015B1B" w:rsidR="002D5F6D" w:rsidRPr="00DA0535" w:rsidRDefault="00AF4CD8" w:rsidP="004B4DA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EW 1- EW5</w:t>
            </w:r>
          </w:p>
        </w:tc>
        <w:tc>
          <w:tcPr>
            <w:tcW w:w="2886" w:type="dxa"/>
            <w:vAlign w:val="center"/>
          </w:tcPr>
          <w:p w14:paraId="40FD960D" w14:textId="119E6A9E" w:rsidR="002D5F6D" w:rsidRPr="00DA0535" w:rsidRDefault="00D03FBF" w:rsidP="004B4DAB">
            <w:pPr>
              <w:jc w:val="center"/>
              <w:rPr>
                <w:rFonts w:cstheme="minorHAnsi"/>
              </w:rPr>
            </w:pPr>
            <w:r w:rsidRPr="00D03FBF">
              <w:rPr>
                <w:rFonts w:cstheme="minorHAnsi"/>
                <w:bCs/>
                <w:lang w:val="uk-UA"/>
              </w:rPr>
              <w:t xml:space="preserve">Wykład </w:t>
            </w:r>
          </w:p>
        </w:tc>
        <w:tc>
          <w:tcPr>
            <w:tcW w:w="2030" w:type="dxa"/>
            <w:vAlign w:val="center"/>
          </w:tcPr>
          <w:p w14:paraId="5B724850" w14:textId="14960B4E" w:rsidR="002D5F6D" w:rsidRPr="00DA0535" w:rsidRDefault="00D03FBF" w:rsidP="004B4DA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Wykład </w:t>
            </w:r>
          </w:p>
        </w:tc>
        <w:tc>
          <w:tcPr>
            <w:tcW w:w="2030" w:type="dxa"/>
            <w:vAlign w:val="center"/>
          </w:tcPr>
          <w:p w14:paraId="4A4D0BDD" w14:textId="6C655A01" w:rsidR="002D5F6D" w:rsidRPr="00DA0535" w:rsidRDefault="008C0A57" w:rsidP="004B4DA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EP_</w:t>
            </w:r>
            <w:r w:rsidR="002D5F6D" w:rsidRPr="00DA0535">
              <w:rPr>
                <w:rFonts w:cstheme="minorHAnsi"/>
              </w:rPr>
              <w:t>W</w:t>
            </w:r>
            <w:r>
              <w:rPr>
                <w:rFonts w:cstheme="minorHAnsi"/>
              </w:rPr>
              <w:t>0</w:t>
            </w:r>
            <w:r w:rsidR="002D5F6D" w:rsidRPr="00DA0535">
              <w:rPr>
                <w:rFonts w:cstheme="minorHAnsi"/>
              </w:rPr>
              <w:t>1</w:t>
            </w:r>
          </w:p>
        </w:tc>
        <w:tc>
          <w:tcPr>
            <w:tcW w:w="3823" w:type="dxa"/>
            <w:vAlign w:val="center"/>
          </w:tcPr>
          <w:p w14:paraId="5098F189" w14:textId="16770610" w:rsidR="009D549D" w:rsidRDefault="009D549D" w:rsidP="004B4DAB">
            <w:pPr>
              <w:jc w:val="center"/>
              <w:rPr>
                <w:rFonts w:eastAsia="Times New Roman" w:cstheme="minorHAnsi"/>
                <w:bCs/>
              </w:rPr>
            </w:pPr>
            <w:r w:rsidRPr="009D549D">
              <w:rPr>
                <w:rFonts w:eastAsia="Times New Roman" w:cstheme="minorHAnsi"/>
                <w:bCs/>
                <w:lang w:val="uk-UA"/>
              </w:rPr>
              <w:t>K2PGiK_W0</w:t>
            </w:r>
            <w:r w:rsidRPr="009D549D">
              <w:rPr>
                <w:rFonts w:eastAsia="Times New Roman" w:cstheme="minorHAnsi"/>
                <w:bCs/>
              </w:rPr>
              <w:t xml:space="preserve">1, </w:t>
            </w:r>
            <w:r w:rsidRPr="009D549D">
              <w:rPr>
                <w:rFonts w:eastAsia="Times New Roman" w:cstheme="minorHAnsi"/>
                <w:bCs/>
                <w:lang w:val="uk-UA"/>
              </w:rPr>
              <w:t>K2PGiK_W0</w:t>
            </w:r>
            <w:r w:rsidRPr="009D549D">
              <w:rPr>
                <w:rFonts w:eastAsia="Times New Roman" w:cstheme="minorHAnsi"/>
                <w:bCs/>
              </w:rPr>
              <w:t>2</w:t>
            </w:r>
          </w:p>
          <w:p w14:paraId="1F4A7DB7" w14:textId="77777777" w:rsidR="002305C7" w:rsidRDefault="002D5F6D" w:rsidP="004B4DAB">
            <w:pPr>
              <w:jc w:val="center"/>
              <w:rPr>
                <w:rFonts w:cstheme="minorHAnsi"/>
              </w:rPr>
            </w:pPr>
            <w:r w:rsidRPr="00DA0535">
              <w:rPr>
                <w:rFonts w:eastAsia="Times New Roman" w:cstheme="minorHAnsi"/>
              </w:rPr>
              <w:t>K2PGiK_</w:t>
            </w:r>
            <w:r w:rsidRPr="00DA0535">
              <w:rPr>
                <w:rFonts w:cstheme="minorHAnsi"/>
              </w:rPr>
              <w:t xml:space="preserve"> W03 </w:t>
            </w:r>
            <w:r w:rsidRPr="00DA0535">
              <w:rPr>
                <w:rFonts w:eastAsia="Times New Roman" w:cstheme="minorHAnsi"/>
              </w:rPr>
              <w:t>K2PGiK_</w:t>
            </w:r>
            <w:r w:rsidRPr="00DA0535">
              <w:rPr>
                <w:rFonts w:cstheme="minorHAnsi"/>
              </w:rPr>
              <w:t xml:space="preserve"> W0</w:t>
            </w:r>
            <w:r>
              <w:rPr>
                <w:rFonts w:cstheme="minorHAnsi"/>
              </w:rPr>
              <w:t>5</w:t>
            </w:r>
            <w:r w:rsidR="002305C7">
              <w:rPr>
                <w:rFonts w:cstheme="minorHAnsi"/>
              </w:rPr>
              <w:t xml:space="preserve">, </w:t>
            </w:r>
          </w:p>
          <w:p w14:paraId="08CCFF38" w14:textId="46C86AAA" w:rsidR="002D5F6D" w:rsidRPr="002305C7" w:rsidRDefault="002305C7" w:rsidP="004B4DAB">
            <w:pPr>
              <w:jc w:val="center"/>
              <w:rPr>
                <w:rFonts w:cstheme="minorHAnsi"/>
              </w:rPr>
            </w:pPr>
            <w:r w:rsidRPr="002305C7">
              <w:rPr>
                <w:rFonts w:cstheme="minorHAnsi"/>
                <w:lang w:val="uk-UA"/>
              </w:rPr>
              <w:t>K2PGiK_W0</w:t>
            </w:r>
            <w:r>
              <w:rPr>
                <w:rFonts w:cstheme="minorHAnsi"/>
              </w:rPr>
              <w:t>8</w:t>
            </w:r>
          </w:p>
        </w:tc>
      </w:tr>
      <w:tr w:rsidR="002D5F6D" w14:paraId="2BF193C7" w14:textId="77777777" w:rsidTr="009D549D">
        <w:trPr>
          <w:trHeight w:hRule="exact" w:val="841"/>
        </w:trPr>
        <w:tc>
          <w:tcPr>
            <w:tcW w:w="2834" w:type="dxa"/>
            <w:vAlign w:val="center"/>
          </w:tcPr>
          <w:p w14:paraId="2B7C7787" w14:textId="48EA161D" w:rsidR="002D5F6D" w:rsidRPr="00DA0535" w:rsidRDefault="00AF4CD8" w:rsidP="004B4DA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EW1 – EW5</w:t>
            </w:r>
          </w:p>
        </w:tc>
        <w:tc>
          <w:tcPr>
            <w:tcW w:w="2886" w:type="dxa"/>
            <w:vAlign w:val="center"/>
          </w:tcPr>
          <w:p w14:paraId="61023B0D" w14:textId="3E6F20A3" w:rsidR="002D5F6D" w:rsidRPr="00DA0535" w:rsidRDefault="00D03FBF" w:rsidP="004B4DAB">
            <w:pPr>
              <w:jc w:val="center"/>
              <w:rPr>
                <w:rFonts w:cstheme="minorHAnsi"/>
              </w:rPr>
            </w:pPr>
            <w:r w:rsidRPr="00D03FBF">
              <w:rPr>
                <w:rFonts w:cstheme="minorHAnsi"/>
                <w:bCs/>
                <w:lang w:val="uk-UA"/>
              </w:rPr>
              <w:t xml:space="preserve">Wykład </w:t>
            </w:r>
          </w:p>
        </w:tc>
        <w:tc>
          <w:tcPr>
            <w:tcW w:w="2030" w:type="dxa"/>
            <w:vAlign w:val="center"/>
          </w:tcPr>
          <w:p w14:paraId="2DA046BA" w14:textId="480EFFDB" w:rsidR="002D5F6D" w:rsidRPr="00DA0535" w:rsidRDefault="00D03FBF" w:rsidP="004B4DA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Wykład </w:t>
            </w:r>
          </w:p>
        </w:tc>
        <w:tc>
          <w:tcPr>
            <w:tcW w:w="2030" w:type="dxa"/>
            <w:vAlign w:val="center"/>
          </w:tcPr>
          <w:p w14:paraId="78C621B6" w14:textId="0B67641C" w:rsidR="002D5F6D" w:rsidRPr="00DA0535" w:rsidRDefault="008C0A57" w:rsidP="004B4DA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EP_</w:t>
            </w:r>
            <w:r w:rsidRPr="00DA0535">
              <w:rPr>
                <w:rFonts w:cstheme="minorHAnsi"/>
              </w:rPr>
              <w:t>W</w:t>
            </w:r>
            <w:r>
              <w:rPr>
                <w:rFonts w:cstheme="minorHAnsi"/>
              </w:rPr>
              <w:t>02</w:t>
            </w:r>
          </w:p>
        </w:tc>
        <w:tc>
          <w:tcPr>
            <w:tcW w:w="3823" w:type="dxa"/>
            <w:vAlign w:val="center"/>
          </w:tcPr>
          <w:p w14:paraId="66F8E91E" w14:textId="77777777" w:rsidR="009D549D" w:rsidRDefault="009D549D" w:rsidP="004B4DAB">
            <w:pPr>
              <w:jc w:val="center"/>
              <w:rPr>
                <w:rFonts w:eastAsia="Times New Roman" w:cstheme="minorHAnsi"/>
                <w:bCs/>
              </w:rPr>
            </w:pPr>
            <w:r w:rsidRPr="009D549D">
              <w:rPr>
                <w:rFonts w:eastAsia="Times New Roman" w:cstheme="minorHAnsi"/>
                <w:bCs/>
                <w:lang w:val="uk-UA"/>
              </w:rPr>
              <w:t>K2PGiK_W0</w:t>
            </w:r>
            <w:r w:rsidRPr="009D549D">
              <w:rPr>
                <w:rFonts w:eastAsia="Times New Roman" w:cstheme="minorHAnsi"/>
                <w:bCs/>
              </w:rPr>
              <w:t xml:space="preserve">1, </w:t>
            </w:r>
            <w:r w:rsidRPr="009D549D">
              <w:rPr>
                <w:rFonts w:eastAsia="Times New Roman" w:cstheme="minorHAnsi"/>
                <w:bCs/>
                <w:lang w:val="uk-UA"/>
              </w:rPr>
              <w:t>K2PGiK_W0</w:t>
            </w:r>
            <w:r w:rsidRPr="009D549D">
              <w:rPr>
                <w:rFonts w:eastAsia="Times New Roman" w:cstheme="minorHAnsi"/>
                <w:bCs/>
              </w:rPr>
              <w:t>2</w:t>
            </w:r>
          </w:p>
          <w:p w14:paraId="640842A5" w14:textId="04E980E4" w:rsidR="002D5F6D" w:rsidRPr="002305C7" w:rsidRDefault="002D5F6D" w:rsidP="004B4DAB">
            <w:pPr>
              <w:jc w:val="center"/>
              <w:rPr>
                <w:rFonts w:cstheme="minorHAnsi"/>
              </w:rPr>
            </w:pPr>
            <w:r w:rsidRPr="00DA0535">
              <w:rPr>
                <w:rFonts w:eastAsia="Times New Roman" w:cstheme="minorHAnsi"/>
              </w:rPr>
              <w:t>K2PGiK_</w:t>
            </w:r>
            <w:r w:rsidRPr="00DA0535">
              <w:rPr>
                <w:rFonts w:cstheme="minorHAnsi"/>
              </w:rPr>
              <w:t xml:space="preserve"> W04</w:t>
            </w:r>
            <w:r w:rsidR="002305C7">
              <w:rPr>
                <w:rFonts w:cstheme="minorHAnsi"/>
              </w:rPr>
              <w:t xml:space="preserve">, </w:t>
            </w:r>
            <w:r w:rsidR="002305C7" w:rsidRPr="002305C7">
              <w:rPr>
                <w:rFonts w:cstheme="minorHAnsi"/>
                <w:lang w:val="uk-UA"/>
              </w:rPr>
              <w:t>K2PGiK_W0</w:t>
            </w:r>
            <w:r w:rsidR="002305C7">
              <w:rPr>
                <w:rFonts w:cstheme="minorHAnsi"/>
              </w:rPr>
              <w:t>8</w:t>
            </w:r>
          </w:p>
        </w:tc>
      </w:tr>
      <w:tr w:rsidR="002D5F6D" w14:paraId="52629E28" w14:textId="23E33D5C" w:rsidTr="008155D7">
        <w:trPr>
          <w:trHeight w:hRule="exact" w:val="472"/>
        </w:trPr>
        <w:tc>
          <w:tcPr>
            <w:tcW w:w="13603" w:type="dxa"/>
            <w:gridSpan w:val="5"/>
            <w:vAlign w:val="center"/>
          </w:tcPr>
          <w:p w14:paraId="5FB5C2D1" w14:textId="2596A0D4" w:rsidR="002D5F6D" w:rsidRPr="00626273" w:rsidRDefault="002D5F6D" w:rsidP="004B4DA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Umiejętności</w:t>
            </w:r>
          </w:p>
        </w:tc>
      </w:tr>
      <w:tr w:rsidR="00D03FBF" w14:paraId="5E26C748" w14:textId="77777777" w:rsidTr="00AF4CD8">
        <w:trPr>
          <w:trHeight w:hRule="exact" w:val="811"/>
        </w:trPr>
        <w:tc>
          <w:tcPr>
            <w:tcW w:w="2834" w:type="dxa"/>
            <w:vAlign w:val="center"/>
          </w:tcPr>
          <w:p w14:paraId="1B45791B" w14:textId="77777777" w:rsidR="00D03FBF" w:rsidRDefault="00D03FBF" w:rsidP="00D03FB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EW 1 – EW5</w:t>
            </w:r>
          </w:p>
          <w:p w14:paraId="24466992" w14:textId="483E5A1E" w:rsidR="00D03FBF" w:rsidRPr="00DA0535" w:rsidRDefault="00D03FBF" w:rsidP="00D03FB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EC1 - EC5</w:t>
            </w:r>
          </w:p>
        </w:tc>
        <w:tc>
          <w:tcPr>
            <w:tcW w:w="2886" w:type="dxa"/>
            <w:vAlign w:val="center"/>
          </w:tcPr>
          <w:p w14:paraId="3C4CBD56" w14:textId="2EA54D80" w:rsidR="00D03FBF" w:rsidRPr="00DA0535" w:rsidRDefault="00D03FBF" w:rsidP="00D03FBF">
            <w:pPr>
              <w:jc w:val="center"/>
              <w:rPr>
                <w:rFonts w:cstheme="minorHAnsi"/>
              </w:rPr>
            </w:pPr>
            <w:r w:rsidRPr="00D03FBF">
              <w:rPr>
                <w:rFonts w:cstheme="minorHAnsi"/>
                <w:bCs/>
                <w:lang w:val="uk-UA"/>
              </w:rPr>
              <w:t>Wykład + ćwiczenia</w:t>
            </w:r>
          </w:p>
        </w:tc>
        <w:tc>
          <w:tcPr>
            <w:tcW w:w="2030" w:type="dxa"/>
            <w:vAlign w:val="center"/>
          </w:tcPr>
          <w:p w14:paraId="67086807" w14:textId="0D60B5FB" w:rsidR="00D03FBF" w:rsidRPr="00DA0535" w:rsidRDefault="00D03FBF" w:rsidP="00D03FBF">
            <w:pPr>
              <w:jc w:val="center"/>
              <w:rPr>
                <w:rFonts w:cstheme="minorHAnsi"/>
              </w:rPr>
            </w:pPr>
            <w:r w:rsidRPr="00D03FBF">
              <w:rPr>
                <w:rFonts w:cstheme="minorHAnsi"/>
                <w:bCs/>
                <w:lang w:val="uk-UA"/>
              </w:rPr>
              <w:t>Wykład + ćwiczenia</w:t>
            </w:r>
          </w:p>
        </w:tc>
        <w:tc>
          <w:tcPr>
            <w:tcW w:w="2030" w:type="dxa"/>
            <w:vAlign w:val="center"/>
          </w:tcPr>
          <w:p w14:paraId="488BC1F0" w14:textId="295C4CDD" w:rsidR="00D03FBF" w:rsidRPr="00DA0535" w:rsidRDefault="00D03FBF" w:rsidP="00D03FB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EP_U0</w:t>
            </w:r>
            <w:r w:rsidRPr="00DA0535">
              <w:rPr>
                <w:rFonts w:cstheme="minorHAnsi"/>
              </w:rPr>
              <w:t>1</w:t>
            </w:r>
          </w:p>
        </w:tc>
        <w:tc>
          <w:tcPr>
            <w:tcW w:w="3823" w:type="dxa"/>
            <w:vAlign w:val="center"/>
          </w:tcPr>
          <w:p w14:paraId="349BF585" w14:textId="089E79E1" w:rsidR="00D03FBF" w:rsidRPr="00DA0535" w:rsidRDefault="00D03FBF" w:rsidP="00D03FBF">
            <w:pPr>
              <w:jc w:val="center"/>
              <w:rPr>
                <w:rFonts w:cstheme="minorHAnsi"/>
              </w:rPr>
            </w:pPr>
            <w:r w:rsidRPr="00DA0535">
              <w:rPr>
                <w:rFonts w:eastAsia="Times New Roman" w:cstheme="minorHAnsi"/>
              </w:rPr>
              <w:t>K2PGiK_</w:t>
            </w:r>
            <w:r w:rsidRPr="00DA0535">
              <w:rPr>
                <w:rFonts w:cstheme="minorHAnsi"/>
              </w:rPr>
              <w:t xml:space="preserve"> U01</w:t>
            </w:r>
          </w:p>
        </w:tc>
      </w:tr>
      <w:tr w:rsidR="00D03FBF" w14:paraId="1CBF474B" w14:textId="77777777" w:rsidTr="008155D7">
        <w:trPr>
          <w:trHeight w:hRule="exact" w:val="817"/>
        </w:trPr>
        <w:tc>
          <w:tcPr>
            <w:tcW w:w="2834" w:type="dxa"/>
            <w:vAlign w:val="center"/>
          </w:tcPr>
          <w:p w14:paraId="1F867DD4" w14:textId="77777777" w:rsidR="00D03FBF" w:rsidRDefault="00D03FBF" w:rsidP="00D03FB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EW 1 – EW5</w:t>
            </w:r>
          </w:p>
          <w:p w14:paraId="539A9450" w14:textId="6B3D42B5" w:rsidR="00D03FBF" w:rsidRPr="00DA0535" w:rsidRDefault="00D03FBF" w:rsidP="00D03FB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EC1 - EC5</w:t>
            </w:r>
          </w:p>
        </w:tc>
        <w:tc>
          <w:tcPr>
            <w:tcW w:w="2886" w:type="dxa"/>
            <w:vAlign w:val="center"/>
          </w:tcPr>
          <w:p w14:paraId="6C389834" w14:textId="1AFBF3F7" w:rsidR="00D03FBF" w:rsidRPr="00DA0535" w:rsidRDefault="00D03FBF" w:rsidP="00D03FBF">
            <w:pPr>
              <w:jc w:val="center"/>
              <w:rPr>
                <w:rFonts w:cstheme="minorHAnsi"/>
              </w:rPr>
            </w:pPr>
            <w:r w:rsidRPr="00D03FBF">
              <w:rPr>
                <w:rFonts w:cstheme="minorHAnsi"/>
                <w:bCs/>
                <w:lang w:val="uk-UA"/>
              </w:rPr>
              <w:t>Wykład + ćwiczenia</w:t>
            </w:r>
          </w:p>
        </w:tc>
        <w:tc>
          <w:tcPr>
            <w:tcW w:w="2030" w:type="dxa"/>
            <w:vAlign w:val="center"/>
          </w:tcPr>
          <w:p w14:paraId="5233E63F" w14:textId="686314F7" w:rsidR="00D03FBF" w:rsidRPr="00DA0535" w:rsidRDefault="00D03FBF" w:rsidP="00D03FBF">
            <w:pPr>
              <w:jc w:val="center"/>
              <w:rPr>
                <w:rFonts w:cstheme="minorHAnsi"/>
              </w:rPr>
            </w:pPr>
            <w:r w:rsidRPr="00D03FBF">
              <w:rPr>
                <w:rFonts w:cstheme="minorHAnsi"/>
                <w:bCs/>
                <w:lang w:val="uk-UA"/>
              </w:rPr>
              <w:t>Wykład + ćwiczenia</w:t>
            </w:r>
          </w:p>
        </w:tc>
        <w:tc>
          <w:tcPr>
            <w:tcW w:w="2030" w:type="dxa"/>
            <w:vAlign w:val="center"/>
          </w:tcPr>
          <w:p w14:paraId="2C14D355" w14:textId="7F3148CB" w:rsidR="00D03FBF" w:rsidRPr="00DA0535" w:rsidRDefault="00D03FBF" w:rsidP="00D03FB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EP_U02</w:t>
            </w:r>
          </w:p>
        </w:tc>
        <w:tc>
          <w:tcPr>
            <w:tcW w:w="3823" w:type="dxa"/>
            <w:vAlign w:val="center"/>
          </w:tcPr>
          <w:p w14:paraId="35FC328E" w14:textId="42B674F8" w:rsidR="00D03FBF" w:rsidRDefault="00D03FBF" w:rsidP="00D03FBF">
            <w:pPr>
              <w:jc w:val="center"/>
              <w:rPr>
                <w:rFonts w:cstheme="minorHAnsi"/>
              </w:rPr>
            </w:pPr>
            <w:r w:rsidRPr="00DA0535">
              <w:rPr>
                <w:rFonts w:eastAsia="Times New Roman" w:cstheme="minorHAnsi"/>
              </w:rPr>
              <w:t>K2PGiK_</w:t>
            </w:r>
            <w:r w:rsidRPr="00DA0535">
              <w:rPr>
                <w:rFonts w:cstheme="minorHAnsi"/>
              </w:rPr>
              <w:t xml:space="preserve"> U1</w:t>
            </w:r>
            <w:r>
              <w:rPr>
                <w:rFonts w:cstheme="minorHAnsi"/>
              </w:rPr>
              <w:t>2</w:t>
            </w:r>
          </w:p>
          <w:p w14:paraId="272C40C9" w14:textId="77777777" w:rsidR="00D03FBF" w:rsidRDefault="00D03FBF" w:rsidP="00D03FBF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K</w:t>
            </w:r>
            <w:r w:rsidRPr="00DA0535">
              <w:rPr>
                <w:rFonts w:eastAsia="Times New Roman" w:cstheme="minorHAnsi"/>
              </w:rPr>
              <w:t>2PGiK_</w:t>
            </w:r>
            <w:r w:rsidRPr="00DA0535">
              <w:rPr>
                <w:rFonts w:cstheme="minorHAnsi"/>
              </w:rPr>
              <w:t xml:space="preserve"> U0</w:t>
            </w:r>
            <w:r>
              <w:rPr>
                <w:rFonts w:cstheme="minorHAnsi"/>
              </w:rPr>
              <w:t>9</w:t>
            </w:r>
          </w:p>
          <w:p w14:paraId="67BE38A2" w14:textId="6CB22BD4" w:rsidR="00D03FBF" w:rsidRPr="00DA0535" w:rsidRDefault="00D03FBF" w:rsidP="00D03FBF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K</w:t>
            </w:r>
            <w:r w:rsidRPr="00DA0535">
              <w:rPr>
                <w:rFonts w:eastAsia="Times New Roman" w:cstheme="minorHAnsi"/>
              </w:rPr>
              <w:t>2PGiK_</w:t>
            </w:r>
            <w:r w:rsidRPr="00DA0535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18</w:t>
            </w:r>
          </w:p>
          <w:p w14:paraId="078F81FC" w14:textId="0A4846C6" w:rsidR="00D03FBF" w:rsidRPr="00DA0535" w:rsidRDefault="00D03FBF" w:rsidP="00D03FBF">
            <w:pPr>
              <w:jc w:val="center"/>
              <w:rPr>
                <w:rFonts w:cstheme="minorHAnsi"/>
              </w:rPr>
            </w:pPr>
          </w:p>
          <w:p w14:paraId="277A5FF0" w14:textId="77777777" w:rsidR="00D03FBF" w:rsidRPr="00DA0535" w:rsidRDefault="00D03FBF" w:rsidP="00D03FBF">
            <w:pPr>
              <w:jc w:val="center"/>
              <w:rPr>
                <w:rFonts w:cstheme="minorHAnsi"/>
              </w:rPr>
            </w:pPr>
          </w:p>
        </w:tc>
      </w:tr>
      <w:tr w:rsidR="002D5F6D" w14:paraId="428D5FF5" w14:textId="79AE9C0E" w:rsidTr="008155D7">
        <w:trPr>
          <w:trHeight w:hRule="exact" w:val="509"/>
        </w:trPr>
        <w:tc>
          <w:tcPr>
            <w:tcW w:w="13603" w:type="dxa"/>
            <w:gridSpan w:val="5"/>
            <w:vAlign w:val="center"/>
          </w:tcPr>
          <w:p w14:paraId="3AA5C3F1" w14:textId="18782B74" w:rsidR="002D5F6D" w:rsidRPr="00626273" w:rsidRDefault="002D5F6D" w:rsidP="004B4DA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Kompetencje społeczne:</w:t>
            </w:r>
          </w:p>
        </w:tc>
      </w:tr>
      <w:tr w:rsidR="00D03FBF" w14:paraId="0F901606" w14:textId="77777777" w:rsidTr="008155D7">
        <w:trPr>
          <w:trHeight w:hRule="exact" w:val="853"/>
        </w:trPr>
        <w:tc>
          <w:tcPr>
            <w:tcW w:w="2834" w:type="dxa"/>
            <w:vAlign w:val="center"/>
          </w:tcPr>
          <w:p w14:paraId="49B86D3F" w14:textId="77777777" w:rsidR="00D03FBF" w:rsidRDefault="00D03FBF" w:rsidP="00D03FB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EW 1 – EW5</w:t>
            </w:r>
          </w:p>
          <w:p w14:paraId="3A51DF48" w14:textId="4343F94E" w:rsidR="00D03FBF" w:rsidRPr="00DA0535" w:rsidRDefault="00D03FBF" w:rsidP="00D03FB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EC1 - EC5</w:t>
            </w:r>
          </w:p>
        </w:tc>
        <w:tc>
          <w:tcPr>
            <w:tcW w:w="2886" w:type="dxa"/>
            <w:vAlign w:val="center"/>
          </w:tcPr>
          <w:p w14:paraId="71EFA2DF" w14:textId="4A41B66B" w:rsidR="00D03FBF" w:rsidRPr="00DA0535" w:rsidRDefault="00D03FBF" w:rsidP="00D03FBF">
            <w:pPr>
              <w:jc w:val="center"/>
              <w:rPr>
                <w:rFonts w:cstheme="minorHAnsi"/>
              </w:rPr>
            </w:pPr>
            <w:r w:rsidRPr="00D03FBF">
              <w:rPr>
                <w:rFonts w:cstheme="minorHAnsi"/>
                <w:bCs/>
                <w:lang w:val="uk-UA"/>
              </w:rPr>
              <w:t>Wykład + ćwiczenia</w:t>
            </w:r>
          </w:p>
        </w:tc>
        <w:tc>
          <w:tcPr>
            <w:tcW w:w="2030" w:type="dxa"/>
            <w:vAlign w:val="center"/>
          </w:tcPr>
          <w:p w14:paraId="11483D6D" w14:textId="255EE34F" w:rsidR="00D03FBF" w:rsidRPr="00DA0535" w:rsidRDefault="00D03FBF" w:rsidP="00D03FBF">
            <w:pPr>
              <w:jc w:val="center"/>
              <w:rPr>
                <w:rFonts w:cstheme="minorHAnsi"/>
              </w:rPr>
            </w:pPr>
            <w:r w:rsidRPr="00D03FBF">
              <w:rPr>
                <w:rFonts w:cstheme="minorHAnsi"/>
                <w:bCs/>
                <w:lang w:val="uk-UA"/>
              </w:rPr>
              <w:t>Wykład + ćwiczenia</w:t>
            </w:r>
          </w:p>
        </w:tc>
        <w:tc>
          <w:tcPr>
            <w:tcW w:w="2030" w:type="dxa"/>
            <w:vAlign w:val="center"/>
          </w:tcPr>
          <w:p w14:paraId="1B692E2E" w14:textId="4E96306B" w:rsidR="00D03FBF" w:rsidRPr="00DA0535" w:rsidRDefault="00D03FBF" w:rsidP="00D03FB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EP_K01</w:t>
            </w:r>
          </w:p>
        </w:tc>
        <w:tc>
          <w:tcPr>
            <w:tcW w:w="3823" w:type="dxa"/>
            <w:vAlign w:val="center"/>
          </w:tcPr>
          <w:p w14:paraId="2D1D5B4D" w14:textId="77777777" w:rsidR="00D03FBF" w:rsidRPr="00DA0535" w:rsidRDefault="00D03FBF" w:rsidP="00D03FBF">
            <w:pPr>
              <w:jc w:val="center"/>
              <w:rPr>
                <w:rFonts w:cstheme="minorHAnsi"/>
              </w:rPr>
            </w:pPr>
            <w:r w:rsidRPr="00DA0535">
              <w:rPr>
                <w:rFonts w:eastAsia="Times New Roman" w:cstheme="minorHAnsi"/>
              </w:rPr>
              <w:t>K2PGiK_</w:t>
            </w:r>
            <w:r w:rsidRPr="00DA0535">
              <w:rPr>
                <w:rFonts w:cstheme="minorHAnsi"/>
              </w:rPr>
              <w:t xml:space="preserve"> K02</w:t>
            </w:r>
          </w:p>
          <w:p w14:paraId="5A44627A" w14:textId="4891DE62" w:rsidR="00D03FBF" w:rsidRPr="00DA0535" w:rsidRDefault="00D03FBF" w:rsidP="00D03FBF">
            <w:pPr>
              <w:jc w:val="center"/>
              <w:rPr>
                <w:rFonts w:cstheme="minorHAnsi"/>
              </w:rPr>
            </w:pPr>
            <w:r w:rsidRPr="00DA0535">
              <w:rPr>
                <w:rFonts w:eastAsia="Times New Roman" w:cstheme="minorHAnsi"/>
              </w:rPr>
              <w:t>K2PGiK_</w:t>
            </w:r>
            <w:r w:rsidRPr="00DA0535">
              <w:rPr>
                <w:rFonts w:cstheme="minorHAnsi"/>
              </w:rPr>
              <w:t xml:space="preserve"> K0</w:t>
            </w:r>
            <w:r>
              <w:rPr>
                <w:rFonts w:cstheme="minorHAnsi"/>
              </w:rPr>
              <w:t>3</w:t>
            </w:r>
          </w:p>
          <w:p w14:paraId="0C82C36E" w14:textId="562727A3" w:rsidR="00D03FBF" w:rsidRPr="00DA0535" w:rsidRDefault="00D03FBF" w:rsidP="00D03FBF">
            <w:pPr>
              <w:jc w:val="center"/>
              <w:rPr>
                <w:rFonts w:cstheme="minorHAnsi"/>
              </w:rPr>
            </w:pPr>
            <w:r w:rsidRPr="00DA0535">
              <w:rPr>
                <w:rFonts w:eastAsia="Times New Roman" w:cstheme="minorHAnsi"/>
              </w:rPr>
              <w:t>K2PGiK_</w:t>
            </w:r>
            <w:r w:rsidRPr="00DA0535">
              <w:rPr>
                <w:rFonts w:cstheme="minorHAnsi"/>
              </w:rPr>
              <w:t xml:space="preserve"> K0</w:t>
            </w:r>
            <w:r>
              <w:rPr>
                <w:rFonts w:cstheme="minorHAnsi"/>
              </w:rPr>
              <w:t>6</w:t>
            </w:r>
          </w:p>
        </w:tc>
      </w:tr>
    </w:tbl>
    <w:p w14:paraId="25A9AD76" w14:textId="77777777" w:rsidR="007346AB" w:rsidRDefault="007346AB" w:rsidP="003C0286">
      <w:pPr>
        <w:spacing w:after="0" w:line="240" w:lineRule="auto"/>
        <w:jc w:val="both"/>
        <w:rPr>
          <w:b/>
        </w:rPr>
      </w:pPr>
    </w:p>
    <w:p w14:paraId="79705411" w14:textId="77777777" w:rsidR="00EB71B1" w:rsidRDefault="00EB71B1" w:rsidP="003C0286">
      <w:pPr>
        <w:spacing w:after="0" w:line="240" w:lineRule="auto"/>
        <w:rPr>
          <w:b/>
        </w:rPr>
        <w:sectPr w:rsidR="00EB71B1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655605F6" w14:textId="77777777" w:rsidR="00EB71B1" w:rsidRDefault="00EB71B1" w:rsidP="003C0286">
      <w:pPr>
        <w:widowControl w:val="0"/>
        <w:autoSpaceDE w:val="0"/>
        <w:autoSpaceDN w:val="0"/>
        <w:adjustRightInd w:val="0"/>
        <w:spacing w:after="0" w:line="240" w:lineRule="auto"/>
        <w:ind w:right="5"/>
        <w:rPr>
          <w:b/>
        </w:rPr>
      </w:pPr>
    </w:p>
    <w:sectPr w:rsidR="00EB71B1" w:rsidSect="002B4585">
      <w:pgSz w:w="11900" w:h="16840"/>
      <w:pgMar w:top="1340" w:right="1300" w:bottom="280" w:left="13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01200"/>
    <w:multiLevelType w:val="hybridMultilevel"/>
    <w:tmpl w:val="84369534"/>
    <w:lvl w:ilvl="0" w:tplc="E46CB76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241B5BBB"/>
    <w:multiLevelType w:val="hybridMultilevel"/>
    <w:tmpl w:val="6BF2B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769222">
    <w:abstractNumId w:val="5"/>
  </w:num>
  <w:num w:numId="2" w16cid:durableId="1843086277">
    <w:abstractNumId w:val="3"/>
  </w:num>
  <w:num w:numId="3" w16cid:durableId="1799029117">
    <w:abstractNumId w:val="4"/>
  </w:num>
  <w:num w:numId="4" w16cid:durableId="45690733">
    <w:abstractNumId w:val="0"/>
  </w:num>
  <w:num w:numId="5" w16cid:durableId="1614706920">
    <w:abstractNumId w:val="2"/>
  </w:num>
  <w:num w:numId="6" w16cid:durableId="856429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B36"/>
    <w:rsid w:val="00011DA9"/>
    <w:rsid w:val="00080C65"/>
    <w:rsid w:val="000829CE"/>
    <w:rsid w:val="000864E6"/>
    <w:rsid w:val="00093D67"/>
    <w:rsid w:val="000A1883"/>
    <w:rsid w:val="000A31A3"/>
    <w:rsid w:val="000A6E9A"/>
    <w:rsid w:val="000B0E37"/>
    <w:rsid w:val="000B4F13"/>
    <w:rsid w:val="000E7260"/>
    <w:rsid w:val="00137B19"/>
    <w:rsid w:val="00151DB0"/>
    <w:rsid w:val="00165FAE"/>
    <w:rsid w:val="0017626E"/>
    <w:rsid w:val="00177C44"/>
    <w:rsid w:val="00197222"/>
    <w:rsid w:val="001E226A"/>
    <w:rsid w:val="001F07E3"/>
    <w:rsid w:val="001F34FB"/>
    <w:rsid w:val="001F79D7"/>
    <w:rsid w:val="00215B36"/>
    <w:rsid w:val="002305C7"/>
    <w:rsid w:val="00234AB6"/>
    <w:rsid w:val="00297D2E"/>
    <w:rsid w:val="00297F0B"/>
    <w:rsid w:val="002B1EE9"/>
    <w:rsid w:val="002B4585"/>
    <w:rsid w:val="002B7FCF"/>
    <w:rsid w:val="002D5F6D"/>
    <w:rsid w:val="002E0145"/>
    <w:rsid w:val="00300472"/>
    <w:rsid w:val="00303073"/>
    <w:rsid w:val="0030693A"/>
    <w:rsid w:val="0031162A"/>
    <w:rsid w:val="0031501E"/>
    <w:rsid w:val="0031750A"/>
    <w:rsid w:val="003240F8"/>
    <w:rsid w:val="00335071"/>
    <w:rsid w:val="00336832"/>
    <w:rsid w:val="00345449"/>
    <w:rsid w:val="003535CB"/>
    <w:rsid w:val="0035649C"/>
    <w:rsid w:val="003A74AA"/>
    <w:rsid w:val="003C0286"/>
    <w:rsid w:val="003F057C"/>
    <w:rsid w:val="003F2A42"/>
    <w:rsid w:val="003F5B12"/>
    <w:rsid w:val="00441BEB"/>
    <w:rsid w:val="00487FFD"/>
    <w:rsid w:val="004B4DAB"/>
    <w:rsid w:val="004B5360"/>
    <w:rsid w:val="005068AF"/>
    <w:rsid w:val="00506D36"/>
    <w:rsid w:val="005147C0"/>
    <w:rsid w:val="00524370"/>
    <w:rsid w:val="00532D2C"/>
    <w:rsid w:val="00535A15"/>
    <w:rsid w:val="00546A60"/>
    <w:rsid w:val="0056280A"/>
    <w:rsid w:val="005642EA"/>
    <w:rsid w:val="005711EF"/>
    <w:rsid w:val="0058097E"/>
    <w:rsid w:val="00581929"/>
    <w:rsid w:val="005D55E4"/>
    <w:rsid w:val="005E1D77"/>
    <w:rsid w:val="005E3148"/>
    <w:rsid w:val="0060187A"/>
    <w:rsid w:val="0061055F"/>
    <w:rsid w:val="00626273"/>
    <w:rsid w:val="0064167A"/>
    <w:rsid w:val="00644B74"/>
    <w:rsid w:val="006A01AB"/>
    <w:rsid w:val="006B5043"/>
    <w:rsid w:val="006C4269"/>
    <w:rsid w:val="007346AB"/>
    <w:rsid w:val="00750269"/>
    <w:rsid w:val="00752A91"/>
    <w:rsid w:val="00764752"/>
    <w:rsid w:val="007654C2"/>
    <w:rsid w:val="0076638D"/>
    <w:rsid w:val="0079158B"/>
    <w:rsid w:val="007964F3"/>
    <w:rsid w:val="007A0795"/>
    <w:rsid w:val="007A629B"/>
    <w:rsid w:val="007D7440"/>
    <w:rsid w:val="007E270E"/>
    <w:rsid w:val="00805C3A"/>
    <w:rsid w:val="008155D7"/>
    <w:rsid w:val="00844ABD"/>
    <w:rsid w:val="00863577"/>
    <w:rsid w:val="008836AB"/>
    <w:rsid w:val="00885277"/>
    <w:rsid w:val="00897C61"/>
    <w:rsid w:val="008C0A57"/>
    <w:rsid w:val="008D0EDA"/>
    <w:rsid w:val="008D66DE"/>
    <w:rsid w:val="008F3224"/>
    <w:rsid w:val="00901F71"/>
    <w:rsid w:val="00911D30"/>
    <w:rsid w:val="009147F1"/>
    <w:rsid w:val="00914E2A"/>
    <w:rsid w:val="0096246D"/>
    <w:rsid w:val="00975C7E"/>
    <w:rsid w:val="009866D9"/>
    <w:rsid w:val="009C0FEC"/>
    <w:rsid w:val="009C7991"/>
    <w:rsid w:val="009D549D"/>
    <w:rsid w:val="009E4407"/>
    <w:rsid w:val="009F2956"/>
    <w:rsid w:val="009F7267"/>
    <w:rsid w:val="00A36C31"/>
    <w:rsid w:val="00A63995"/>
    <w:rsid w:val="00A95A72"/>
    <w:rsid w:val="00A963FA"/>
    <w:rsid w:val="00AB0981"/>
    <w:rsid w:val="00AF0235"/>
    <w:rsid w:val="00AF4CD8"/>
    <w:rsid w:val="00B23DD5"/>
    <w:rsid w:val="00B37A6F"/>
    <w:rsid w:val="00B46556"/>
    <w:rsid w:val="00B71E46"/>
    <w:rsid w:val="00B96B86"/>
    <w:rsid w:val="00BA040E"/>
    <w:rsid w:val="00BD6787"/>
    <w:rsid w:val="00BE19AD"/>
    <w:rsid w:val="00BF07E6"/>
    <w:rsid w:val="00C11728"/>
    <w:rsid w:val="00C406E2"/>
    <w:rsid w:val="00C41177"/>
    <w:rsid w:val="00C74906"/>
    <w:rsid w:val="00C800D1"/>
    <w:rsid w:val="00C80EED"/>
    <w:rsid w:val="00C8230B"/>
    <w:rsid w:val="00C90CCB"/>
    <w:rsid w:val="00CA20B1"/>
    <w:rsid w:val="00CA2620"/>
    <w:rsid w:val="00CA662D"/>
    <w:rsid w:val="00CB3857"/>
    <w:rsid w:val="00CF73FF"/>
    <w:rsid w:val="00D03FBF"/>
    <w:rsid w:val="00D07D8B"/>
    <w:rsid w:val="00D369A5"/>
    <w:rsid w:val="00D37809"/>
    <w:rsid w:val="00D5734D"/>
    <w:rsid w:val="00D83A58"/>
    <w:rsid w:val="00DA0535"/>
    <w:rsid w:val="00DA47DF"/>
    <w:rsid w:val="00DE2899"/>
    <w:rsid w:val="00DF23C7"/>
    <w:rsid w:val="00E03DFE"/>
    <w:rsid w:val="00E04EBD"/>
    <w:rsid w:val="00E36A51"/>
    <w:rsid w:val="00E537E7"/>
    <w:rsid w:val="00E56E10"/>
    <w:rsid w:val="00E62B2D"/>
    <w:rsid w:val="00E67B81"/>
    <w:rsid w:val="00E81E90"/>
    <w:rsid w:val="00E854A6"/>
    <w:rsid w:val="00E943A2"/>
    <w:rsid w:val="00E97EBD"/>
    <w:rsid w:val="00EB71B1"/>
    <w:rsid w:val="00ED173C"/>
    <w:rsid w:val="00F002C2"/>
    <w:rsid w:val="00F3783B"/>
    <w:rsid w:val="00F378B9"/>
    <w:rsid w:val="00F41FB3"/>
    <w:rsid w:val="00F420BD"/>
    <w:rsid w:val="00F46C74"/>
    <w:rsid w:val="00F6036E"/>
    <w:rsid w:val="00FF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A1C3F"/>
  <w15:docId w15:val="{B7FB66D2-0A21-46E5-A99C-1EB952CA4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911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EAB11-D834-4531-86BF-2BF298270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1366</Words>
  <Characters>8199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9546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23</cp:revision>
  <cp:lastPrinted>2013-07-06T11:27:00Z</cp:lastPrinted>
  <dcterms:created xsi:type="dcterms:W3CDTF">2026-04-14T10:40:00Z</dcterms:created>
  <dcterms:modified xsi:type="dcterms:W3CDTF">2026-04-16T09:29:00Z</dcterms:modified>
</cp:coreProperties>
</file>